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7CFC5" w14:textId="21C03CB4" w:rsidR="009F387E" w:rsidRPr="000E6C3A" w:rsidRDefault="00677975" w:rsidP="00990E7F">
      <w:pPr>
        <w:rPr>
          <w:rFonts w:cstheme="minorHAnsi"/>
          <w:b/>
          <w:bCs/>
          <w:lang w:val="sl-SI"/>
        </w:rPr>
      </w:pPr>
      <w:r w:rsidRPr="000E6C3A">
        <w:rPr>
          <w:rFonts w:cstheme="minorHAnsi"/>
          <w:b/>
          <w:bCs/>
          <w:lang w:val="sl-SI"/>
        </w:rPr>
        <w:t>Vprašalnik za dijake – besedilna datoteka</w:t>
      </w:r>
    </w:p>
    <w:p w14:paraId="44EE8D64" w14:textId="01B2EF94" w:rsidR="00DB373C" w:rsidRPr="000E6C3A" w:rsidRDefault="00DB373C" w:rsidP="00990E7F">
      <w:pPr>
        <w:rPr>
          <w:rFonts w:cstheme="minorHAnsi"/>
          <w:lang w:val="sl-SI"/>
        </w:rPr>
      </w:pPr>
    </w:p>
    <w:p w14:paraId="22D74D40" w14:textId="0C38BAAF" w:rsidR="00591905" w:rsidRPr="00443E3B" w:rsidRDefault="00591905" w:rsidP="00443E3B">
      <w:pPr>
        <w:pStyle w:val="Naslov"/>
        <w:widowControl w:val="0"/>
        <w:spacing w:before="240" w:after="240"/>
        <w:contextualSpacing w:val="0"/>
        <w:jc w:val="center"/>
        <w:rPr>
          <w:rFonts w:asciiTheme="minorHAnsi" w:eastAsiaTheme="minorEastAsia" w:hAnsiTheme="minorHAnsi" w:cs="Montserrat"/>
          <w:b/>
          <w:bCs/>
          <w:noProof/>
          <w:sz w:val="36"/>
          <w:szCs w:val="36"/>
        </w:rPr>
      </w:pPr>
      <w:r w:rsidRPr="00443E3B">
        <w:rPr>
          <w:rFonts w:asciiTheme="minorHAnsi" w:eastAsiaTheme="minorEastAsia" w:hAnsiTheme="minorHAnsi" w:cs="Montserrat"/>
          <w:b/>
          <w:bCs/>
          <w:noProof/>
          <w:sz w:val="36"/>
          <w:szCs w:val="36"/>
        </w:rPr>
        <w:t xml:space="preserve">Vprašalnik za </w:t>
      </w:r>
      <w:r w:rsidR="00AE0C02">
        <w:rPr>
          <w:rFonts w:asciiTheme="minorHAnsi" w:eastAsiaTheme="minorEastAsia" w:hAnsiTheme="minorHAnsi" w:cs="Montserrat"/>
          <w:b/>
          <w:bCs/>
          <w:noProof/>
          <w:sz w:val="36"/>
          <w:szCs w:val="36"/>
        </w:rPr>
        <w:t>dijake</w:t>
      </w:r>
      <w:r w:rsidRPr="00443E3B">
        <w:rPr>
          <w:rFonts w:asciiTheme="minorHAnsi" w:eastAsiaTheme="minorEastAsia" w:hAnsiTheme="minorHAnsi" w:cs="Montserrat"/>
          <w:b/>
          <w:bCs/>
          <w:noProof/>
          <w:sz w:val="36"/>
          <w:szCs w:val="36"/>
        </w:rPr>
        <w:t xml:space="preserve"> - kombinirano izobraževanje</w:t>
      </w:r>
    </w:p>
    <w:p w14:paraId="1A1F59CD" w14:textId="77777777" w:rsidR="007660D2" w:rsidRPr="000E6C3A" w:rsidRDefault="007660D2" w:rsidP="00990E7F">
      <w:pPr>
        <w:rPr>
          <w:rFonts w:eastAsia="Times New Roman" w:cstheme="minorHAnsi"/>
          <w:color w:val="000000" w:themeColor="text1"/>
          <w:lang w:val="sl-SI"/>
        </w:rPr>
      </w:pPr>
    </w:p>
    <w:p w14:paraId="3FC4DE05" w14:textId="77777777" w:rsidR="007660D2" w:rsidRPr="000E6C3A" w:rsidRDefault="007660D2" w:rsidP="00990E7F">
      <w:pPr>
        <w:rPr>
          <w:rFonts w:eastAsia="Times New Roman" w:cstheme="minorHAnsi"/>
          <w:color w:val="000000" w:themeColor="text1"/>
          <w:lang w:val="sl-SI"/>
        </w:rPr>
      </w:pPr>
      <w:r w:rsidRPr="000E6C3A">
        <w:rPr>
          <w:rFonts w:eastAsia="Times New Roman" w:cstheme="minorHAnsi"/>
          <w:color w:val="000000" w:themeColor="text1"/>
          <w:lang w:val="sl-SI"/>
        </w:rPr>
        <w:t xml:space="preserve">Spoštovani dijaki in dijakinje, prosimo vas, da izpolnite naslednji anonimni vprašalnik. </w:t>
      </w:r>
    </w:p>
    <w:p w14:paraId="7E8649C4" w14:textId="77777777" w:rsidR="007660D2" w:rsidRPr="000E6C3A" w:rsidRDefault="007660D2" w:rsidP="00990E7F">
      <w:pPr>
        <w:rPr>
          <w:rFonts w:eastAsia="Times New Roman" w:cstheme="minorHAnsi"/>
          <w:color w:val="000000" w:themeColor="text1"/>
          <w:lang w:val="sl-SI"/>
        </w:rPr>
      </w:pPr>
    </w:p>
    <w:p w14:paraId="00C8F040" w14:textId="77777777" w:rsidR="007660D2" w:rsidRPr="000E6C3A" w:rsidRDefault="007660D2" w:rsidP="00990E7F">
      <w:pPr>
        <w:rPr>
          <w:rFonts w:eastAsia="Times New Roman" w:cstheme="minorHAnsi"/>
          <w:color w:val="000000" w:themeColor="text1"/>
          <w:lang w:val="sl-SI"/>
        </w:rPr>
      </w:pPr>
      <w:r w:rsidRPr="000E6C3A">
        <w:rPr>
          <w:rFonts w:eastAsia="Times New Roman" w:cstheme="minorHAnsi"/>
          <w:color w:val="000000" w:themeColor="text1"/>
          <w:lang w:val="sl-SI"/>
        </w:rPr>
        <w:t xml:space="preserve">Na naši šoli preučujemo možnosti za uvedbo/nadaljnji razvoj tako imenovanega kombiniranega izobraževanja (ang.: blended learning). To je pristop k poučevanju in učenju, ki združuje neposredni pouk v učilnici s poukom, pri katerem se smiselno uporablja digitalna učna orodja. </w:t>
      </w:r>
    </w:p>
    <w:p w14:paraId="37B56718" w14:textId="77777777" w:rsidR="007660D2" w:rsidRPr="000E6C3A" w:rsidRDefault="007660D2" w:rsidP="00990E7F">
      <w:pPr>
        <w:rPr>
          <w:rFonts w:eastAsia="Times New Roman" w:cstheme="minorHAnsi"/>
          <w:color w:val="000000" w:themeColor="text1"/>
          <w:lang w:val="sl-SI"/>
        </w:rPr>
      </w:pPr>
    </w:p>
    <w:p w14:paraId="6E7B1E22" w14:textId="5E099CB3" w:rsidR="000E6C3A" w:rsidRPr="000E6C3A" w:rsidRDefault="007660D2" w:rsidP="000E6C3A">
      <w:pPr>
        <w:rPr>
          <w:lang w:val="sl-SI"/>
        </w:rPr>
      </w:pPr>
      <w:r w:rsidRPr="000E6C3A">
        <w:rPr>
          <w:rFonts w:eastAsia="Times New Roman" w:cstheme="minorHAnsi"/>
          <w:color w:val="000000" w:themeColor="text1"/>
          <w:lang w:val="sl-SI"/>
        </w:rPr>
        <w:t xml:space="preserve">Cenimo vaše mnenje in veseli bomo, če nam boste pomagali s svojim razumevanjem in izkušnjami. V nadaljevanju sledi </w:t>
      </w:r>
      <w:r w:rsidR="008510A4">
        <w:rPr>
          <w:rFonts w:eastAsia="Times New Roman" w:cstheme="minorHAnsi"/>
          <w:color w:val="000000" w:themeColor="text1"/>
          <w:lang w:val="sl-SI"/>
        </w:rPr>
        <w:t xml:space="preserve">Xvpiši </w:t>
      </w:r>
      <w:r w:rsidR="00F333E8">
        <w:rPr>
          <w:rFonts w:eastAsia="Times New Roman" w:cstheme="minorHAnsi"/>
          <w:color w:val="000000" w:themeColor="text1"/>
          <w:lang w:val="sl-SI"/>
        </w:rPr>
        <w:t>število</w:t>
      </w:r>
      <w:r w:rsidR="008510A4">
        <w:rPr>
          <w:rFonts w:eastAsia="Times New Roman" w:cstheme="minorHAnsi"/>
          <w:color w:val="000000" w:themeColor="text1"/>
          <w:lang w:val="sl-SI"/>
        </w:rPr>
        <w:t xml:space="preserve">X </w:t>
      </w:r>
      <w:r w:rsidRPr="000E6C3A">
        <w:rPr>
          <w:rFonts w:eastAsia="Times New Roman" w:cstheme="minorHAnsi"/>
          <w:color w:val="000000" w:themeColor="text1"/>
          <w:lang w:val="sl-SI"/>
        </w:rPr>
        <w:t>vprašanj, na katera vas prosimo, da odgovorite. Vprašalnik je anonimen in nihče ne bo vedel, ka</w:t>
      </w:r>
      <w:r w:rsidR="006B49F9">
        <w:rPr>
          <w:rFonts w:eastAsia="Times New Roman" w:cstheme="minorHAnsi"/>
          <w:color w:val="000000" w:themeColor="text1"/>
          <w:lang w:val="sl-SI"/>
        </w:rPr>
        <w:t>tere</w:t>
      </w:r>
      <w:r w:rsidRPr="000E6C3A">
        <w:rPr>
          <w:rFonts w:eastAsia="Times New Roman" w:cstheme="minorHAnsi"/>
          <w:color w:val="000000" w:themeColor="text1"/>
          <w:lang w:val="sl-SI"/>
        </w:rPr>
        <w:t xml:space="preserve"> odgovore ste posamezniki izbrali ali zapisali. </w:t>
      </w:r>
      <w:r w:rsidR="000E6C3A" w:rsidRPr="000E6C3A">
        <w:rPr>
          <w:lang w:val="sl-SI"/>
        </w:rPr>
        <w:t>Vprašanja predvidevajo en odgovor, kadar ni navedeno drugače.</w:t>
      </w:r>
    </w:p>
    <w:p w14:paraId="65A2E705" w14:textId="77777777" w:rsidR="007660D2" w:rsidRPr="000E6C3A" w:rsidRDefault="007660D2" w:rsidP="00990E7F">
      <w:pPr>
        <w:rPr>
          <w:rFonts w:eastAsia="Times New Roman" w:cstheme="minorHAnsi"/>
          <w:color w:val="000000" w:themeColor="text1"/>
          <w:lang w:val="sl-SI"/>
        </w:rPr>
      </w:pPr>
    </w:p>
    <w:p w14:paraId="63973524" w14:textId="77777777" w:rsidR="007660D2" w:rsidRPr="000E6C3A" w:rsidRDefault="007660D2" w:rsidP="00990E7F">
      <w:pPr>
        <w:rPr>
          <w:rFonts w:eastAsia="Times New Roman" w:cstheme="minorHAnsi"/>
          <w:color w:val="000000" w:themeColor="text1"/>
          <w:lang w:val="sl-SI"/>
        </w:rPr>
      </w:pPr>
      <w:r w:rsidRPr="000E6C3A">
        <w:rPr>
          <w:rFonts w:eastAsia="Times New Roman" w:cstheme="minorHAnsi"/>
          <w:color w:val="000000" w:themeColor="text1"/>
          <w:lang w:val="sl-SI"/>
        </w:rPr>
        <w:t>Vnaprej se vam zahvaljujemo in vam želimo vse dobro!</w:t>
      </w:r>
    </w:p>
    <w:p w14:paraId="3ADEA0BD" w14:textId="77777777" w:rsidR="007660D2" w:rsidRPr="000E6C3A" w:rsidRDefault="007660D2" w:rsidP="00990E7F">
      <w:pPr>
        <w:rPr>
          <w:rFonts w:eastAsia="Times New Roman" w:cstheme="minorHAnsi"/>
          <w:color w:val="000000" w:themeColor="text1"/>
          <w:lang w:val="sl-SI"/>
        </w:rPr>
      </w:pPr>
    </w:p>
    <w:p w14:paraId="06C5A780" w14:textId="389A74E8" w:rsidR="007660D2" w:rsidRPr="000E6C3A" w:rsidRDefault="007660D2" w:rsidP="00990E7F">
      <w:pPr>
        <w:rPr>
          <w:rFonts w:eastAsia="Times New Roman" w:cstheme="minorHAnsi"/>
          <w:color w:val="000000" w:themeColor="text1"/>
          <w:lang w:val="sl-SI"/>
        </w:rPr>
      </w:pPr>
    </w:p>
    <w:p w14:paraId="2B6EB9FA" w14:textId="77777777" w:rsidR="000E6C3A" w:rsidRDefault="007660D2" w:rsidP="00990E7F">
      <w:pPr>
        <w:pStyle w:val="Odstavekseznama"/>
        <w:numPr>
          <w:ilvl w:val="0"/>
          <w:numId w:val="1"/>
        </w:numPr>
        <w:rPr>
          <w:rFonts w:eastAsia="Times New Roman" w:cstheme="minorHAnsi"/>
          <w:b/>
          <w:bCs/>
          <w:color w:val="000000" w:themeColor="text1"/>
        </w:rPr>
      </w:pPr>
      <w:r w:rsidRPr="000E6C3A">
        <w:rPr>
          <w:rFonts w:eastAsia="Times New Roman" w:cstheme="minorHAnsi"/>
          <w:b/>
          <w:bCs/>
          <w:color w:val="000000" w:themeColor="text1"/>
        </w:rPr>
        <w:t xml:space="preserve">Izberi vse trditve, ki veljajo zate. </w:t>
      </w:r>
    </w:p>
    <w:p w14:paraId="432D5834" w14:textId="22CC3A40" w:rsidR="00060C34" w:rsidRPr="00060C34" w:rsidRDefault="00C8355E" w:rsidP="00060C34">
      <w:pPr>
        <w:pStyle w:val="Odstavekseznama"/>
        <w:rPr>
          <w:rFonts w:eastAsia="Times New Roman" w:cstheme="minorHAnsi"/>
          <w:i/>
          <w:iCs/>
          <w:color w:val="000000" w:themeColor="text1"/>
        </w:rPr>
      </w:pPr>
      <w:r>
        <w:rPr>
          <w:rFonts w:eastAsia="Times New Roman" w:cstheme="minorHAnsi"/>
          <w:i/>
          <w:iCs/>
          <w:color w:val="000000" w:themeColor="text1"/>
        </w:rPr>
        <w:t>Možnih je več odgovorov</w:t>
      </w:r>
      <w:r w:rsidR="00060C34" w:rsidRPr="00060C34">
        <w:rPr>
          <w:rFonts w:eastAsia="Times New Roman" w:cstheme="minorHAnsi"/>
          <w:i/>
          <w:iCs/>
          <w:color w:val="000000" w:themeColor="text1"/>
        </w:rPr>
        <w:t>.</w:t>
      </w:r>
    </w:p>
    <w:p w14:paraId="4494A4ED" w14:textId="77777777" w:rsidR="000E6C3A" w:rsidRPr="000E6C3A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0E6C3A">
        <w:rPr>
          <w:rFonts w:eastAsia="Times New Roman" w:cstheme="minorHAnsi"/>
          <w:color w:val="000000" w:themeColor="text1"/>
        </w:rPr>
        <w:t xml:space="preserve">Doma imam svojo sobo. </w:t>
      </w:r>
    </w:p>
    <w:p w14:paraId="7EB9D508" w14:textId="77777777" w:rsidR="000E6C3A" w:rsidRPr="000E6C3A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0E6C3A">
        <w:rPr>
          <w:rFonts w:eastAsia="Times New Roman" w:cstheme="minorHAnsi"/>
          <w:color w:val="000000" w:themeColor="text1"/>
        </w:rPr>
        <w:t xml:space="preserve">Doma imam svojo mizo za šolsko delo. </w:t>
      </w:r>
    </w:p>
    <w:p w14:paraId="627AA021" w14:textId="77777777" w:rsidR="000E6C3A" w:rsidRPr="000E6C3A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0E6C3A">
        <w:rPr>
          <w:rFonts w:eastAsia="Times New Roman" w:cstheme="minorHAnsi"/>
          <w:color w:val="000000" w:themeColor="text1"/>
        </w:rPr>
        <w:t xml:space="preserve">Poleg šole tudi delam, kar mi vzame veliko časa, ki bi ga potreboval/a za opravljanje obveznosti za šolo in učenje. Težko usklajujem obveznosti. </w:t>
      </w:r>
    </w:p>
    <w:p w14:paraId="45DFE54A" w14:textId="77777777" w:rsidR="000E6C3A" w:rsidRPr="000E6C3A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0E6C3A">
        <w:rPr>
          <w:rFonts w:eastAsia="Times New Roman" w:cstheme="minorHAnsi"/>
          <w:color w:val="000000" w:themeColor="text1"/>
        </w:rPr>
        <w:t xml:space="preserve">Sem starš. </w:t>
      </w:r>
    </w:p>
    <w:p w14:paraId="63FE2289" w14:textId="77777777" w:rsidR="000E6C3A" w:rsidRPr="000E6C3A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0E6C3A">
        <w:rPr>
          <w:rFonts w:eastAsia="Times New Roman" w:cstheme="minorHAnsi"/>
          <w:color w:val="000000" w:themeColor="text1"/>
        </w:rPr>
        <w:t xml:space="preserve">Skrbim za druge družinske člane (npr. mlajše brate in sestre, starejše člane družine). </w:t>
      </w:r>
    </w:p>
    <w:p w14:paraId="19198740" w14:textId="77777777" w:rsidR="000E6C3A" w:rsidRPr="000E6C3A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0E6C3A">
        <w:rPr>
          <w:rFonts w:eastAsia="Times New Roman" w:cstheme="minorHAnsi"/>
          <w:color w:val="000000" w:themeColor="text1"/>
        </w:rPr>
        <w:t xml:space="preserve">Prebivam v dijaškem domu. </w:t>
      </w:r>
    </w:p>
    <w:p w14:paraId="3B269436" w14:textId="0BA547B3" w:rsidR="007660D2" w:rsidRPr="000E6C3A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0E6C3A">
        <w:rPr>
          <w:rFonts w:eastAsia="Times New Roman" w:cstheme="minorHAnsi"/>
          <w:color w:val="000000" w:themeColor="text1"/>
        </w:rPr>
        <w:t>Zame ne velja nič od navedenega.</w:t>
      </w:r>
    </w:p>
    <w:p w14:paraId="5210AEB6" w14:textId="77777777" w:rsidR="007660D2" w:rsidRPr="000E6C3A" w:rsidRDefault="007660D2" w:rsidP="00990E7F">
      <w:pPr>
        <w:rPr>
          <w:rFonts w:eastAsia="Times New Roman" w:cstheme="minorHAnsi"/>
          <w:color w:val="000000" w:themeColor="text1"/>
          <w:lang w:val="sl-SI"/>
        </w:rPr>
      </w:pPr>
    </w:p>
    <w:p w14:paraId="6E785607" w14:textId="77777777" w:rsidR="00060C34" w:rsidRPr="0035500D" w:rsidRDefault="007660D2" w:rsidP="00990E7F">
      <w:pPr>
        <w:pStyle w:val="Odstavekseznama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0E6C3A">
        <w:rPr>
          <w:rFonts w:eastAsia="Times New Roman" w:cstheme="minorHAnsi"/>
          <w:b/>
          <w:bCs/>
          <w:color w:val="000000" w:themeColor="text1"/>
        </w:rPr>
        <w:t xml:space="preserve">Ali potrebuješ dodatno pomoč pri učenju? </w:t>
      </w:r>
    </w:p>
    <w:p w14:paraId="52ABBAD7" w14:textId="77777777" w:rsidR="0035500D" w:rsidRPr="00550612" w:rsidRDefault="50592194" w:rsidP="0035500D">
      <w:pPr>
        <w:pStyle w:val="Odstavekseznama"/>
        <w:rPr>
          <w:lang w:val="es-ES"/>
        </w:rPr>
      </w:pPr>
      <w:r w:rsidRPr="2A7616B5">
        <w:rPr>
          <w:i/>
          <w:iCs/>
          <w:lang w:val="es-ES"/>
        </w:rPr>
        <w:t>Izberi en odgovor.</w:t>
      </w:r>
    </w:p>
    <w:p w14:paraId="14FF1AFF" w14:textId="77777777" w:rsidR="00060C34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060C34">
        <w:rPr>
          <w:rFonts w:eastAsia="Times New Roman" w:cstheme="minorHAnsi"/>
          <w:color w:val="000000" w:themeColor="text1"/>
        </w:rPr>
        <w:t xml:space="preserve">Za učenje in šolsko delo potrebujem dodatno pomoč. Zadovoljen/na sem s pomočjo, ki jo dobim na šoli. </w:t>
      </w:r>
    </w:p>
    <w:p w14:paraId="4FC4F78F" w14:textId="77777777" w:rsidR="00060C34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060C34">
        <w:rPr>
          <w:rFonts w:eastAsia="Times New Roman" w:cstheme="minorHAnsi"/>
          <w:color w:val="000000" w:themeColor="text1"/>
        </w:rPr>
        <w:t xml:space="preserve">Za učenje in šolsko delo potrebujem dodatno pomoč. Na šoli dobim nekaj pomoči, vendar ne dovolj. </w:t>
      </w:r>
    </w:p>
    <w:p w14:paraId="1217CB77" w14:textId="77777777" w:rsidR="00060C34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060C34">
        <w:rPr>
          <w:rFonts w:eastAsia="Times New Roman" w:cstheme="minorHAnsi"/>
          <w:color w:val="000000" w:themeColor="text1"/>
        </w:rPr>
        <w:t xml:space="preserve">Za učenje in šolsko delo potrebujem dodatno pomoč, vendar na šoli ne dobim te pomoči. </w:t>
      </w:r>
    </w:p>
    <w:p w14:paraId="01190EFD" w14:textId="3810DB85" w:rsidR="007660D2" w:rsidRPr="00060C34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060C34">
        <w:rPr>
          <w:rFonts w:eastAsia="Times New Roman" w:cstheme="minorHAnsi"/>
          <w:color w:val="000000" w:themeColor="text1"/>
        </w:rPr>
        <w:t xml:space="preserve">Ne potrebujem dodatne pomoči. </w:t>
      </w:r>
    </w:p>
    <w:p w14:paraId="3960A932" w14:textId="77777777" w:rsidR="007660D2" w:rsidRPr="000E6C3A" w:rsidRDefault="007660D2" w:rsidP="00990E7F">
      <w:pPr>
        <w:rPr>
          <w:rFonts w:eastAsia="Times New Roman" w:cstheme="minorHAnsi"/>
          <w:color w:val="000000" w:themeColor="text1"/>
          <w:lang w:val="sl-SI"/>
        </w:rPr>
      </w:pPr>
    </w:p>
    <w:p w14:paraId="1C59D595" w14:textId="792A7542" w:rsidR="0035500D" w:rsidRPr="0035500D" w:rsidRDefault="007660D2" w:rsidP="00990E7F">
      <w:pPr>
        <w:pStyle w:val="Odstavekseznama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060C34">
        <w:rPr>
          <w:rFonts w:eastAsia="Times New Roman" w:cstheme="minorHAnsi"/>
          <w:b/>
          <w:bCs/>
          <w:color w:val="000000" w:themeColor="text1"/>
        </w:rPr>
        <w:t>Izberi vse trditve, ki veljajo zate.</w:t>
      </w:r>
    </w:p>
    <w:p w14:paraId="2D42E2E0" w14:textId="2E961B99" w:rsidR="00060C34" w:rsidRPr="00E47BE1" w:rsidRDefault="007660D2" w:rsidP="0035500D">
      <w:pPr>
        <w:pStyle w:val="Odstavekseznama"/>
        <w:rPr>
          <w:rFonts w:eastAsia="Times New Roman" w:cstheme="minorHAnsi"/>
          <w:i/>
          <w:iCs/>
          <w:color w:val="000000" w:themeColor="text1"/>
        </w:rPr>
      </w:pPr>
      <w:r w:rsidRPr="00E47BE1">
        <w:rPr>
          <w:rFonts w:eastAsia="Times New Roman" w:cstheme="minorHAnsi"/>
          <w:i/>
          <w:iCs/>
          <w:color w:val="000000" w:themeColor="text1"/>
        </w:rPr>
        <w:t xml:space="preserve">Možnih je več odgovorov </w:t>
      </w:r>
    </w:p>
    <w:p w14:paraId="37398337" w14:textId="77777777" w:rsidR="00060C34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060C34">
        <w:rPr>
          <w:rFonts w:eastAsia="Times New Roman" w:cstheme="minorHAnsi"/>
          <w:color w:val="000000" w:themeColor="text1"/>
        </w:rPr>
        <w:t xml:space="preserve">Imam svoj lastni računalnik, s katerim lahko opravim delo za šolo. </w:t>
      </w:r>
    </w:p>
    <w:p w14:paraId="2957E91F" w14:textId="77777777" w:rsidR="00060C34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060C34">
        <w:rPr>
          <w:rFonts w:eastAsia="Times New Roman" w:cstheme="minorHAnsi"/>
          <w:color w:val="000000" w:themeColor="text1"/>
        </w:rPr>
        <w:t xml:space="preserve">Imam svoj lastni računalnik, a ni ustrezen za delo za šolo. </w:t>
      </w:r>
    </w:p>
    <w:p w14:paraId="13D86186" w14:textId="77777777" w:rsidR="00060C34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060C34">
        <w:rPr>
          <w:rFonts w:eastAsia="Times New Roman" w:cstheme="minorHAnsi"/>
          <w:color w:val="000000" w:themeColor="text1"/>
        </w:rPr>
        <w:t xml:space="preserve">Računalnik si delim z drugimi družinskimi člani. </w:t>
      </w:r>
    </w:p>
    <w:p w14:paraId="69F794FF" w14:textId="77777777" w:rsidR="00060C34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060C34">
        <w:rPr>
          <w:rFonts w:eastAsia="Times New Roman" w:cstheme="minorHAnsi"/>
          <w:color w:val="000000" w:themeColor="text1"/>
        </w:rPr>
        <w:t xml:space="preserve">Imam svojo lastno tablico, s katero lahko opravim delo za šolo. </w:t>
      </w:r>
    </w:p>
    <w:p w14:paraId="5AA684B6" w14:textId="77777777" w:rsidR="00060C34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060C34">
        <w:rPr>
          <w:rFonts w:eastAsia="Times New Roman" w:cstheme="minorHAnsi"/>
          <w:color w:val="000000" w:themeColor="text1"/>
        </w:rPr>
        <w:t xml:space="preserve">Imam svojo lastno tablico, a ni ustrezna za delo za šolo. </w:t>
      </w:r>
    </w:p>
    <w:p w14:paraId="5DB95E14" w14:textId="77777777" w:rsidR="00060C34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060C34">
        <w:rPr>
          <w:rFonts w:eastAsia="Times New Roman" w:cstheme="minorHAnsi"/>
          <w:color w:val="000000" w:themeColor="text1"/>
        </w:rPr>
        <w:t xml:space="preserve">Tablico si delim z drugimi družinskimi člani. </w:t>
      </w:r>
    </w:p>
    <w:p w14:paraId="296E2E31" w14:textId="77777777" w:rsidR="00060C34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060C34">
        <w:rPr>
          <w:rFonts w:eastAsia="Times New Roman" w:cstheme="minorHAnsi"/>
          <w:color w:val="000000" w:themeColor="text1"/>
        </w:rPr>
        <w:t xml:space="preserve">Imam svoj pametni telefon, s katerim lahko opravim delo za šolo. </w:t>
      </w:r>
    </w:p>
    <w:p w14:paraId="7BE81605" w14:textId="77777777" w:rsidR="00060C34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060C34">
        <w:rPr>
          <w:rFonts w:eastAsia="Times New Roman" w:cstheme="minorHAnsi"/>
          <w:color w:val="000000" w:themeColor="text1"/>
        </w:rPr>
        <w:t xml:space="preserve">Imam svoj pametni telefon, a ni ustrezen za delo za šolo. </w:t>
      </w:r>
    </w:p>
    <w:p w14:paraId="03B538A8" w14:textId="0703577A" w:rsidR="007660D2" w:rsidRPr="00060C34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060C34">
        <w:rPr>
          <w:rFonts w:eastAsia="Times New Roman" w:cstheme="minorHAnsi"/>
          <w:color w:val="000000" w:themeColor="text1"/>
        </w:rPr>
        <w:t xml:space="preserve">Nimam svoje lastne digitalne naprave, ki bi bila ustrezna za delo za šolo. </w:t>
      </w:r>
    </w:p>
    <w:p w14:paraId="5A4B367C" w14:textId="48EF1246" w:rsidR="00B90ADE" w:rsidRDefault="00B90ADE">
      <w:pPr>
        <w:autoSpaceDE/>
        <w:autoSpaceDN/>
        <w:adjustRightInd/>
        <w:spacing w:after="160" w:line="259" w:lineRule="auto"/>
        <w:jc w:val="left"/>
        <w:rPr>
          <w:rFonts w:eastAsia="Times New Roman" w:cstheme="minorHAnsi"/>
          <w:color w:val="000000" w:themeColor="text1"/>
          <w:lang w:val="sl-SI"/>
        </w:rPr>
      </w:pPr>
      <w:r>
        <w:rPr>
          <w:rFonts w:eastAsia="Times New Roman" w:cstheme="minorHAnsi"/>
          <w:color w:val="000000" w:themeColor="text1"/>
          <w:lang w:val="sl-SI"/>
        </w:rPr>
        <w:br w:type="page"/>
      </w:r>
    </w:p>
    <w:p w14:paraId="54351DDD" w14:textId="7B0D3C06" w:rsidR="00E47BE1" w:rsidRPr="00E47BE1" w:rsidRDefault="007660D2" w:rsidP="00990E7F">
      <w:pPr>
        <w:pStyle w:val="Odstavekseznama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060C34">
        <w:rPr>
          <w:rFonts w:eastAsia="Times New Roman" w:cstheme="minorHAnsi"/>
          <w:b/>
          <w:bCs/>
          <w:color w:val="000000" w:themeColor="text1"/>
        </w:rPr>
        <w:lastRenderedPageBreak/>
        <w:t>Izberi vse trditve, ki veljajo zate oziroma se z njimi strinjaš.</w:t>
      </w:r>
    </w:p>
    <w:p w14:paraId="3BED03C6" w14:textId="6665EF91" w:rsidR="00060C34" w:rsidRPr="00E47BE1" w:rsidRDefault="007660D2" w:rsidP="00E47BE1">
      <w:pPr>
        <w:pStyle w:val="Odstavekseznama"/>
        <w:rPr>
          <w:rFonts w:eastAsia="Times New Roman" w:cstheme="minorHAnsi"/>
          <w:i/>
          <w:iCs/>
          <w:color w:val="000000" w:themeColor="text1"/>
        </w:rPr>
      </w:pPr>
      <w:r w:rsidRPr="00E47BE1">
        <w:rPr>
          <w:rFonts w:eastAsia="Times New Roman" w:cstheme="minorHAnsi"/>
          <w:i/>
          <w:iCs/>
          <w:color w:val="000000" w:themeColor="text1"/>
        </w:rPr>
        <w:t xml:space="preserve">Možnih je več odgovorov </w:t>
      </w:r>
    </w:p>
    <w:p w14:paraId="2F29DF5C" w14:textId="77777777" w:rsidR="00060C34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060C34">
        <w:rPr>
          <w:rFonts w:eastAsia="Times New Roman" w:cstheme="minorHAnsi"/>
          <w:color w:val="000000" w:themeColor="text1"/>
        </w:rPr>
        <w:t xml:space="preserve">Doma imam dostop do stabilne internetne povezave. </w:t>
      </w:r>
    </w:p>
    <w:p w14:paraId="494120DA" w14:textId="77777777" w:rsidR="00060C34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060C34">
        <w:rPr>
          <w:rFonts w:eastAsia="Times New Roman" w:cstheme="minorHAnsi"/>
          <w:color w:val="000000" w:themeColor="text1"/>
        </w:rPr>
        <w:t>V dijaškem domu, v katerem prebivam, imam dostop do interneta.</w:t>
      </w:r>
      <w:r w:rsidR="00060C34" w:rsidRPr="00060C34">
        <w:rPr>
          <w:rFonts w:eastAsia="Times New Roman" w:cstheme="minorHAnsi"/>
          <w:color w:val="000000" w:themeColor="text1"/>
        </w:rPr>
        <w:t xml:space="preserve"> </w:t>
      </w:r>
    </w:p>
    <w:p w14:paraId="30A0D6C6" w14:textId="77777777" w:rsidR="00060C34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060C34">
        <w:rPr>
          <w:rFonts w:eastAsia="Times New Roman" w:cstheme="minorHAnsi"/>
          <w:color w:val="000000" w:themeColor="text1"/>
        </w:rPr>
        <w:t xml:space="preserve">Na šoli imam dostop do interneta. </w:t>
      </w:r>
    </w:p>
    <w:p w14:paraId="220E8F31" w14:textId="77777777" w:rsidR="00060C34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060C34">
        <w:rPr>
          <w:rFonts w:eastAsia="Times New Roman" w:cstheme="minorHAnsi"/>
          <w:color w:val="000000" w:themeColor="text1"/>
        </w:rPr>
        <w:t xml:space="preserve">Na naši šoli so na voljo računalniki in/ali tablice, ki jih lahko uporabljam. </w:t>
      </w:r>
    </w:p>
    <w:p w14:paraId="3587175A" w14:textId="77777777" w:rsidR="00407748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407748">
        <w:rPr>
          <w:rFonts w:eastAsia="Times New Roman" w:cstheme="minorHAnsi"/>
          <w:color w:val="000000" w:themeColor="text1"/>
        </w:rPr>
        <w:t>Na naši šoli si lahko sposodimo prenosne digitalne naprave za šolsko delo, ki ga opravimo po pouku.</w:t>
      </w:r>
    </w:p>
    <w:p w14:paraId="155CF696" w14:textId="77777777" w:rsidR="00407748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407748">
        <w:rPr>
          <w:rFonts w:eastAsia="Times New Roman" w:cstheme="minorHAnsi"/>
          <w:color w:val="000000" w:themeColor="text1"/>
        </w:rPr>
        <w:t>Dijaki lahko med poukom uporabljamo svoje naprave (pametni telefon, tablico, računalnik) za šolsko delo.</w:t>
      </w:r>
    </w:p>
    <w:p w14:paraId="43DA5F19" w14:textId="2A6C96FC" w:rsidR="007660D2" w:rsidRPr="00407748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407748">
        <w:rPr>
          <w:rFonts w:eastAsia="Times New Roman" w:cstheme="minorHAnsi"/>
          <w:color w:val="000000" w:themeColor="text1"/>
        </w:rPr>
        <w:t>Zame ne velja nič od navedenega oziroma z nobeno od trditev se ne strinjam.</w:t>
      </w:r>
    </w:p>
    <w:p w14:paraId="2B7F1B66" w14:textId="77777777" w:rsidR="007660D2" w:rsidRPr="000E6C3A" w:rsidRDefault="007660D2" w:rsidP="00990E7F">
      <w:pPr>
        <w:rPr>
          <w:rFonts w:eastAsia="Times New Roman" w:cstheme="minorHAnsi"/>
          <w:color w:val="000000" w:themeColor="text1"/>
          <w:lang w:val="sl-SI"/>
        </w:rPr>
      </w:pPr>
    </w:p>
    <w:p w14:paraId="12E47074" w14:textId="2C7A0AD7" w:rsidR="00E47BE1" w:rsidRPr="00E47BE1" w:rsidRDefault="007660D2" w:rsidP="00990E7F">
      <w:pPr>
        <w:pStyle w:val="Odstavekseznama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407748">
        <w:rPr>
          <w:rFonts w:eastAsia="Times New Roman" w:cstheme="minorHAnsi"/>
          <w:b/>
          <w:bCs/>
          <w:color w:val="000000" w:themeColor="text1"/>
        </w:rPr>
        <w:t xml:space="preserve">Kako pogosto uporabljaš digitalna orodja ZA UČENJE MED POUKOM? </w:t>
      </w:r>
    </w:p>
    <w:p w14:paraId="2333FAEC" w14:textId="306731B2" w:rsidR="00407748" w:rsidRPr="00E47BE1" w:rsidRDefault="007660D2" w:rsidP="00E47BE1">
      <w:pPr>
        <w:pStyle w:val="Odstavekseznama"/>
        <w:rPr>
          <w:rFonts w:eastAsia="Times New Roman" w:cstheme="minorHAnsi"/>
          <w:i/>
          <w:iCs/>
          <w:color w:val="000000" w:themeColor="text1"/>
        </w:rPr>
      </w:pPr>
      <w:r w:rsidRPr="00E47BE1">
        <w:rPr>
          <w:rFonts w:eastAsia="Times New Roman" w:cstheme="minorHAnsi"/>
          <w:i/>
          <w:iCs/>
          <w:color w:val="000000" w:themeColor="text1"/>
        </w:rPr>
        <w:t>Izberi en odgovor.</w:t>
      </w:r>
    </w:p>
    <w:p w14:paraId="712445A9" w14:textId="77777777" w:rsidR="00407748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407748">
        <w:rPr>
          <w:rFonts w:eastAsia="Times New Roman" w:cstheme="minorHAnsi"/>
          <w:color w:val="000000" w:themeColor="text1"/>
        </w:rPr>
        <w:t xml:space="preserve">Nikoli ali skoraj nikoli. </w:t>
      </w:r>
    </w:p>
    <w:p w14:paraId="47B3BEB5" w14:textId="77777777" w:rsidR="00407748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407748">
        <w:rPr>
          <w:rFonts w:eastAsia="Times New Roman" w:cstheme="minorHAnsi"/>
          <w:color w:val="000000" w:themeColor="text1"/>
        </w:rPr>
        <w:t xml:space="preserve">Vsaj enkrat mesečno, a ne vsak teden. </w:t>
      </w:r>
    </w:p>
    <w:p w14:paraId="391435E1" w14:textId="77777777" w:rsidR="00407748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407748">
        <w:rPr>
          <w:rFonts w:eastAsia="Times New Roman" w:cstheme="minorHAnsi"/>
          <w:color w:val="000000" w:themeColor="text1"/>
        </w:rPr>
        <w:t xml:space="preserve">Vsaj enkrat tedensko, a ne vsak dan. </w:t>
      </w:r>
    </w:p>
    <w:p w14:paraId="38645A40" w14:textId="77777777" w:rsidR="00407748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407748">
        <w:rPr>
          <w:rFonts w:eastAsia="Times New Roman" w:cstheme="minorHAnsi"/>
          <w:color w:val="000000" w:themeColor="text1"/>
        </w:rPr>
        <w:t xml:space="preserve">Vsak dan vsaj pri eni uri pouka. </w:t>
      </w:r>
    </w:p>
    <w:p w14:paraId="68F468EF" w14:textId="496264BA" w:rsidR="007660D2" w:rsidRPr="00407748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407748">
        <w:rPr>
          <w:rFonts w:eastAsia="Times New Roman" w:cstheme="minorHAnsi"/>
          <w:color w:val="000000" w:themeColor="text1"/>
        </w:rPr>
        <w:t xml:space="preserve">Vsak dan pri več kot eni uri pouka. </w:t>
      </w:r>
    </w:p>
    <w:p w14:paraId="036A8480" w14:textId="77777777" w:rsidR="007660D2" w:rsidRPr="000E6C3A" w:rsidRDefault="007660D2" w:rsidP="00990E7F">
      <w:pPr>
        <w:rPr>
          <w:rFonts w:eastAsia="Times New Roman" w:cstheme="minorHAnsi"/>
          <w:color w:val="000000" w:themeColor="text1"/>
          <w:lang w:val="sl-SI"/>
        </w:rPr>
      </w:pPr>
    </w:p>
    <w:p w14:paraId="1250B30B" w14:textId="77777777" w:rsidR="00E47BE1" w:rsidRPr="00E47BE1" w:rsidRDefault="007660D2" w:rsidP="00990E7F">
      <w:pPr>
        <w:pStyle w:val="Odstavekseznama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407748">
        <w:rPr>
          <w:rFonts w:eastAsia="Times New Roman" w:cstheme="minorHAnsi"/>
          <w:b/>
          <w:bCs/>
          <w:color w:val="000000" w:themeColor="text1"/>
        </w:rPr>
        <w:t>Q6 - Kako pogosto PO POUKU uporabljaš digitalna orodja ZA ŠOLSKO DELO?</w:t>
      </w:r>
    </w:p>
    <w:p w14:paraId="011D5E8C" w14:textId="72137AED" w:rsidR="00AC3783" w:rsidRPr="00E47BE1" w:rsidRDefault="007660D2" w:rsidP="00E47BE1">
      <w:pPr>
        <w:pStyle w:val="Odstavekseznama"/>
        <w:rPr>
          <w:rFonts w:eastAsia="Times New Roman" w:cstheme="minorHAnsi"/>
          <w:i/>
          <w:iCs/>
          <w:color w:val="000000" w:themeColor="text1"/>
        </w:rPr>
      </w:pPr>
      <w:r w:rsidRPr="00E47BE1">
        <w:rPr>
          <w:rFonts w:eastAsia="Times New Roman" w:cstheme="minorHAnsi"/>
          <w:i/>
          <w:iCs/>
          <w:color w:val="000000" w:themeColor="text1"/>
        </w:rPr>
        <w:t>Izberi en odgovor.</w:t>
      </w:r>
      <w:r w:rsidR="00407748" w:rsidRPr="00E47BE1">
        <w:rPr>
          <w:rFonts w:eastAsia="Times New Roman" w:cstheme="minorHAnsi"/>
          <w:i/>
          <w:iCs/>
          <w:color w:val="000000" w:themeColor="text1"/>
        </w:rPr>
        <w:t xml:space="preserve"> </w:t>
      </w:r>
    </w:p>
    <w:p w14:paraId="469FF447" w14:textId="77777777" w:rsidR="00AC3783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AC3783">
        <w:rPr>
          <w:rFonts w:eastAsia="Times New Roman" w:cstheme="minorHAnsi"/>
          <w:color w:val="000000" w:themeColor="text1"/>
        </w:rPr>
        <w:t xml:space="preserve">Nikoli ali skoraj nikoli. </w:t>
      </w:r>
    </w:p>
    <w:p w14:paraId="4861F995" w14:textId="77777777" w:rsidR="00AC3783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AC3783">
        <w:rPr>
          <w:rFonts w:eastAsia="Times New Roman" w:cstheme="minorHAnsi"/>
          <w:color w:val="000000" w:themeColor="text1"/>
        </w:rPr>
        <w:t xml:space="preserve">Vsaj enkrat mesečno, a ne vsak teden. </w:t>
      </w:r>
    </w:p>
    <w:p w14:paraId="41E10C28" w14:textId="77777777" w:rsidR="00AC3783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AC3783">
        <w:rPr>
          <w:rFonts w:eastAsia="Times New Roman" w:cstheme="minorHAnsi"/>
          <w:color w:val="000000" w:themeColor="text1"/>
        </w:rPr>
        <w:t xml:space="preserve">Vsaj enkrat tedensko, a ne vsak dan. </w:t>
      </w:r>
    </w:p>
    <w:p w14:paraId="10DB0520" w14:textId="77777777" w:rsidR="00AC3783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AC3783">
        <w:rPr>
          <w:rFonts w:eastAsia="Times New Roman" w:cstheme="minorHAnsi"/>
          <w:color w:val="000000" w:themeColor="text1"/>
        </w:rPr>
        <w:t xml:space="preserve">Vsaj eno uro dnevno. </w:t>
      </w:r>
    </w:p>
    <w:p w14:paraId="59398675" w14:textId="35520B92" w:rsidR="007660D2" w:rsidRPr="00AC3783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AC3783">
        <w:rPr>
          <w:rFonts w:eastAsia="Times New Roman" w:cstheme="minorHAnsi"/>
          <w:color w:val="000000" w:themeColor="text1"/>
        </w:rPr>
        <w:t xml:space="preserve">Več kot eno uro dnevno. </w:t>
      </w:r>
    </w:p>
    <w:p w14:paraId="0EE81C43" w14:textId="77777777" w:rsidR="007660D2" w:rsidRPr="000E6C3A" w:rsidRDefault="007660D2" w:rsidP="00990E7F">
      <w:pPr>
        <w:rPr>
          <w:rFonts w:eastAsia="Times New Roman" w:cstheme="minorHAnsi"/>
          <w:color w:val="000000" w:themeColor="text1"/>
          <w:lang w:val="sl-SI"/>
        </w:rPr>
      </w:pPr>
    </w:p>
    <w:p w14:paraId="06DD33DF" w14:textId="77777777" w:rsidR="00E47BE1" w:rsidRPr="00E47BE1" w:rsidRDefault="007660D2" w:rsidP="00990E7F">
      <w:pPr>
        <w:pStyle w:val="Odstavekseznama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AC3783">
        <w:rPr>
          <w:rFonts w:eastAsia="Times New Roman" w:cstheme="minorHAnsi"/>
          <w:b/>
          <w:bCs/>
          <w:color w:val="000000" w:themeColor="text1"/>
        </w:rPr>
        <w:t xml:space="preserve">Izberi vse trditve, s katerimi se strinjaš. </w:t>
      </w:r>
    </w:p>
    <w:p w14:paraId="0BF17D4C" w14:textId="3922CB47" w:rsidR="00AC3783" w:rsidRPr="00E47BE1" w:rsidRDefault="007660D2" w:rsidP="00E47BE1">
      <w:pPr>
        <w:pStyle w:val="Odstavekseznama"/>
        <w:rPr>
          <w:rFonts w:eastAsia="Times New Roman" w:cstheme="minorHAnsi"/>
          <w:i/>
          <w:iCs/>
          <w:color w:val="000000" w:themeColor="text1"/>
        </w:rPr>
      </w:pPr>
      <w:r w:rsidRPr="00E47BE1">
        <w:rPr>
          <w:rFonts w:eastAsia="Times New Roman" w:cstheme="minorHAnsi"/>
          <w:i/>
          <w:iCs/>
          <w:color w:val="000000" w:themeColor="text1"/>
        </w:rPr>
        <w:t xml:space="preserve">Možnih je več odgovorov </w:t>
      </w:r>
    </w:p>
    <w:p w14:paraId="7B56EDB5" w14:textId="77777777" w:rsidR="00AC3783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AC3783">
        <w:rPr>
          <w:rFonts w:eastAsia="Times New Roman" w:cstheme="minorHAnsi"/>
          <w:color w:val="000000" w:themeColor="text1"/>
        </w:rPr>
        <w:t xml:space="preserve">Učitelji spodbujajo uporabo digitalnih orodij za šolsko delo, vendar to za dijake ni obvezno. </w:t>
      </w:r>
    </w:p>
    <w:p w14:paraId="25AA982B" w14:textId="77777777" w:rsidR="00AC3783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AC3783">
        <w:rPr>
          <w:rFonts w:eastAsia="Times New Roman" w:cstheme="minorHAnsi"/>
          <w:color w:val="000000" w:themeColor="text1"/>
        </w:rPr>
        <w:t xml:space="preserve">Nekateri učitelji pričakujejo, da bomo dijaki uporabljali digitalna orodja za šolsko delo. </w:t>
      </w:r>
    </w:p>
    <w:p w14:paraId="452C815B" w14:textId="77777777" w:rsidR="00AC3783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AC3783">
        <w:rPr>
          <w:rFonts w:eastAsia="Times New Roman" w:cstheme="minorHAnsi"/>
          <w:color w:val="000000" w:themeColor="text1"/>
        </w:rPr>
        <w:t xml:space="preserve">Vsi učitelji pričakujejo, da bomo dijaki uporabljali digitalna orodja za šolsko delo. </w:t>
      </w:r>
    </w:p>
    <w:p w14:paraId="3742E453" w14:textId="77777777" w:rsidR="00AC3783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AC3783">
        <w:rPr>
          <w:rFonts w:eastAsia="Times New Roman" w:cstheme="minorHAnsi"/>
          <w:color w:val="000000" w:themeColor="text1"/>
        </w:rPr>
        <w:t xml:space="preserve">Uporaba digitalnih orodij je obvezna za šolsko delo pri NEKATERIH predmetih ali modulih. </w:t>
      </w:r>
    </w:p>
    <w:p w14:paraId="68050955" w14:textId="77777777" w:rsidR="00AC3783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AC3783">
        <w:rPr>
          <w:rFonts w:eastAsia="Times New Roman" w:cstheme="minorHAnsi"/>
          <w:color w:val="000000" w:themeColor="text1"/>
        </w:rPr>
        <w:t xml:space="preserve">Uporaba digitalnih orodij je obvezna za šolsko delo pri VSEH predmetih ali modulih. </w:t>
      </w:r>
    </w:p>
    <w:p w14:paraId="6543A209" w14:textId="77777777" w:rsidR="00AC3783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AC3783">
        <w:rPr>
          <w:rFonts w:eastAsia="Times New Roman" w:cstheme="minorHAnsi"/>
          <w:color w:val="000000" w:themeColor="text1"/>
        </w:rPr>
        <w:t xml:space="preserve">Na šoli so mi določili eno digitalno identiteto (uporabniško ime in geslo), s katero dostopam do vseh spletnih orodij (spletnih strani, programov ipd.), ki jih potrebujem za šolsko delo. </w:t>
      </w:r>
    </w:p>
    <w:p w14:paraId="1FC05877" w14:textId="0FE62F0A" w:rsidR="00AC3783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AC3783">
        <w:rPr>
          <w:rFonts w:eastAsia="Times New Roman" w:cstheme="minorHAnsi"/>
          <w:color w:val="000000" w:themeColor="text1"/>
        </w:rPr>
        <w:t xml:space="preserve">Kadar naletim na težave pri uporabi digitalne tehnologije za šolsko delo, </w:t>
      </w:r>
      <w:r w:rsidR="00B35055">
        <w:rPr>
          <w:rFonts w:eastAsia="Times New Roman" w:cstheme="minorHAnsi"/>
          <w:color w:val="000000" w:themeColor="text1"/>
        </w:rPr>
        <w:t>na šoli brez težav dobim pomoč.</w:t>
      </w:r>
    </w:p>
    <w:p w14:paraId="1E8F182E" w14:textId="73429E25" w:rsidR="007660D2" w:rsidRPr="00AC3783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AC3783">
        <w:rPr>
          <w:rFonts w:eastAsia="Times New Roman" w:cstheme="minorHAnsi"/>
          <w:color w:val="000000" w:themeColor="text1"/>
        </w:rPr>
        <w:t>Z nobeno od trditev se ne strinjam.</w:t>
      </w:r>
    </w:p>
    <w:p w14:paraId="729F6889" w14:textId="77777777" w:rsidR="007660D2" w:rsidRPr="000E6C3A" w:rsidRDefault="007660D2" w:rsidP="00990E7F">
      <w:pPr>
        <w:rPr>
          <w:rFonts w:eastAsia="Times New Roman" w:cstheme="minorHAnsi"/>
          <w:color w:val="000000" w:themeColor="text1"/>
          <w:lang w:val="sl-SI"/>
        </w:rPr>
      </w:pPr>
    </w:p>
    <w:p w14:paraId="0FFC5CDD" w14:textId="5F83530A" w:rsidR="00E47BE1" w:rsidRPr="00E47BE1" w:rsidRDefault="007660D2" w:rsidP="00990E7F">
      <w:pPr>
        <w:pStyle w:val="Odstavekseznama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6A31C7">
        <w:rPr>
          <w:rFonts w:eastAsia="Times New Roman" w:cstheme="minorHAnsi"/>
          <w:b/>
          <w:bCs/>
          <w:color w:val="000000" w:themeColor="text1"/>
        </w:rPr>
        <w:t xml:space="preserve">V kolikšni meri se strinjaš s trditvijo: Naša šola je dobro opremljena z digitalno tehnologijo. </w:t>
      </w:r>
    </w:p>
    <w:p w14:paraId="09CCBC25" w14:textId="24A21CB2" w:rsidR="006A31C7" w:rsidRPr="00E47BE1" w:rsidRDefault="007660D2" w:rsidP="00E47BE1">
      <w:pPr>
        <w:pStyle w:val="Odstavekseznama"/>
        <w:rPr>
          <w:rFonts w:eastAsia="Times New Roman" w:cstheme="minorHAnsi"/>
          <w:i/>
          <w:iCs/>
          <w:color w:val="000000" w:themeColor="text1"/>
        </w:rPr>
      </w:pPr>
      <w:r w:rsidRPr="00E47BE1">
        <w:rPr>
          <w:rFonts w:eastAsia="Times New Roman" w:cstheme="minorHAnsi"/>
          <w:i/>
          <w:iCs/>
          <w:color w:val="000000" w:themeColor="text1"/>
        </w:rPr>
        <w:t>Izberi en odgovor.</w:t>
      </w:r>
    </w:p>
    <w:p w14:paraId="1DFEC630" w14:textId="77777777" w:rsidR="006A31C7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6A31C7">
        <w:rPr>
          <w:rFonts w:eastAsia="Times New Roman" w:cstheme="minorHAnsi"/>
          <w:color w:val="000000" w:themeColor="text1"/>
        </w:rPr>
        <w:t xml:space="preserve">Popolnoma se strinjam. </w:t>
      </w:r>
    </w:p>
    <w:p w14:paraId="60757AFB" w14:textId="77777777" w:rsidR="006A31C7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6A31C7">
        <w:rPr>
          <w:rFonts w:eastAsia="Times New Roman" w:cstheme="minorHAnsi"/>
          <w:color w:val="000000" w:themeColor="text1"/>
        </w:rPr>
        <w:t xml:space="preserve">Deloma se strinjam. </w:t>
      </w:r>
    </w:p>
    <w:p w14:paraId="022AAF63" w14:textId="77777777" w:rsidR="006A31C7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6A31C7">
        <w:rPr>
          <w:rFonts w:eastAsia="Times New Roman" w:cstheme="minorHAnsi"/>
          <w:color w:val="000000" w:themeColor="text1"/>
        </w:rPr>
        <w:t xml:space="preserve">Deloma se ne strinjam. </w:t>
      </w:r>
    </w:p>
    <w:p w14:paraId="09992F37" w14:textId="509E3E92" w:rsidR="007660D2" w:rsidRPr="006A31C7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6A31C7">
        <w:rPr>
          <w:rFonts w:eastAsia="Times New Roman" w:cstheme="minorHAnsi"/>
          <w:color w:val="000000" w:themeColor="text1"/>
        </w:rPr>
        <w:t xml:space="preserve">Sploh se ne strinjam. </w:t>
      </w:r>
    </w:p>
    <w:p w14:paraId="54B4FF49" w14:textId="77777777" w:rsidR="007660D2" w:rsidRPr="000E6C3A" w:rsidRDefault="007660D2" w:rsidP="00990E7F">
      <w:pPr>
        <w:rPr>
          <w:rFonts w:eastAsia="Times New Roman" w:cstheme="minorHAnsi"/>
          <w:color w:val="000000" w:themeColor="text1"/>
          <w:lang w:val="sl-SI"/>
        </w:rPr>
      </w:pPr>
    </w:p>
    <w:p w14:paraId="5AD1CFDE" w14:textId="77777777" w:rsidR="00477BFA" w:rsidRPr="00477BFA" w:rsidRDefault="007660D2" w:rsidP="00990E7F">
      <w:pPr>
        <w:pStyle w:val="Odstavekseznama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E47BE1">
        <w:rPr>
          <w:rFonts w:eastAsia="Times New Roman" w:cstheme="minorHAnsi"/>
          <w:b/>
          <w:bCs/>
          <w:color w:val="000000" w:themeColor="text1"/>
        </w:rPr>
        <w:t xml:space="preserve">Na kratko pojasni, zakaj tako ocenjuješ opremljenost vaše šole? </w:t>
      </w:r>
    </w:p>
    <w:p w14:paraId="5F8FE348" w14:textId="2CE15049" w:rsidR="007660D2" w:rsidRPr="00E47BE1" w:rsidRDefault="007660D2" w:rsidP="00477BFA">
      <w:pPr>
        <w:pStyle w:val="Odstavekseznama"/>
        <w:rPr>
          <w:rFonts w:eastAsia="Times New Roman" w:cstheme="minorHAnsi"/>
          <w:color w:val="000000" w:themeColor="text1"/>
        </w:rPr>
      </w:pPr>
      <w:r w:rsidRPr="00E47BE1">
        <w:rPr>
          <w:rFonts w:eastAsia="Times New Roman" w:cstheme="minorHAnsi"/>
          <w:color w:val="000000" w:themeColor="text1"/>
        </w:rPr>
        <w:t>_</w:t>
      </w:r>
      <w:r w:rsidR="00477BFA">
        <w:rPr>
          <w:rFonts w:eastAsia="Times New Roman" w:cstheme="minorHAnsi"/>
          <w:color w:val="000000" w:themeColor="text1"/>
        </w:rPr>
        <w:t>____________________________________________________________________________________________________________________________________________________</w:t>
      </w:r>
      <w:r w:rsidRPr="00E47BE1">
        <w:rPr>
          <w:rFonts w:eastAsia="Times New Roman" w:cstheme="minorHAnsi"/>
          <w:color w:val="000000" w:themeColor="text1"/>
        </w:rPr>
        <w:t xml:space="preserve">_________________ </w:t>
      </w:r>
    </w:p>
    <w:p w14:paraId="2E0F1BE5" w14:textId="7AED2CD7" w:rsidR="00B90ADE" w:rsidRDefault="00B90ADE">
      <w:pPr>
        <w:autoSpaceDE/>
        <w:autoSpaceDN/>
        <w:adjustRightInd/>
        <w:spacing w:after="160" w:line="259" w:lineRule="auto"/>
        <w:jc w:val="left"/>
        <w:rPr>
          <w:rFonts w:eastAsia="Times New Roman" w:cstheme="minorHAnsi"/>
          <w:color w:val="000000" w:themeColor="text1"/>
          <w:lang w:val="sl-SI"/>
        </w:rPr>
      </w:pPr>
      <w:r>
        <w:rPr>
          <w:rFonts w:eastAsia="Times New Roman" w:cstheme="minorHAnsi"/>
          <w:color w:val="000000" w:themeColor="text1"/>
          <w:lang w:val="sl-SI"/>
        </w:rPr>
        <w:br w:type="page"/>
      </w:r>
    </w:p>
    <w:p w14:paraId="7AF10269" w14:textId="77777777" w:rsidR="00477BFA" w:rsidRPr="00477BFA" w:rsidRDefault="007660D2" w:rsidP="00990E7F">
      <w:pPr>
        <w:pStyle w:val="Odstavekseznama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6A31C7">
        <w:rPr>
          <w:rFonts w:eastAsia="Times New Roman" w:cstheme="minorHAnsi"/>
          <w:b/>
          <w:bCs/>
          <w:color w:val="000000" w:themeColor="text1"/>
        </w:rPr>
        <w:lastRenderedPageBreak/>
        <w:t>Izberi vse trditve, s katerimi se strinjaš.</w:t>
      </w:r>
    </w:p>
    <w:p w14:paraId="3C0C7500" w14:textId="2E0CD026" w:rsidR="006A31C7" w:rsidRPr="00477BFA" w:rsidRDefault="007660D2" w:rsidP="00477BFA">
      <w:pPr>
        <w:pStyle w:val="Odstavekseznama"/>
        <w:rPr>
          <w:rFonts w:eastAsia="Times New Roman" w:cstheme="minorHAnsi"/>
          <w:i/>
          <w:iCs/>
          <w:color w:val="000000" w:themeColor="text1"/>
        </w:rPr>
      </w:pPr>
      <w:r w:rsidRPr="00477BFA">
        <w:rPr>
          <w:rFonts w:eastAsia="Times New Roman" w:cstheme="minorHAnsi"/>
          <w:i/>
          <w:iCs/>
          <w:color w:val="000000" w:themeColor="text1"/>
        </w:rPr>
        <w:t xml:space="preserve">Možnih je več odgovorov </w:t>
      </w:r>
    </w:p>
    <w:p w14:paraId="3791F921" w14:textId="77777777" w:rsidR="006A31C7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6A31C7">
        <w:rPr>
          <w:rFonts w:eastAsia="Times New Roman" w:cstheme="minorHAnsi"/>
          <w:color w:val="000000" w:themeColor="text1"/>
        </w:rPr>
        <w:t xml:space="preserve">Na naši šoli uporabljamo eno vrsto spletnih učilnic za šolsko delo. </w:t>
      </w:r>
    </w:p>
    <w:p w14:paraId="59D35D84" w14:textId="77777777" w:rsidR="006A31C7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6A31C7">
        <w:rPr>
          <w:rFonts w:eastAsia="Times New Roman" w:cstheme="minorHAnsi"/>
          <w:color w:val="000000" w:themeColor="text1"/>
        </w:rPr>
        <w:t xml:space="preserve">Na naši šoli uporabljamo več različnih spletnih učilnic (npr. Moodle, Teams, Google classroom) za šolsko delo. </w:t>
      </w:r>
    </w:p>
    <w:p w14:paraId="6A27FA28" w14:textId="77777777" w:rsidR="006A31C7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6A31C7">
        <w:rPr>
          <w:rFonts w:eastAsia="Times New Roman" w:cstheme="minorHAnsi"/>
          <w:color w:val="000000" w:themeColor="text1"/>
        </w:rPr>
        <w:t xml:space="preserve">Spletne učilnice, ki jih uporabljamo na naši šoli so enostavne za uporabo. </w:t>
      </w:r>
    </w:p>
    <w:p w14:paraId="0EEED647" w14:textId="77777777" w:rsidR="006A31C7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6A31C7">
        <w:rPr>
          <w:rFonts w:eastAsia="Times New Roman" w:cstheme="minorHAnsi"/>
          <w:color w:val="000000" w:themeColor="text1"/>
        </w:rPr>
        <w:t xml:space="preserve">V spletnih učilnicah najdem vse informacije, ki jih potrebujem za svoje šolsko delo. </w:t>
      </w:r>
    </w:p>
    <w:p w14:paraId="3F4EEDCE" w14:textId="77777777" w:rsidR="00CB3FD9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CB3FD9">
        <w:rPr>
          <w:rFonts w:eastAsia="Times New Roman" w:cstheme="minorHAnsi"/>
          <w:color w:val="000000" w:themeColor="text1"/>
        </w:rPr>
        <w:t>Vsi učitelji uporabljajo šolske spletne učilnice za dodeljevanje nalog in komunikacijo, tudi takrat, ko imamo pouk v živo v učilnici.</w:t>
      </w:r>
      <w:r w:rsidR="00CB3FD9" w:rsidRPr="00CB3FD9">
        <w:rPr>
          <w:rFonts w:eastAsia="Times New Roman" w:cstheme="minorHAnsi"/>
          <w:color w:val="000000" w:themeColor="text1"/>
        </w:rPr>
        <w:t xml:space="preserve"> </w:t>
      </w:r>
      <w:r w:rsidRPr="00CB3FD9">
        <w:rPr>
          <w:rFonts w:eastAsia="Times New Roman" w:cstheme="minorHAnsi"/>
          <w:color w:val="000000" w:themeColor="text1"/>
        </w:rPr>
        <w:t xml:space="preserve"> </w:t>
      </w:r>
    </w:p>
    <w:p w14:paraId="0C53AC5F" w14:textId="4FEC8248" w:rsidR="007660D2" w:rsidRPr="00CB3FD9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CB3FD9">
        <w:rPr>
          <w:rFonts w:eastAsia="Times New Roman" w:cstheme="minorHAnsi"/>
          <w:color w:val="000000" w:themeColor="text1"/>
        </w:rPr>
        <w:t>Z nobeno od trditev se ne strinjam.</w:t>
      </w:r>
    </w:p>
    <w:p w14:paraId="010880E6" w14:textId="77777777" w:rsidR="007660D2" w:rsidRPr="000E6C3A" w:rsidRDefault="007660D2" w:rsidP="00990E7F">
      <w:pPr>
        <w:rPr>
          <w:rFonts w:eastAsia="Times New Roman" w:cstheme="minorHAnsi"/>
          <w:color w:val="000000" w:themeColor="text1"/>
          <w:lang w:val="sl-SI"/>
        </w:rPr>
      </w:pPr>
    </w:p>
    <w:p w14:paraId="2394FACC" w14:textId="77777777" w:rsidR="00477BFA" w:rsidRPr="00477BFA" w:rsidRDefault="007660D2" w:rsidP="00990E7F">
      <w:pPr>
        <w:pStyle w:val="Odstavekseznama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CB3FD9">
        <w:rPr>
          <w:rFonts w:eastAsia="Times New Roman" w:cstheme="minorHAnsi"/>
          <w:b/>
          <w:bCs/>
          <w:color w:val="000000" w:themeColor="text1"/>
        </w:rPr>
        <w:t>Kako vešč si pri uporabi digitalnih orodji? Izberi vse trditve, ki veljajo zate.</w:t>
      </w:r>
    </w:p>
    <w:p w14:paraId="267C3D90" w14:textId="5C807AAD" w:rsidR="00CB3FD9" w:rsidRPr="00B90ADE" w:rsidRDefault="007660D2" w:rsidP="00477BFA">
      <w:pPr>
        <w:pStyle w:val="Odstavekseznama"/>
        <w:rPr>
          <w:rFonts w:eastAsia="Times New Roman" w:cstheme="minorHAnsi"/>
          <w:i/>
          <w:iCs/>
          <w:color w:val="000000" w:themeColor="text1"/>
        </w:rPr>
      </w:pPr>
      <w:r w:rsidRPr="00B90ADE">
        <w:rPr>
          <w:rFonts w:eastAsia="Times New Roman" w:cstheme="minorHAnsi"/>
          <w:i/>
          <w:iCs/>
          <w:color w:val="000000" w:themeColor="text1"/>
        </w:rPr>
        <w:t xml:space="preserve">Možnih je več odgovorov </w:t>
      </w:r>
    </w:p>
    <w:p w14:paraId="4DC26404" w14:textId="77777777" w:rsidR="00CB3FD9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CB3FD9">
        <w:rPr>
          <w:rFonts w:eastAsia="Times New Roman" w:cstheme="minorHAnsi"/>
          <w:color w:val="000000" w:themeColor="text1"/>
        </w:rPr>
        <w:t xml:space="preserve">Vem, katera digitalna orodja moram uporabljati za komunikacijo z različnimi osebami (učitelji, sošolci, mentorji na praktičnem usposabljanju z delom ...). </w:t>
      </w:r>
    </w:p>
    <w:p w14:paraId="4B780562" w14:textId="77777777" w:rsidR="00CB3FD9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CB3FD9">
        <w:rPr>
          <w:rFonts w:eastAsia="Times New Roman" w:cstheme="minorHAnsi"/>
          <w:color w:val="000000" w:themeColor="text1"/>
        </w:rPr>
        <w:t xml:space="preserve">Zlahka se privajam na uporabo novih digitalnih orodji. </w:t>
      </w:r>
    </w:p>
    <w:p w14:paraId="6BB0F014" w14:textId="77777777" w:rsidR="00CB3FD9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CB3FD9">
        <w:rPr>
          <w:rFonts w:eastAsia="Times New Roman" w:cstheme="minorHAnsi"/>
          <w:color w:val="000000" w:themeColor="text1"/>
        </w:rPr>
        <w:t xml:space="preserve">Zmorem poiskati primerno digitalno orodje za dodeljeno nalogo, ko dobim od učitelja jasna navodila o tem, katero vrsto digitalnega orodja naj za določeno nalogo uporabim. </w:t>
      </w:r>
    </w:p>
    <w:p w14:paraId="73F19A01" w14:textId="77777777" w:rsidR="00CB3FD9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CB3FD9">
        <w:rPr>
          <w:rFonts w:eastAsia="Times New Roman" w:cstheme="minorHAnsi"/>
          <w:color w:val="000000" w:themeColor="text1"/>
        </w:rPr>
        <w:t xml:space="preserve">Navajen/a sem uporabljati različna digitalna orodja za komunikacijo s svojimi učitelji (npr. e-pošta, forumi, klepeti, video konference ...). To mi ne povzroča težav. </w:t>
      </w:r>
    </w:p>
    <w:p w14:paraId="2FC874C4" w14:textId="1788E445" w:rsidR="007660D2" w:rsidRPr="00CB3FD9" w:rsidRDefault="00CB3FD9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Z</w:t>
      </w:r>
      <w:r w:rsidR="007660D2" w:rsidRPr="00CB3FD9">
        <w:rPr>
          <w:rFonts w:eastAsia="Times New Roman" w:cstheme="minorHAnsi"/>
          <w:color w:val="000000" w:themeColor="text1"/>
        </w:rPr>
        <w:t>ame ne velja nič od navedenega.</w:t>
      </w:r>
    </w:p>
    <w:p w14:paraId="3834413F" w14:textId="77777777" w:rsidR="007660D2" w:rsidRPr="000E6C3A" w:rsidRDefault="007660D2" w:rsidP="00990E7F">
      <w:pPr>
        <w:rPr>
          <w:rFonts w:eastAsia="Times New Roman" w:cstheme="minorHAnsi"/>
          <w:color w:val="000000" w:themeColor="text1"/>
          <w:lang w:val="sl-SI"/>
        </w:rPr>
      </w:pPr>
    </w:p>
    <w:p w14:paraId="3CADE084" w14:textId="77777777" w:rsidR="00B90ADE" w:rsidRPr="00B90ADE" w:rsidRDefault="007660D2" w:rsidP="00990E7F">
      <w:pPr>
        <w:pStyle w:val="Odstavekseznama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9B50DA">
        <w:rPr>
          <w:rFonts w:eastAsia="Times New Roman" w:cstheme="minorHAnsi"/>
          <w:b/>
          <w:bCs/>
          <w:color w:val="000000" w:themeColor="text1"/>
        </w:rPr>
        <w:t>V kolikšni meri se strinjaš z navedenimi trditvami.</w:t>
      </w:r>
    </w:p>
    <w:p w14:paraId="71CC4412" w14:textId="71EA4DBE" w:rsidR="007660D2" w:rsidRPr="00B90ADE" w:rsidRDefault="007660D2" w:rsidP="00B90ADE">
      <w:pPr>
        <w:pStyle w:val="Odstavekseznama"/>
        <w:rPr>
          <w:rFonts w:eastAsia="Times New Roman" w:cstheme="minorHAnsi"/>
          <w:i/>
          <w:iCs/>
          <w:color w:val="000000" w:themeColor="text1"/>
        </w:rPr>
      </w:pPr>
      <w:r w:rsidRPr="00B90ADE">
        <w:rPr>
          <w:rFonts w:eastAsia="Times New Roman" w:cstheme="minorHAnsi"/>
          <w:i/>
          <w:iCs/>
          <w:color w:val="000000" w:themeColor="text1"/>
        </w:rPr>
        <w:t>Pri vsaki trditvi izberi en odgovor.</w:t>
      </w:r>
    </w:p>
    <w:p w14:paraId="445C6997" w14:textId="27566B02" w:rsidR="007660D2" w:rsidRPr="000E6C3A" w:rsidRDefault="007660D2" w:rsidP="00990E7F">
      <w:pPr>
        <w:rPr>
          <w:rFonts w:eastAsia="Times New Roman" w:cstheme="minorHAnsi"/>
          <w:color w:val="000000" w:themeColor="text1"/>
          <w:lang w:val="sl-SI"/>
        </w:rPr>
      </w:pPr>
    </w:p>
    <w:tbl>
      <w:tblPr>
        <w:tblStyle w:val="Tabelamrea"/>
        <w:tblW w:w="875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126"/>
        <w:gridCol w:w="992"/>
        <w:gridCol w:w="993"/>
        <w:gridCol w:w="1417"/>
        <w:gridCol w:w="851"/>
        <w:gridCol w:w="1275"/>
        <w:gridCol w:w="1096"/>
      </w:tblGrid>
      <w:tr w:rsidR="009B50DA" w:rsidRPr="0010624B" w14:paraId="547DA9F8" w14:textId="77777777" w:rsidTr="006B49F9">
        <w:tc>
          <w:tcPr>
            <w:tcW w:w="2126" w:type="dxa"/>
          </w:tcPr>
          <w:p w14:paraId="34A4726F" w14:textId="77777777" w:rsidR="0027393F" w:rsidRDefault="0027393F" w:rsidP="00E8307F">
            <w:pPr>
              <w:jc w:val="center"/>
              <w:rPr>
                <w:lang w:val="es-ES"/>
              </w:rPr>
            </w:pPr>
          </w:p>
        </w:tc>
        <w:tc>
          <w:tcPr>
            <w:tcW w:w="992" w:type="dxa"/>
          </w:tcPr>
          <w:p w14:paraId="23C6CAD1" w14:textId="10D2BD37" w:rsidR="0027393F" w:rsidRDefault="0027393F" w:rsidP="00E8307F">
            <w:pPr>
              <w:jc w:val="center"/>
              <w:rPr>
                <w:lang w:val="es-ES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Sploh se ne strinjam</w:t>
            </w:r>
          </w:p>
        </w:tc>
        <w:tc>
          <w:tcPr>
            <w:tcW w:w="993" w:type="dxa"/>
          </w:tcPr>
          <w:p w14:paraId="1C5F7A23" w14:textId="3FED934F" w:rsidR="0027393F" w:rsidRPr="0027393F" w:rsidRDefault="0027393F" w:rsidP="00E8307F">
            <w:pPr>
              <w:jc w:val="center"/>
              <w:rPr>
                <w:lang w:val="en-GB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Ne strinjam se</w:t>
            </w:r>
          </w:p>
        </w:tc>
        <w:tc>
          <w:tcPr>
            <w:tcW w:w="1417" w:type="dxa"/>
          </w:tcPr>
          <w:p w14:paraId="15DD4BC3" w14:textId="2BDA9561" w:rsidR="0027393F" w:rsidRDefault="0027393F" w:rsidP="00E8307F">
            <w:pPr>
              <w:jc w:val="center"/>
              <w:rPr>
                <w:lang w:val="es-ES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Niti se ne strinjam</w:t>
            </w:r>
            <w:r w:rsidR="00F41A93">
              <w:rPr>
                <w:rFonts w:eastAsia="Times New Roman" w:cstheme="minorHAnsi"/>
                <w:color w:val="000000" w:themeColor="text1"/>
                <w:lang w:val="sl-SI"/>
              </w:rPr>
              <w:t>,</w:t>
            </w: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 xml:space="preserve"> niti se strinjam</w:t>
            </w:r>
            <w:r w:rsidRPr="00C82AFB">
              <w:rPr>
                <w:lang w:val="es-ES"/>
              </w:rPr>
              <w:t xml:space="preserve"> </w:t>
            </w:r>
          </w:p>
        </w:tc>
        <w:tc>
          <w:tcPr>
            <w:tcW w:w="851" w:type="dxa"/>
          </w:tcPr>
          <w:p w14:paraId="65B03069" w14:textId="604765A5" w:rsidR="0027393F" w:rsidRDefault="0027393F" w:rsidP="00E8307F">
            <w:pPr>
              <w:jc w:val="center"/>
              <w:rPr>
                <w:lang w:val="es-ES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Strinjam se</w:t>
            </w:r>
            <w:r w:rsidRPr="00C82AFB">
              <w:rPr>
                <w:lang w:val="es-ES"/>
              </w:rPr>
              <w:t xml:space="preserve"> </w:t>
            </w:r>
          </w:p>
        </w:tc>
        <w:tc>
          <w:tcPr>
            <w:tcW w:w="1275" w:type="dxa"/>
          </w:tcPr>
          <w:p w14:paraId="333E0B4E" w14:textId="13BC42FB" w:rsidR="0027393F" w:rsidRPr="0010624B" w:rsidRDefault="0027393F" w:rsidP="00E8307F">
            <w:pPr>
              <w:jc w:val="center"/>
              <w:rPr>
                <w:lang w:val="en-GB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Popolnoma se strinjam</w:t>
            </w:r>
            <w:r w:rsidRPr="0010624B">
              <w:rPr>
                <w:lang w:val="en-GB"/>
              </w:rPr>
              <w:t xml:space="preserve"> </w:t>
            </w:r>
          </w:p>
        </w:tc>
        <w:tc>
          <w:tcPr>
            <w:tcW w:w="1096" w:type="dxa"/>
          </w:tcPr>
          <w:p w14:paraId="6E447D09" w14:textId="6B8FE1BE" w:rsidR="0027393F" w:rsidRPr="0010624B" w:rsidRDefault="009B50DA" w:rsidP="00E8307F">
            <w:pPr>
              <w:jc w:val="center"/>
              <w:rPr>
                <w:lang w:val="en-GB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Ne morem odgovoriti</w:t>
            </w:r>
          </w:p>
        </w:tc>
      </w:tr>
      <w:tr w:rsidR="009B50DA" w:rsidRPr="0010624B" w14:paraId="6904C8D9" w14:textId="77777777" w:rsidTr="006B49F9">
        <w:tc>
          <w:tcPr>
            <w:tcW w:w="2126" w:type="dxa"/>
          </w:tcPr>
          <w:p w14:paraId="73EE77EA" w14:textId="61F39EE5" w:rsidR="0027393F" w:rsidRPr="0010624B" w:rsidRDefault="009B50DA" w:rsidP="009B50DA">
            <w:pPr>
              <w:jc w:val="left"/>
              <w:rPr>
                <w:lang w:val="en-GB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Na naši šoli nam učitelji pojasnijo, kakšne so prednosti in slabosti uporabe digitalnih orodij.</w:t>
            </w:r>
          </w:p>
        </w:tc>
        <w:tc>
          <w:tcPr>
            <w:tcW w:w="992" w:type="dxa"/>
          </w:tcPr>
          <w:p w14:paraId="1E7B50A2" w14:textId="77777777" w:rsidR="0027393F" w:rsidRPr="0010624B" w:rsidRDefault="0027393F" w:rsidP="00E8307F">
            <w:pPr>
              <w:rPr>
                <w:lang w:val="en-GB"/>
              </w:rPr>
            </w:pPr>
          </w:p>
        </w:tc>
        <w:tc>
          <w:tcPr>
            <w:tcW w:w="993" w:type="dxa"/>
          </w:tcPr>
          <w:p w14:paraId="7BD11DCE" w14:textId="77777777" w:rsidR="0027393F" w:rsidRPr="0010624B" w:rsidRDefault="0027393F" w:rsidP="00E8307F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20716891" w14:textId="77777777" w:rsidR="0027393F" w:rsidRPr="0010624B" w:rsidRDefault="0027393F" w:rsidP="00E8307F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9C5388D" w14:textId="77777777" w:rsidR="0027393F" w:rsidRPr="0010624B" w:rsidRDefault="0027393F" w:rsidP="00E8307F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5E1743B3" w14:textId="77777777" w:rsidR="0027393F" w:rsidRPr="0010624B" w:rsidRDefault="0027393F" w:rsidP="00E8307F">
            <w:pPr>
              <w:rPr>
                <w:lang w:val="en-GB"/>
              </w:rPr>
            </w:pPr>
          </w:p>
        </w:tc>
        <w:tc>
          <w:tcPr>
            <w:tcW w:w="1096" w:type="dxa"/>
          </w:tcPr>
          <w:p w14:paraId="3D8D18FF" w14:textId="77777777" w:rsidR="0027393F" w:rsidRPr="0010624B" w:rsidRDefault="0027393F" w:rsidP="00E8307F">
            <w:pPr>
              <w:rPr>
                <w:lang w:val="en-GB"/>
              </w:rPr>
            </w:pPr>
          </w:p>
        </w:tc>
      </w:tr>
      <w:tr w:rsidR="009B50DA" w:rsidRPr="00AE0C02" w14:paraId="0CDBA353" w14:textId="77777777" w:rsidTr="006B49F9">
        <w:tc>
          <w:tcPr>
            <w:tcW w:w="2126" w:type="dxa"/>
          </w:tcPr>
          <w:p w14:paraId="779A2158" w14:textId="4CE90E6C" w:rsidR="0027393F" w:rsidRPr="009B50DA" w:rsidRDefault="009B50DA" w:rsidP="009B50DA">
            <w:pPr>
              <w:jc w:val="left"/>
              <w:rPr>
                <w:lang w:val="es-ES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Na naši šoli se učimo varnega vedenja na spletu.</w:t>
            </w:r>
          </w:p>
        </w:tc>
        <w:tc>
          <w:tcPr>
            <w:tcW w:w="992" w:type="dxa"/>
          </w:tcPr>
          <w:p w14:paraId="6EFE181D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24F00726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274F04F6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1D7E2823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1275" w:type="dxa"/>
          </w:tcPr>
          <w:p w14:paraId="0BD6873B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1096" w:type="dxa"/>
          </w:tcPr>
          <w:p w14:paraId="400EA4F8" w14:textId="77777777" w:rsidR="0027393F" w:rsidRPr="009B50DA" w:rsidRDefault="0027393F" w:rsidP="00E8307F">
            <w:pPr>
              <w:rPr>
                <w:lang w:val="es-ES"/>
              </w:rPr>
            </w:pPr>
          </w:p>
        </w:tc>
      </w:tr>
      <w:tr w:rsidR="009B50DA" w:rsidRPr="00AE0C02" w14:paraId="06994AE1" w14:textId="77777777" w:rsidTr="006B49F9">
        <w:tc>
          <w:tcPr>
            <w:tcW w:w="2126" w:type="dxa"/>
          </w:tcPr>
          <w:p w14:paraId="611569D6" w14:textId="09090EFB" w:rsidR="0027393F" w:rsidRPr="009B50DA" w:rsidRDefault="009B50DA" w:rsidP="009B50DA">
            <w:pPr>
              <w:jc w:val="left"/>
              <w:rPr>
                <w:lang w:val="es-ES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Na naši šoli se učimo odgovornega vedenja in spoštovanja drugih med uporabo spleta.</w:t>
            </w:r>
          </w:p>
        </w:tc>
        <w:tc>
          <w:tcPr>
            <w:tcW w:w="992" w:type="dxa"/>
          </w:tcPr>
          <w:p w14:paraId="0D8A29E9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08768A18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469C61E8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7864DB0B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1275" w:type="dxa"/>
          </w:tcPr>
          <w:p w14:paraId="50342610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1096" w:type="dxa"/>
          </w:tcPr>
          <w:p w14:paraId="7BA51165" w14:textId="77777777" w:rsidR="0027393F" w:rsidRPr="009B50DA" w:rsidRDefault="0027393F" w:rsidP="00E8307F">
            <w:pPr>
              <w:rPr>
                <w:lang w:val="es-ES"/>
              </w:rPr>
            </w:pPr>
          </w:p>
        </w:tc>
      </w:tr>
      <w:tr w:rsidR="009B50DA" w:rsidRPr="00AE0C02" w14:paraId="1B193E90" w14:textId="77777777" w:rsidTr="006B49F9">
        <w:tc>
          <w:tcPr>
            <w:tcW w:w="2126" w:type="dxa"/>
          </w:tcPr>
          <w:p w14:paraId="41DA3E87" w14:textId="443B6CE0" w:rsidR="0027393F" w:rsidRPr="009B50DA" w:rsidRDefault="009B50DA" w:rsidP="009B50DA">
            <w:pPr>
              <w:jc w:val="left"/>
              <w:rPr>
                <w:lang w:val="es-ES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Na naši šoli se učimo, kako preveriti ali so na spletu najdene informacije zanesljive in točne.</w:t>
            </w:r>
          </w:p>
        </w:tc>
        <w:tc>
          <w:tcPr>
            <w:tcW w:w="992" w:type="dxa"/>
          </w:tcPr>
          <w:p w14:paraId="6C9DA1FF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765CB57C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5DAB4E01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0FDC753A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1275" w:type="dxa"/>
          </w:tcPr>
          <w:p w14:paraId="1789E506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1096" w:type="dxa"/>
          </w:tcPr>
          <w:p w14:paraId="2023DE70" w14:textId="77777777" w:rsidR="0027393F" w:rsidRPr="009B50DA" w:rsidRDefault="0027393F" w:rsidP="00E8307F">
            <w:pPr>
              <w:rPr>
                <w:lang w:val="es-ES"/>
              </w:rPr>
            </w:pPr>
          </w:p>
        </w:tc>
      </w:tr>
      <w:tr w:rsidR="009B50DA" w:rsidRPr="00AE0C02" w14:paraId="7442C284" w14:textId="77777777" w:rsidTr="006B49F9">
        <w:tc>
          <w:tcPr>
            <w:tcW w:w="2126" w:type="dxa"/>
          </w:tcPr>
          <w:p w14:paraId="3281E5EB" w14:textId="51EF2DCF" w:rsidR="0027393F" w:rsidRPr="009B50DA" w:rsidRDefault="009B50DA" w:rsidP="009B50DA">
            <w:pPr>
              <w:jc w:val="left"/>
              <w:rPr>
                <w:lang w:val="es-ES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Na naši šoli se učimo, kako uporabiti delo drugih, ki ga najdem na spletu.</w:t>
            </w:r>
          </w:p>
        </w:tc>
        <w:tc>
          <w:tcPr>
            <w:tcW w:w="992" w:type="dxa"/>
          </w:tcPr>
          <w:p w14:paraId="3C5E266A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02F47346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76F6F1D5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7AA87B6D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1275" w:type="dxa"/>
          </w:tcPr>
          <w:p w14:paraId="2C940FE4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1096" w:type="dxa"/>
          </w:tcPr>
          <w:p w14:paraId="47326B14" w14:textId="77777777" w:rsidR="0027393F" w:rsidRPr="009B50DA" w:rsidRDefault="0027393F" w:rsidP="00E8307F">
            <w:pPr>
              <w:rPr>
                <w:lang w:val="es-ES"/>
              </w:rPr>
            </w:pPr>
          </w:p>
        </w:tc>
      </w:tr>
      <w:tr w:rsidR="009B50DA" w:rsidRPr="00AE0C02" w14:paraId="533FDB75" w14:textId="77777777" w:rsidTr="006B49F9">
        <w:trPr>
          <w:cantSplit/>
        </w:trPr>
        <w:tc>
          <w:tcPr>
            <w:tcW w:w="2126" w:type="dxa"/>
          </w:tcPr>
          <w:p w14:paraId="402D4381" w14:textId="5A8384BE" w:rsidR="0027393F" w:rsidRPr="009B50DA" w:rsidRDefault="009B50DA" w:rsidP="009B50DA">
            <w:pPr>
              <w:jc w:val="left"/>
              <w:rPr>
                <w:lang w:val="es-ES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Na naši šoli se za vsako posamezno digitalno učno orodje učimo, kako ga uporabljati.</w:t>
            </w:r>
          </w:p>
        </w:tc>
        <w:tc>
          <w:tcPr>
            <w:tcW w:w="992" w:type="dxa"/>
          </w:tcPr>
          <w:p w14:paraId="238387F4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08035830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035AD3ED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4E80DE33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1275" w:type="dxa"/>
          </w:tcPr>
          <w:p w14:paraId="40D91FB9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1096" w:type="dxa"/>
          </w:tcPr>
          <w:p w14:paraId="64A2C3D6" w14:textId="77777777" w:rsidR="0027393F" w:rsidRPr="009B50DA" w:rsidRDefault="0027393F" w:rsidP="00E8307F">
            <w:pPr>
              <w:rPr>
                <w:lang w:val="es-ES"/>
              </w:rPr>
            </w:pPr>
          </w:p>
        </w:tc>
      </w:tr>
      <w:tr w:rsidR="009B50DA" w:rsidRPr="00AE0C02" w14:paraId="3B25B4CB" w14:textId="77777777" w:rsidTr="006B49F9">
        <w:tc>
          <w:tcPr>
            <w:tcW w:w="2126" w:type="dxa"/>
          </w:tcPr>
          <w:p w14:paraId="53D2F4DD" w14:textId="6405EA02" w:rsidR="0027393F" w:rsidRPr="009B50DA" w:rsidRDefault="009B50DA" w:rsidP="009B50DA">
            <w:pPr>
              <w:jc w:val="left"/>
              <w:rPr>
                <w:lang w:val="es-ES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 xml:space="preserve">Na naši šoli razvijam digitalne spretnosti, ki jih bom potreboval/a </w:t>
            </w: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lastRenderedPageBreak/>
              <w:t>za delo v svojem poklicu.</w:t>
            </w:r>
          </w:p>
        </w:tc>
        <w:tc>
          <w:tcPr>
            <w:tcW w:w="992" w:type="dxa"/>
          </w:tcPr>
          <w:p w14:paraId="5F08A890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6A3773D4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6C636BD9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3D2D49E3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1275" w:type="dxa"/>
          </w:tcPr>
          <w:p w14:paraId="0D784C3B" w14:textId="77777777" w:rsidR="0027393F" w:rsidRPr="009B50DA" w:rsidRDefault="0027393F" w:rsidP="00E8307F">
            <w:pPr>
              <w:rPr>
                <w:lang w:val="es-ES"/>
              </w:rPr>
            </w:pPr>
          </w:p>
        </w:tc>
        <w:tc>
          <w:tcPr>
            <w:tcW w:w="1096" w:type="dxa"/>
          </w:tcPr>
          <w:p w14:paraId="5B1120D7" w14:textId="77777777" w:rsidR="0027393F" w:rsidRPr="009B50DA" w:rsidRDefault="0027393F" w:rsidP="00E8307F">
            <w:pPr>
              <w:rPr>
                <w:lang w:val="es-ES"/>
              </w:rPr>
            </w:pPr>
          </w:p>
        </w:tc>
      </w:tr>
    </w:tbl>
    <w:p w14:paraId="664AD238" w14:textId="00C8879A" w:rsidR="007660D2" w:rsidRDefault="007660D2" w:rsidP="00990E7F">
      <w:pPr>
        <w:rPr>
          <w:rFonts w:eastAsia="Times New Roman" w:cstheme="minorHAnsi"/>
          <w:color w:val="000000" w:themeColor="text1"/>
          <w:lang w:val="sl-SI"/>
        </w:rPr>
      </w:pPr>
    </w:p>
    <w:p w14:paraId="54711E93" w14:textId="77777777" w:rsidR="00B90ADE" w:rsidRPr="00B90ADE" w:rsidRDefault="007660D2" w:rsidP="00990E7F">
      <w:pPr>
        <w:pStyle w:val="Odstavekseznama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AD5A37">
        <w:rPr>
          <w:rFonts w:eastAsia="Times New Roman" w:cstheme="minorHAnsi"/>
          <w:b/>
          <w:bCs/>
          <w:color w:val="000000" w:themeColor="text1"/>
        </w:rPr>
        <w:t xml:space="preserve">Kako pogosto se naštete situacije dogodijo na vaši šoli? </w:t>
      </w:r>
    </w:p>
    <w:p w14:paraId="554C7ECC" w14:textId="675C2129" w:rsidR="007660D2" w:rsidRPr="00B90ADE" w:rsidRDefault="007660D2" w:rsidP="00B90ADE">
      <w:pPr>
        <w:pStyle w:val="Odstavekseznama"/>
        <w:rPr>
          <w:rFonts w:eastAsia="Times New Roman" w:cstheme="minorHAnsi"/>
          <w:i/>
          <w:iCs/>
          <w:color w:val="000000" w:themeColor="text1"/>
        </w:rPr>
      </w:pPr>
      <w:r w:rsidRPr="00B90ADE">
        <w:rPr>
          <w:rFonts w:eastAsia="Times New Roman" w:cstheme="minorHAnsi"/>
          <w:i/>
          <w:iCs/>
          <w:color w:val="000000" w:themeColor="text1"/>
        </w:rPr>
        <w:t>Pri vsaki trditvi izberi en odgovor.</w:t>
      </w:r>
    </w:p>
    <w:p w14:paraId="40B5C76E" w14:textId="77777777" w:rsidR="00AD5A37" w:rsidRDefault="00AD5A37" w:rsidP="00990E7F">
      <w:pPr>
        <w:rPr>
          <w:rFonts w:eastAsia="Times New Roman" w:cstheme="minorHAnsi"/>
          <w:color w:val="000000" w:themeColor="text1"/>
          <w:lang w:val="sl-SI"/>
        </w:rPr>
      </w:pPr>
    </w:p>
    <w:tbl>
      <w:tblPr>
        <w:tblStyle w:val="Tabelamrea"/>
        <w:tblW w:w="875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977"/>
        <w:gridCol w:w="850"/>
        <w:gridCol w:w="1134"/>
        <w:gridCol w:w="992"/>
        <w:gridCol w:w="851"/>
        <w:gridCol w:w="850"/>
        <w:gridCol w:w="1096"/>
      </w:tblGrid>
      <w:tr w:rsidR="00AD5A37" w:rsidRPr="0010624B" w14:paraId="722A1E5C" w14:textId="77777777" w:rsidTr="00AD5A37">
        <w:tc>
          <w:tcPr>
            <w:tcW w:w="2977" w:type="dxa"/>
          </w:tcPr>
          <w:p w14:paraId="095A74CA" w14:textId="77777777" w:rsidR="00AD5A37" w:rsidRDefault="00AD5A37" w:rsidP="00E8307F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14:paraId="6E3F1F1B" w14:textId="4C934365" w:rsidR="00AD5A37" w:rsidRDefault="00AD5A37" w:rsidP="00E8307F">
            <w:pPr>
              <w:jc w:val="center"/>
              <w:rPr>
                <w:lang w:val="es-ES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Nikoli</w:t>
            </w:r>
          </w:p>
        </w:tc>
        <w:tc>
          <w:tcPr>
            <w:tcW w:w="1134" w:type="dxa"/>
          </w:tcPr>
          <w:p w14:paraId="069931B8" w14:textId="4FBDB219" w:rsidR="00AD5A37" w:rsidRPr="0027393F" w:rsidRDefault="00AD5A37" w:rsidP="00E8307F">
            <w:pPr>
              <w:jc w:val="center"/>
              <w:rPr>
                <w:lang w:val="en-GB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Nekajkrat v šolskem letu</w:t>
            </w:r>
          </w:p>
        </w:tc>
        <w:tc>
          <w:tcPr>
            <w:tcW w:w="992" w:type="dxa"/>
          </w:tcPr>
          <w:p w14:paraId="3E150A54" w14:textId="27CD42F7" w:rsidR="00AD5A37" w:rsidRDefault="00AD5A37" w:rsidP="00E8307F">
            <w:pPr>
              <w:jc w:val="center"/>
              <w:rPr>
                <w:lang w:val="es-ES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Vsaj enkrat mesečno</w:t>
            </w:r>
          </w:p>
        </w:tc>
        <w:tc>
          <w:tcPr>
            <w:tcW w:w="851" w:type="dxa"/>
          </w:tcPr>
          <w:p w14:paraId="483A11FB" w14:textId="7A0542CF" w:rsidR="00AD5A37" w:rsidRPr="00AD5A37" w:rsidRDefault="00AD5A37" w:rsidP="00E8307F">
            <w:pPr>
              <w:jc w:val="center"/>
              <w:rPr>
                <w:lang w:val="en-GB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Vsaj enkrat na teden</w:t>
            </w:r>
          </w:p>
        </w:tc>
        <w:tc>
          <w:tcPr>
            <w:tcW w:w="850" w:type="dxa"/>
          </w:tcPr>
          <w:p w14:paraId="76D09F60" w14:textId="1E08D7D3" w:rsidR="00AD5A37" w:rsidRPr="0010624B" w:rsidRDefault="00AD5A37" w:rsidP="00E8307F">
            <w:pPr>
              <w:jc w:val="center"/>
              <w:rPr>
                <w:lang w:val="en-GB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Več kot enkrat na teden</w:t>
            </w:r>
          </w:p>
        </w:tc>
        <w:tc>
          <w:tcPr>
            <w:tcW w:w="1096" w:type="dxa"/>
          </w:tcPr>
          <w:p w14:paraId="3C7F13DF" w14:textId="77777777" w:rsidR="00AD5A37" w:rsidRPr="0010624B" w:rsidRDefault="00AD5A37" w:rsidP="00E8307F">
            <w:pPr>
              <w:jc w:val="center"/>
              <w:rPr>
                <w:lang w:val="en-GB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Ne morem odgovoriti</w:t>
            </w:r>
          </w:p>
        </w:tc>
      </w:tr>
      <w:tr w:rsidR="00AD5A37" w:rsidRPr="00AE0C02" w14:paraId="4932353A" w14:textId="77777777" w:rsidTr="00AD5A37">
        <w:tc>
          <w:tcPr>
            <w:tcW w:w="2977" w:type="dxa"/>
          </w:tcPr>
          <w:p w14:paraId="54DBB325" w14:textId="2F7B799A" w:rsidR="00AD5A37" w:rsidRPr="00AD5A37" w:rsidRDefault="00AD5A37" w:rsidP="00E8307F">
            <w:pPr>
              <w:jc w:val="left"/>
              <w:rPr>
                <w:lang w:val="es-ES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Pri pouku bolj sodelujem, kadar uporabljamo digitalna učna orodja.</w:t>
            </w:r>
          </w:p>
        </w:tc>
        <w:tc>
          <w:tcPr>
            <w:tcW w:w="850" w:type="dxa"/>
          </w:tcPr>
          <w:p w14:paraId="0B7478DF" w14:textId="77777777" w:rsidR="00AD5A37" w:rsidRPr="00AD5A37" w:rsidRDefault="00AD5A37" w:rsidP="00E8307F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0E4DC21B" w14:textId="77777777" w:rsidR="00AD5A37" w:rsidRPr="00AD5A37" w:rsidRDefault="00AD5A37" w:rsidP="00E8307F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581C3709" w14:textId="77777777" w:rsidR="00AD5A37" w:rsidRPr="00AD5A37" w:rsidRDefault="00AD5A37" w:rsidP="00E8307F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4D783B12" w14:textId="77777777" w:rsidR="00AD5A37" w:rsidRPr="00AD5A37" w:rsidRDefault="00AD5A37" w:rsidP="00E8307F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187F0379" w14:textId="77777777" w:rsidR="00AD5A37" w:rsidRPr="00AD5A37" w:rsidRDefault="00AD5A37" w:rsidP="00E8307F">
            <w:pPr>
              <w:rPr>
                <w:lang w:val="es-ES"/>
              </w:rPr>
            </w:pPr>
          </w:p>
        </w:tc>
        <w:tc>
          <w:tcPr>
            <w:tcW w:w="1096" w:type="dxa"/>
          </w:tcPr>
          <w:p w14:paraId="5BB4FBF1" w14:textId="77777777" w:rsidR="00AD5A37" w:rsidRPr="00AD5A37" w:rsidRDefault="00AD5A37" w:rsidP="00E8307F">
            <w:pPr>
              <w:rPr>
                <w:lang w:val="es-ES"/>
              </w:rPr>
            </w:pPr>
          </w:p>
        </w:tc>
      </w:tr>
      <w:tr w:rsidR="00AD5A37" w:rsidRPr="00AE0C02" w14:paraId="1399E529" w14:textId="77777777" w:rsidTr="00AD5A37">
        <w:tc>
          <w:tcPr>
            <w:tcW w:w="2977" w:type="dxa"/>
          </w:tcPr>
          <w:p w14:paraId="2630C265" w14:textId="67716E39" w:rsidR="00AD5A37" w:rsidRPr="009B50DA" w:rsidRDefault="00AD5A37" w:rsidP="00E8307F">
            <w:pPr>
              <w:jc w:val="left"/>
              <w:rPr>
                <w:lang w:val="es-ES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 xml:space="preserve">Digitalna učna orodja </w:t>
            </w:r>
            <w:r w:rsidR="002D7D19">
              <w:rPr>
                <w:rFonts w:eastAsia="Times New Roman" w:cstheme="minorHAnsi"/>
                <w:color w:val="000000" w:themeColor="text1"/>
                <w:lang w:val="sl-SI"/>
              </w:rPr>
              <w:t xml:space="preserve">pri pouku </w:t>
            </w: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uporabljamo za sodelovalno delo (delo v paru ali skupini).</w:t>
            </w:r>
          </w:p>
        </w:tc>
        <w:tc>
          <w:tcPr>
            <w:tcW w:w="850" w:type="dxa"/>
          </w:tcPr>
          <w:p w14:paraId="379E6BBE" w14:textId="77777777" w:rsidR="00AD5A37" w:rsidRPr="009B50DA" w:rsidRDefault="00AD5A37" w:rsidP="00E8307F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539823B3" w14:textId="77777777" w:rsidR="00AD5A37" w:rsidRPr="009B50DA" w:rsidRDefault="00AD5A37" w:rsidP="00E8307F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0E9E7567" w14:textId="77777777" w:rsidR="00AD5A37" w:rsidRPr="009B50DA" w:rsidRDefault="00AD5A37" w:rsidP="00E8307F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700AAF0E" w14:textId="77777777" w:rsidR="00AD5A37" w:rsidRPr="009B50DA" w:rsidRDefault="00AD5A37" w:rsidP="00E8307F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64EAA697" w14:textId="77777777" w:rsidR="00AD5A37" w:rsidRPr="009B50DA" w:rsidRDefault="00AD5A37" w:rsidP="00E8307F">
            <w:pPr>
              <w:rPr>
                <w:lang w:val="es-ES"/>
              </w:rPr>
            </w:pPr>
          </w:p>
        </w:tc>
        <w:tc>
          <w:tcPr>
            <w:tcW w:w="1096" w:type="dxa"/>
          </w:tcPr>
          <w:p w14:paraId="1905EE76" w14:textId="77777777" w:rsidR="00AD5A37" w:rsidRPr="009B50DA" w:rsidRDefault="00AD5A37" w:rsidP="00E8307F">
            <w:pPr>
              <w:rPr>
                <w:lang w:val="es-ES"/>
              </w:rPr>
            </w:pPr>
          </w:p>
        </w:tc>
      </w:tr>
      <w:tr w:rsidR="00AD5A37" w:rsidRPr="00AE0C02" w14:paraId="2341FD17" w14:textId="77777777" w:rsidTr="00AD5A37">
        <w:tc>
          <w:tcPr>
            <w:tcW w:w="2977" w:type="dxa"/>
          </w:tcPr>
          <w:p w14:paraId="11F90387" w14:textId="12543EC9" w:rsidR="00AD5A37" w:rsidRPr="009B50DA" w:rsidRDefault="00AD5A37" w:rsidP="00E8307F">
            <w:pPr>
              <w:jc w:val="left"/>
              <w:rPr>
                <w:lang w:val="es-ES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 xml:space="preserve">Digitalna učna orodja </w:t>
            </w:r>
            <w:r w:rsidR="002D7D19">
              <w:rPr>
                <w:rFonts w:eastAsia="Times New Roman" w:cstheme="minorHAnsi"/>
                <w:color w:val="000000" w:themeColor="text1"/>
                <w:lang w:val="sl-SI"/>
              </w:rPr>
              <w:t xml:space="preserve">pri pouku </w:t>
            </w: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uporabljamo za reševanje problemskih nalog.</w:t>
            </w:r>
          </w:p>
        </w:tc>
        <w:tc>
          <w:tcPr>
            <w:tcW w:w="850" w:type="dxa"/>
          </w:tcPr>
          <w:p w14:paraId="19091D46" w14:textId="77777777" w:rsidR="00AD5A37" w:rsidRPr="009B50DA" w:rsidRDefault="00AD5A37" w:rsidP="00E8307F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0DB4C7FF" w14:textId="77777777" w:rsidR="00AD5A37" w:rsidRPr="009B50DA" w:rsidRDefault="00AD5A37" w:rsidP="00E8307F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6B6932A3" w14:textId="77777777" w:rsidR="00AD5A37" w:rsidRPr="009B50DA" w:rsidRDefault="00AD5A37" w:rsidP="00E8307F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3DC88F7A" w14:textId="77777777" w:rsidR="00AD5A37" w:rsidRPr="009B50DA" w:rsidRDefault="00AD5A37" w:rsidP="00E8307F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52350353" w14:textId="77777777" w:rsidR="00AD5A37" w:rsidRPr="009B50DA" w:rsidRDefault="00AD5A37" w:rsidP="00E8307F">
            <w:pPr>
              <w:rPr>
                <w:lang w:val="es-ES"/>
              </w:rPr>
            </w:pPr>
          </w:p>
        </w:tc>
        <w:tc>
          <w:tcPr>
            <w:tcW w:w="1096" w:type="dxa"/>
          </w:tcPr>
          <w:p w14:paraId="56CD7658" w14:textId="77777777" w:rsidR="00AD5A37" w:rsidRPr="009B50DA" w:rsidRDefault="00AD5A37" w:rsidP="00E8307F">
            <w:pPr>
              <w:rPr>
                <w:lang w:val="es-ES"/>
              </w:rPr>
            </w:pPr>
          </w:p>
        </w:tc>
      </w:tr>
      <w:tr w:rsidR="00AD5A37" w:rsidRPr="00AE0C02" w14:paraId="644EB39E" w14:textId="77777777" w:rsidTr="00AD5A37">
        <w:tc>
          <w:tcPr>
            <w:tcW w:w="2977" w:type="dxa"/>
          </w:tcPr>
          <w:p w14:paraId="35971D25" w14:textId="63E90A9D" w:rsidR="00AD5A37" w:rsidRPr="009B50DA" w:rsidRDefault="00AD5A37" w:rsidP="00E8307F">
            <w:pPr>
              <w:jc w:val="left"/>
              <w:rPr>
                <w:lang w:val="es-ES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 xml:space="preserve">Digitalna učna orodja </w:t>
            </w:r>
            <w:r w:rsidR="002D7D19">
              <w:rPr>
                <w:rFonts w:eastAsia="Times New Roman" w:cstheme="minorHAnsi"/>
                <w:color w:val="000000" w:themeColor="text1"/>
                <w:lang w:val="sl-SI"/>
              </w:rPr>
              <w:t xml:space="preserve">pri pouku </w:t>
            </w: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uporabljamo za naloge, pri katerih se hkrati učimo snov različnih predmetov ali modulov.</w:t>
            </w:r>
          </w:p>
        </w:tc>
        <w:tc>
          <w:tcPr>
            <w:tcW w:w="850" w:type="dxa"/>
          </w:tcPr>
          <w:p w14:paraId="0145DA5B" w14:textId="77777777" w:rsidR="00AD5A37" w:rsidRPr="009B50DA" w:rsidRDefault="00AD5A37" w:rsidP="00E8307F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6FD6743A" w14:textId="77777777" w:rsidR="00AD5A37" w:rsidRPr="009B50DA" w:rsidRDefault="00AD5A37" w:rsidP="00E8307F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1135C47E" w14:textId="77777777" w:rsidR="00AD5A37" w:rsidRPr="009B50DA" w:rsidRDefault="00AD5A37" w:rsidP="00E8307F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56BFD8AF" w14:textId="77777777" w:rsidR="00AD5A37" w:rsidRPr="009B50DA" w:rsidRDefault="00AD5A37" w:rsidP="00E8307F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18E89349" w14:textId="77777777" w:rsidR="00AD5A37" w:rsidRPr="009B50DA" w:rsidRDefault="00AD5A37" w:rsidP="00E8307F">
            <w:pPr>
              <w:rPr>
                <w:lang w:val="es-ES"/>
              </w:rPr>
            </w:pPr>
          </w:p>
        </w:tc>
        <w:tc>
          <w:tcPr>
            <w:tcW w:w="1096" w:type="dxa"/>
          </w:tcPr>
          <w:p w14:paraId="2D67059A" w14:textId="77777777" w:rsidR="00AD5A37" w:rsidRPr="009B50DA" w:rsidRDefault="00AD5A37" w:rsidP="00E8307F">
            <w:pPr>
              <w:rPr>
                <w:lang w:val="es-ES"/>
              </w:rPr>
            </w:pPr>
          </w:p>
        </w:tc>
      </w:tr>
    </w:tbl>
    <w:p w14:paraId="4B80055C" w14:textId="77777777" w:rsidR="00AD5A37" w:rsidRPr="00AD5A37" w:rsidRDefault="00AD5A37" w:rsidP="00990E7F">
      <w:pPr>
        <w:rPr>
          <w:rFonts w:eastAsia="Times New Roman" w:cstheme="minorHAnsi"/>
          <w:color w:val="000000" w:themeColor="text1"/>
          <w:lang w:val="es-ES"/>
        </w:rPr>
      </w:pPr>
    </w:p>
    <w:p w14:paraId="476E9579" w14:textId="77777777" w:rsidR="00B90ADE" w:rsidRPr="00B90ADE" w:rsidRDefault="007660D2" w:rsidP="00990E7F">
      <w:pPr>
        <w:pStyle w:val="Odstavekseznama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B90ADE">
        <w:rPr>
          <w:rFonts w:eastAsia="Times New Roman" w:cstheme="minorHAnsi"/>
          <w:b/>
          <w:bCs/>
          <w:color w:val="000000" w:themeColor="text1"/>
        </w:rPr>
        <w:t xml:space="preserve">Kako pogosto se naštete situacije dogodijo na vaši šoli? </w:t>
      </w:r>
    </w:p>
    <w:p w14:paraId="55F241B4" w14:textId="6AF801EB" w:rsidR="007660D2" w:rsidRPr="00B90ADE" w:rsidRDefault="007660D2" w:rsidP="00B90ADE">
      <w:pPr>
        <w:pStyle w:val="Odstavekseznama"/>
        <w:rPr>
          <w:rFonts w:eastAsia="Times New Roman" w:cstheme="minorHAnsi"/>
          <w:i/>
          <w:iCs/>
          <w:color w:val="000000" w:themeColor="text1"/>
        </w:rPr>
      </w:pPr>
      <w:r w:rsidRPr="00B90ADE">
        <w:rPr>
          <w:rFonts w:eastAsia="Times New Roman" w:cstheme="minorHAnsi"/>
          <w:i/>
          <w:iCs/>
          <w:color w:val="000000" w:themeColor="text1"/>
        </w:rPr>
        <w:t>Pri vsaki trditvi izberi en odgovor.</w:t>
      </w:r>
    </w:p>
    <w:p w14:paraId="13A5E1BD" w14:textId="77777777" w:rsidR="00AD5A37" w:rsidRDefault="00AD5A37" w:rsidP="00990E7F">
      <w:pPr>
        <w:rPr>
          <w:rFonts w:eastAsia="Times New Roman" w:cstheme="minorHAnsi"/>
          <w:color w:val="000000" w:themeColor="text1"/>
          <w:lang w:val="sl-SI"/>
        </w:rPr>
      </w:pPr>
    </w:p>
    <w:tbl>
      <w:tblPr>
        <w:tblStyle w:val="Tabelamrea"/>
        <w:tblW w:w="875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977"/>
        <w:gridCol w:w="850"/>
        <w:gridCol w:w="1134"/>
        <w:gridCol w:w="992"/>
        <w:gridCol w:w="851"/>
        <w:gridCol w:w="850"/>
        <w:gridCol w:w="1096"/>
      </w:tblGrid>
      <w:tr w:rsidR="00AD5A37" w:rsidRPr="0010624B" w14:paraId="272E1848" w14:textId="77777777" w:rsidTr="00B90ADE">
        <w:trPr>
          <w:tblHeader/>
        </w:trPr>
        <w:tc>
          <w:tcPr>
            <w:tcW w:w="2977" w:type="dxa"/>
          </w:tcPr>
          <w:p w14:paraId="372441DA" w14:textId="77777777" w:rsidR="00AD5A37" w:rsidRDefault="00AD5A37" w:rsidP="00E8307F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14:paraId="04FF18E6" w14:textId="77777777" w:rsidR="00AD5A37" w:rsidRDefault="00AD5A37" w:rsidP="00E8307F">
            <w:pPr>
              <w:jc w:val="center"/>
              <w:rPr>
                <w:lang w:val="es-ES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Nikoli</w:t>
            </w:r>
          </w:p>
        </w:tc>
        <w:tc>
          <w:tcPr>
            <w:tcW w:w="1134" w:type="dxa"/>
          </w:tcPr>
          <w:p w14:paraId="496AD4B8" w14:textId="77777777" w:rsidR="00AD5A37" w:rsidRPr="0027393F" w:rsidRDefault="00AD5A37" w:rsidP="00E8307F">
            <w:pPr>
              <w:jc w:val="center"/>
              <w:rPr>
                <w:lang w:val="en-GB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Nekajkrat v šolskem letu</w:t>
            </w:r>
          </w:p>
        </w:tc>
        <w:tc>
          <w:tcPr>
            <w:tcW w:w="992" w:type="dxa"/>
          </w:tcPr>
          <w:p w14:paraId="226F7448" w14:textId="77777777" w:rsidR="00AD5A37" w:rsidRDefault="00AD5A37" w:rsidP="00E8307F">
            <w:pPr>
              <w:jc w:val="center"/>
              <w:rPr>
                <w:lang w:val="es-ES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Vsaj enkrat mesečno</w:t>
            </w:r>
          </w:p>
        </w:tc>
        <w:tc>
          <w:tcPr>
            <w:tcW w:w="851" w:type="dxa"/>
          </w:tcPr>
          <w:p w14:paraId="28CCB50A" w14:textId="77777777" w:rsidR="00AD5A37" w:rsidRPr="00AD5A37" w:rsidRDefault="00AD5A37" w:rsidP="00E8307F">
            <w:pPr>
              <w:jc w:val="center"/>
              <w:rPr>
                <w:lang w:val="en-GB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Vsaj enkrat na teden</w:t>
            </w:r>
          </w:p>
        </w:tc>
        <w:tc>
          <w:tcPr>
            <w:tcW w:w="850" w:type="dxa"/>
          </w:tcPr>
          <w:p w14:paraId="504A1407" w14:textId="77777777" w:rsidR="00AD5A37" w:rsidRPr="0010624B" w:rsidRDefault="00AD5A37" w:rsidP="00E8307F">
            <w:pPr>
              <w:jc w:val="center"/>
              <w:rPr>
                <w:lang w:val="en-GB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Več kot enkrat na teden</w:t>
            </w:r>
          </w:p>
        </w:tc>
        <w:tc>
          <w:tcPr>
            <w:tcW w:w="1096" w:type="dxa"/>
          </w:tcPr>
          <w:p w14:paraId="44EF30C0" w14:textId="77777777" w:rsidR="00AD5A37" w:rsidRPr="0010624B" w:rsidRDefault="00AD5A37" w:rsidP="00E8307F">
            <w:pPr>
              <w:jc w:val="center"/>
              <w:rPr>
                <w:lang w:val="en-GB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Ne morem odgovoriti</w:t>
            </w:r>
          </w:p>
        </w:tc>
      </w:tr>
      <w:tr w:rsidR="00AD5A37" w:rsidRPr="004E733C" w14:paraId="5E69A61E" w14:textId="77777777" w:rsidTr="00E8307F">
        <w:tc>
          <w:tcPr>
            <w:tcW w:w="2977" w:type="dxa"/>
          </w:tcPr>
          <w:p w14:paraId="2E665687" w14:textId="31B00D96" w:rsidR="00AD5A37" w:rsidRPr="004E733C" w:rsidRDefault="004E733C" w:rsidP="00E8307F">
            <w:pPr>
              <w:jc w:val="left"/>
              <w:rPr>
                <w:lang w:val="en-GB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Digitalna učna orodja uporabljamo za podajanje povratnih informacij o znanju svojim sošolcem (drug drugemu pregledujemo naloge).</w:t>
            </w:r>
          </w:p>
        </w:tc>
        <w:tc>
          <w:tcPr>
            <w:tcW w:w="850" w:type="dxa"/>
          </w:tcPr>
          <w:p w14:paraId="271240C0" w14:textId="77777777" w:rsidR="00AD5A37" w:rsidRPr="004E733C" w:rsidRDefault="00AD5A37" w:rsidP="00E8307F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24AD913" w14:textId="77777777" w:rsidR="00AD5A37" w:rsidRPr="004E733C" w:rsidRDefault="00AD5A37" w:rsidP="00E8307F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0C7660C8" w14:textId="77777777" w:rsidR="00AD5A37" w:rsidRPr="004E733C" w:rsidRDefault="00AD5A37" w:rsidP="00E8307F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46B98F3" w14:textId="77777777" w:rsidR="00AD5A37" w:rsidRPr="004E733C" w:rsidRDefault="00AD5A37" w:rsidP="00E8307F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ED766E8" w14:textId="77777777" w:rsidR="00AD5A37" w:rsidRPr="004E733C" w:rsidRDefault="00AD5A37" w:rsidP="00E8307F">
            <w:pPr>
              <w:rPr>
                <w:lang w:val="en-GB"/>
              </w:rPr>
            </w:pPr>
          </w:p>
        </w:tc>
        <w:tc>
          <w:tcPr>
            <w:tcW w:w="1096" w:type="dxa"/>
          </w:tcPr>
          <w:p w14:paraId="48938532" w14:textId="77777777" w:rsidR="00AD5A37" w:rsidRPr="004E733C" w:rsidRDefault="00AD5A37" w:rsidP="00E8307F">
            <w:pPr>
              <w:rPr>
                <w:lang w:val="en-GB"/>
              </w:rPr>
            </w:pPr>
          </w:p>
        </w:tc>
      </w:tr>
      <w:tr w:rsidR="00AD5A37" w:rsidRPr="004E733C" w14:paraId="10FF2D4D" w14:textId="77777777" w:rsidTr="00E8307F">
        <w:tc>
          <w:tcPr>
            <w:tcW w:w="2977" w:type="dxa"/>
          </w:tcPr>
          <w:p w14:paraId="1616B20E" w14:textId="6BF99EC2" w:rsidR="00AD5A37" w:rsidRPr="004E733C" w:rsidRDefault="004E733C" w:rsidP="00E8307F">
            <w:pPr>
              <w:jc w:val="left"/>
              <w:rPr>
                <w:lang w:val="en-GB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Učitelji uporabljajo digitalna učna orodja, da nam podajajo povratne informacije o našem učenju (npr. pred ocenjevanjem povedo, kaj znam dovolj in kaj še ne).</w:t>
            </w:r>
          </w:p>
        </w:tc>
        <w:tc>
          <w:tcPr>
            <w:tcW w:w="850" w:type="dxa"/>
          </w:tcPr>
          <w:p w14:paraId="7FB97ECD" w14:textId="77777777" w:rsidR="00AD5A37" w:rsidRPr="004E733C" w:rsidRDefault="00AD5A37" w:rsidP="00E8307F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A4275C3" w14:textId="77777777" w:rsidR="00AD5A37" w:rsidRPr="004E733C" w:rsidRDefault="00AD5A37" w:rsidP="00E8307F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32AC73E9" w14:textId="77777777" w:rsidR="00AD5A37" w:rsidRPr="004E733C" w:rsidRDefault="00AD5A37" w:rsidP="00E8307F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CE782B8" w14:textId="77777777" w:rsidR="00AD5A37" w:rsidRPr="004E733C" w:rsidRDefault="00AD5A37" w:rsidP="00E8307F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88E94D9" w14:textId="77777777" w:rsidR="00AD5A37" w:rsidRPr="004E733C" w:rsidRDefault="00AD5A37" w:rsidP="00E8307F">
            <w:pPr>
              <w:rPr>
                <w:lang w:val="en-GB"/>
              </w:rPr>
            </w:pPr>
          </w:p>
        </w:tc>
        <w:tc>
          <w:tcPr>
            <w:tcW w:w="1096" w:type="dxa"/>
          </w:tcPr>
          <w:p w14:paraId="10F13807" w14:textId="77777777" w:rsidR="00AD5A37" w:rsidRPr="004E733C" w:rsidRDefault="00AD5A37" w:rsidP="00E8307F">
            <w:pPr>
              <w:rPr>
                <w:lang w:val="en-GB"/>
              </w:rPr>
            </w:pPr>
          </w:p>
        </w:tc>
      </w:tr>
      <w:tr w:rsidR="00AD5A37" w:rsidRPr="004E733C" w14:paraId="3315D9EF" w14:textId="77777777" w:rsidTr="00E8307F">
        <w:tc>
          <w:tcPr>
            <w:tcW w:w="2977" w:type="dxa"/>
          </w:tcPr>
          <w:p w14:paraId="2879A4C3" w14:textId="22765787" w:rsidR="00AD5A37" w:rsidRPr="004E733C" w:rsidRDefault="004E733C" w:rsidP="00E8307F">
            <w:pPr>
              <w:jc w:val="left"/>
              <w:rPr>
                <w:lang w:val="en-GB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Učitelji uporabljajo digitalna učna orodja za ocenjevanje (npr. spletni kviz).</w:t>
            </w:r>
          </w:p>
        </w:tc>
        <w:tc>
          <w:tcPr>
            <w:tcW w:w="850" w:type="dxa"/>
          </w:tcPr>
          <w:p w14:paraId="5DB292BF" w14:textId="77777777" w:rsidR="00AD5A37" w:rsidRPr="004E733C" w:rsidRDefault="00AD5A37" w:rsidP="00E8307F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6B49549" w14:textId="77777777" w:rsidR="00AD5A37" w:rsidRPr="004E733C" w:rsidRDefault="00AD5A37" w:rsidP="00E8307F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8CFDA92" w14:textId="77777777" w:rsidR="00AD5A37" w:rsidRPr="004E733C" w:rsidRDefault="00AD5A37" w:rsidP="00E8307F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9011710" w14:textId="77777777" w:rsidR="00AD5A37" w:rsidRPr="004E733C" w:rsidRDefault="00AD5A37" w:rsidP="00E8307F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9DE9CC1" w14:textId="77777777" w:rsidR="00AD5A37" w:rsidRPr="004E733C" w:rsidRDefault="00AD5A37" w:rsidP="00E8307F">
            <w:pPr>
              <w:rPr>
                <w:lang w:val="en-GB"/>
              </w:rPr>
            </w:pPr>
          </w:p>
        </w:tc>
        <w:tc>
          <w:tcPr>
            <w:tcW w:w="1096" w:type="dxa"/>
          </w:tcPr>
          <w:p w14:paraId="0C3046B9" w14:textId="77777777" w:rsidR="00AD5A37" w:rsidRPr="004E733C" w:rsidRDefault="00AD5A37" w:rsidP="00E8307F">
            <w:pPr>
              <w:rPr>
                <w:lang w:val="en-GB"/>
              </w:rPr>
            </w:pPr>
          </w:p>
        </w:tc>
      </w:tr>
      <w:tr w:rsidR="00AD5A37" w:rsidRPr="004E733C" w14:paraId="4385DA60" w14:textId="77777777" w:rsidTr="00B90ADE">
        <w:trPr>
          <w:cantSplit/>
        </w:trPr>
        <w:tc>
          <w:tcPr>
            <w:tcW w:w="2977" w:type="dxa"/>
          </w:tcPr>
          <w:p w14:paraId="68567E8A" w14:textId="37FFBD59" w:rsidR="00AD5A37" w:rsidRPr="004E733C" w:rsidRDefault="004E733C" w:rsidP="00E8307F">
            <w:pPr>
              <w:jc w:val="left"/>
              <w:rPr>
                <w:lang w:val="en-GB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Učitelji nam pojasnijo učne cilje in kako jih lahko dosežemo.</w:t>
            </w:r>
          </w:p>
        </w:tc>
        <w:tc>
          <w:tcPr>
            <w:tcW w:w="850" w:type="dxa"/>
          </w:tcPr>
          <w:p w14:paraId="5941505E" w14:textId="77777777" w:rsidR="00AD5A37" w:rsidRPr="004E733C" w:rsidRDefault="00AD5A37" w:rsidP="00E8307F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9B516FE" w14:textId="77777777" w:rsidR="00AD5A37" w:rsidRPr="004E733C" w:rsidRDefault="00AD5A37" w:rsidP="00E8307F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33FD6E0" w14:textId="77777777" w:rsidR="00AD5A37" w:rsidRPr="004E733C" w:rsidRDefault="00AD5A37" w:rsidP="00E8307F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3234FF3" w14:textId="77777777" w:rsidR="00AD5A37" w:rsidRPr="004E733C" w:rsidRDefault="00AD5A37" w:rsidP="00E8307F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CBF11CB" w14:textId="77777777" w:rsidR="00AD5A37" w:rsidRPr="004E733C" w:rsidRDefault="00AD5A37" w:rsidP="00E8307F">
            <w:pPr>
              <w:rPr>
                <w:lang w:val="en-GB"/>
              </w:rPr>
            </w:pPr>
          </w:p>
        </w:tc>
        <w:tc>
          <w:tcPr>
            <w:tcW w:w="1096" w:type="dxa"/>
          </w:tcPr>
          <w:p w14:paraId="391A5D9B" w14:textId="77777777" w:rsidR="00AD5A37" w:rsidRPr="004E733C" w:rsidRDefault="00AD5A37" w:rsidP="00E8307F">
            <w:pPr>
              <w:rPr>
                <w:lang w:val="en-GB"/>
              </w:rPr>
            </w:pPr>
          </w:p>
        </w:tc>
      </w:tr>
      <w:tr w:rsidR="004E733C" w:rsidRPr="00AE0C02" w14:paraId="0610A029" w14:textId="77777777" w:rsidTr="00E8307F">
        <w:tc>
          <w:tcPr>
            <w:tcW w:w="2977" w:type="dxa"/>
          </w:tcPr>
          <w:p w14:paraId="4CA3DC27" w14:textId="2CC49E68" w:rsidR="004E733C" w:rsidRPr="00AE0C02" w:rsidRDefault="004E733C" w:rsidP="00E8307F">
            <w:pPr>
              <w:jc w:val="left"/>
              <w:rPr>
                <w:lang w:val="es-ES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Učitelji nam pripravijo spletna gradiva (npr. video posnetke), da se samostojno pripravimo, preden neko temo obravnavamo pri pouku ali na to temo opravljamo naloge v paru ali skupini ipd.</w:t>
            </w:r>
          </w:p>
        </w:tc>
        <w:tc>
          <w:tcPr>
            <w:tcW w:w="850" w:type="dxa"/>
          </w:tcPr>
          <w:p w14:paraId="4541A473" w14:textId="77777777" w:rsidR="004E733C" w:rsidRPr="00AE0C02" w:rsidRDefault="004E733C" w:rsidP="00E8307F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024EB948" w14:textId="77777777" w:rsidR="004E733C" w:rsidRPr="00AE0C02" w:rsidRDefault="004E733C" w:rsidP="00E8307F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2126A90B" w14:textId="77777777" w:rsidR="004E733C" w:rsidRPr="00AE0C02" w:rsidRDefault="004E733C" w:rsidP="00E8307F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632FD314" w14:textId="77777777" w:rsidR="004E733C" w:rsidRPr="00AE0C02" w:rsidRDefault="004E733C" w:rsidP="00E8307F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3CC18D11" w14:textId="77777777" w:rsidR="004E733C" w:rsidRPr="00AE0C02" w:rsidRDefault="004E733C" w:rsidP="00E8307F">
            <w:pPr>
              <w:rPr>
                <w:lang w:val="es-ES"/>
              </w:rPr>
            </w:pPr>
          </w:p>
        </w:tc>
        <w:tc>
          <w:tcPr>
            <w:tcW w:w="1096" w:type="dxa"/>
          </w:tcPr>
          <w:p w14:paraId="684DA71B" w14:textId="77777777" w:rsidR="004E733C" w:rsidRPr="00AE0C02" w:rsidRDefault="004E733C" w:rsidP="00E8307F">
            <w:pPr>
              <w:rPr>
                <w:lang w:val="es-ES"/>
              </w:rPr>
            </w:pPr>
          </w:p>
        </w:tc>
      </w:tr>
    </w:tbl>
    <w:p w14:paraId="31B2E5BD" w14:textId="77777777" w:rsidR="00AD5A37" w:rsidRPr="00AE0C02" w:rsidRDefault="00AD5A37" w:rsidP="00990E7F">
      <w:pPr>
        <w:rPr>
          <w:rFonts w:eastAsia="Times New Roman" w:cstheme="minorHAnsi"/>
          <w:color w:val="000000" w:themeColor="text1"/>
          <w:lang w:val="es-ES"/>
        </w:rPr>
      </w:pPr>
    </w:p>
    <w:p w14:paraId="735491D9" w14:textId="77777777" w:rsidR="00B90ADE" w:rsidRPr="00B90ADE" w:rsidRDefault="007660D2" w:rsidP="00990E7F">
      <w:pPr>
        <w:pStyle w:val="Odstavekseznama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4E733C">
        <w:rPr>
          <w:rFonts w:eastAsia="Times New Roman" w:cstheme="minorHAnsi"/>
          <w:b/>
          <w:bCs/>
          <w:color w:val="000000" w:themeColor="text1"/>
        </w:rPr>
        <w:t xml:space="preserve">So te na šoli že kdaj prej vprašali po tvojem mnenju o uporabi digitalnih učnih orodji? </w:t>
      </w:r>
    </w:p>
    <w:p w14:paraId="60215DD8" w14:textId="661EE828" w:rsidR="004E733C" w:rsidRPr="00B90ADE" w:rsidRDefault="007660D2" w:rsidP="00B90ADE">
      <w:pPr>
        <w:pStyle w:val="Odstavekseznama"/>
        <w:rPr>
          <w:rFonts w:eastAsia="Times New Roman" w:cstheme="minorHAnsi"/>
          <w:i/>
          <w:iCs/>
          <w:color w:val="000000" w:themeColor="text1"/>
        </w:rPr>
      </w:pPr>
      <w:r w:rsidRPr="00B90ADE">
        <w:rPr>
          <w:rFonts w:eastAsia="Times New Roman" w:cstheme="minorHAnsi"/>
          <w:i/>
          <w:iCs/>
          <w:color w:val="000000" w:themeColor="text1"/>
        </w:rPr>
        <w:lastRenderedPageBreak/>
        <w:t>Izberi en odgovor.</w:t>
      </w:r>
    </w:p>
    <w:p w14:paraId="7D81C573" w14:textId="77777777" w:rsidR="004E733C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4E733C">
        <w:rPr>
          <w:rFonts w:eastAsia="Times New Roman" w:cstheme="minorHAnsi"/>
          <w:color w:val="000000" w:themeColor="text1"/>
        </w:rPr>
        <w:t xml:space="preserve">Ne, ta vprašalnik je prva priložnost, ko lahko šoli oziroma učiteljem povem svoje mnenje o uporabi digitalnih orodji za poučevanje in učenje. </w:t>
      </w:r>
    </w:p>
    <w:p w14:paraId="0F716B92" w14:textId="77777777" w:rsidR="00482D30" w:rsidRDefault="007660D2" w:rsidP="00990E7F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4E733C">
        <w:rPr>
          <w:rFonts w:eastAsia="Times New Roman" w:cstheme="minorHAnsi"/>
          <w:color w:val="000000" w:themeColor="text1"/>
        </w:rPr>
        <w:t xml:space="preserve">Da, nekateri učitelji nas včasih vprašajo za mnenje. </w:t>
      </w:r>
    </w:p>
    <w:p w14:paraId="522B2431" w14:textId="574EB641" w:rsidR="007660D2" w:rsidRDefault="007660D2" w:rsidP="00E34DBC">
      <w:pPr>
        <w:pStyle w:val="Odstavekseznama"/>
        <w:numPr>
          <w:ilvl w:val="1"/>
          <w:numId w:val="1"/>
        </w:numPr>
        <w:rPr>
          <w:rFonts w:eastAsia="Times New Roman" w:cstheme="minorHAnsi"/>
          <w:color w:val="000000" w:themeColor="text1"/>
        </w:rPr>
      </w:pPr>
      <w:r w:rsidRPr="00482D30">
        <w:rPr>
          <w:rFonts w:eastAsia="Times New Roman" w:cstheme="minorHAnsi"/>
          <w:color w:val="000000" w:themeColor="text1"/>
        </w:rPr>
        <w:t xml:space="preserve">Da, učitelji redno preverjajo, kaj menimo o uporabnosti in učinkovitosti digitalnih orodij za poučevanje in učenje. </w:t>
      </w:r>
    </w:p>
    <w:p w14:paraId="41E79DCB" w14:textId="77777777" w:rsidR="00E34DBC" w:rsidRPr="000E6C3A" w:rsidRDefault="00E34DBC" w:rsidP="00E34DBC">
      <w:pPr>
        <w:pStyle w:val="Odstavekseznama"/>
        <w:ind w:left="1440"/>
        <w:rPr>
          <w:rFonts w:eastAsia="Times New Roman" w:cstheme="minorHAnsi"/>
          <w:color w:val="000000" w:themeColor="text1"/>
        </w:rPr>
      </w:pPr>
    </w:p>
    <w:p w14:paraId="7CD10DC3" w14:textId="77777777" w:rsidR="00482D30" w:rsidRDefault="007660D2" w:rsidP="00990E7F">
      <w:pPr>
        <w:pStyle w:val="Odstavekseznama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482D30">
        <w:rPr>
          <w:rFonts w:eastAsia="Times New Roman" w:cstheme="minorHAnsi"/>
          <w:b/>
          <w:bCs/>
          <w:color w:val="000000" w:themeColor="text1"/>
        </w:rPr>
        <w:t>Na kratko opiši vsaj eno svojo PRIJETNO izkušnjo, ki si jo imel/a z uporabo digitalnih orodij za šolsko delo.</w:t>
      </w:r>
      <w:r w:rsidRPr="00482D30">
        <w:rPr>
          <w:rFonts w:eastAsia="Times New Roman" w:cstheme="minorHAnsi"/>
          <w:color w:val="000000" w:themeColor="text1"/>
        </w:rPr>
        <w:t xml:space="preserve"> </w:t>
      </w:r>
    </w:p>
    <w:p w14:paraId="7CA2C1D7" w14:textId="609986B1" w:rsidR="007660D2" w:rsidRPr="00482D30" w:rsidRDefault="00482D30" w:rsidP="00482D30">
      <w:pPr>
        <w:pStyle w:val="Odstavekseznama"/>
        <w:rPr>
          <w:rFonts w:eastAsia="Times New Roman" w:cstheme="minorHAnsi"/>
          <w:color w:val="000000" w:themeColor="text1"/>
        </w:rPr>
      </w:pPr>
      <w:r w:rsidRPr="00482D30">
        <w:rPr>
          <w:rFonts w:eastAsia="Times New Roman" w:cstheme="minorHAnsi"/>
          <w:color w:val="000000" w:themeColor="text1"/>
        </w:rPr>
        <w:t>______________</w:t>
      </w:r>
      <w:r>
        <w:rPr>
          <w:rFonts w:eastAsia="Times New Roman" w:cstheme="minorHAns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7660D2" w:rsidRPr="00482D30">
        <w:rPr>
          <w:rFonts w:eastAsia="Times New Roman" w:cstheme="minorHAnsi"/>
          <w:color w:val="000000" w:themeColor="text1"/>
        </w:rPr>
        <w:t>__________________</w:t>
      </w:r>
    </w:p>
    <w:p w14:paraId="31C0E49B" w14:textId="77777777" w:rsidR="007660D2" w:rsidRPr="000E6C3A" w:rsidRDefault="007660D2" w:rsidP="00990E7F">
      <w:pPr>
        <w:rPr>
          <w:rFonts w:eastAsia="Times New Roman" w:cstheme="minorHAnsi"/>
          <w:color w:val="000000" w:themeColor="text1"/>
          <w:lang w:val="sl-SI"/>
        </w:rPr>
      </w:pPr>
    </w:p>
    <w:p w14:paraId="637D7FB7" w14:textId="1C43C858" w:rsidR="00482D30" w:rsidRDefault="007660D2" w:rsidP="00482D30">
      <w:pPr>
        <w:pStyle w:val="Odstavekseznama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060C34">
        <w:rPr>
          <w:rFonts w:eastAsia="Times New Roman" w:cstheme="minorHAnsi"/>
          <w:b/>
          <w:bCs/>
          <w:color w:val="000000" w:themeColor="text1"/>
        </w:rPr>
        <w:t xml:space="preserve">Na kratko opiši NEPRIJETNO izkušnjo, ki si jo </w:t>
      </w:r>
      <w:r w:rsidR="005727F6">
        <w:rPr>
          <w:rFonts w:eastAsia="Times New Roman" w:cstheme="minorHAnsi"/>
          <w:b/>
          <w:bCs/>
          <w:color w:val="000000" w:themeColor="text1"/>
        </w:rPr>
        <w:t xml:space="preserve">morebiti </w:t>
      </w:r>
      <w:r w:rsidRPr="00060C34">
        <w:rPr>
          <w:rFonts w:eastAsia="Times New Roman" w:cstheme="minorHAnsi"/>
          <w:b/>
          <w:bCs/>
          <w:color w:val="000000" w:themeColor="text1"/>
        </w:rPr>
        <w:t>imel/a z uporabo digitalnih orodij za šolsko delo.</w:t>
      </w:r>
      <w:r w:rsidR="00482D30" w:rsidRPr="00482D30">
        <w:rPr>
          <w:rFonts w:eastAsia="Times New Roman" w:cstheme="minorHAnsi"/>
          <w:color w:val="000000" w:themeColor="text1"/>
        </w:rPr>
        <w:t xml:space="preserve"> </w:t>
      </w:r>
    </w:p>
    <w:p w14:paraId="450B61E8" w14:textId="4DF5A310" w:rsidR="007660D2" w:rsidRPr="000E6C3A" w:rsidRDefault="00482D30" w:rsidP="00482D30">
      <w:pPr>
        <w:pStyle w:val="Odstavekseznama"/>
        <w:rPr>
          <w:rFonts w:eastAsia="Times New Roman" w:cstheme="minorHAnsi"/>
          <w:color w:val="000000" w:themeColor="text1"/>
        </w:rPr>
      </w:pPr>
      <w:r w:rsidRPr="00482D30">
        <w:rPr>
          <w:rFonts w:eastAsia="Times New Roman" w:cstheme="minorHAnsi"/>
          <w:color w:val="000000" w:themeColor="text1"/>
        </w:rPr>
        <w:t>______________</w:t>
      </w:r>
      <w:r>
        <w:rPr>
          <w:rFonts w:eastAsia="Times New Roman" w:cstheme="minorHAns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482D30">
        <w:rPr>
          <w:rFonts w:eastAsia="Times New Roman" w:cstheme="minorHAnsi"/>
          <w:color w:val="000000" w:themeColor="text1"/>
        </w:rPr>
        <w:t>__________________</w:t>
      </w:r>
    </w:p>
    <w:p w14:paraId="0A522F6F" w14:textId="7B09ED65" w:rsidR="007660D2" w:rsidRPr="000E6C3A" w:rsidRDefault="007660D2" w:rsidP="00990E7F">
      <w:pPr>
        <w:rPr>
          <w:rFonts w:eastAsia="Times New Roman" w:cstheme="minorHAnsi"/>
          <w:color w:val="000000" w:themeColor="text1"/>
          <w:lang w:val="sl-SI"/>
        </w:rPr>
      </w:pPr>
    </w:p>
    <w:p w14:paraId="2ADCD7E6" w14:textId="77777777" w:rsidR="00B90ADE" w:rsidRPr="00B90ADE" w:rsidRDefault="007660D2" w:rsidP="00990E7F">
      <w:pPr>
        <w:pStyle w:val="Odstavekseznama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B90ADE">
        <w:rPr>
          <w:rFonts w:eastAsia="Times New Roman" w:cstheme="minorHAnsi"/>
          <w:b/>
          <w:bCs/>
          <w:color w:val="000000" w:themeColor="text1"/>
        </w:rPr>
        <w:t xml:space="preserve">Q18 - V kolikšni meri se strinjaš z navedenimi trditvami. </w:t>
      </w:r>
    </w:p>
    <w:p w14:paraId="29603E7D" w14:textId="194944B0" w:rsidR="007660D2" w:rsidRPr="00B90ADE" w:rsidRDefault="007660D2" w:rsidP="00B90ADE">
      <w:pPr>
        <w:pStyle w:val="Odstavekseznama"/>
        <w:rPr>
          <w:rFonts w:eastAsia="Times New Roman" w:cstheme="minorHAnsi"/>
          <w:i/>
          <w:iCs/>
          <w:color w:val="000000" w:themeColor="text1"/>
        </w:rPr>
      </w:pPr>
      <w:r w:rsidRPr="00B90ADE">
        <w:rPr>
          <w:rFonts w:eastAsia="Times New Roman" w:cstheme="minorHAnsi"/>
          <w:i/>
          <w:iCs/>
          <w:color w:val="000000" w:themeColor="text1"/>
        </w:rPr>
        <w:t>Pri vsaki trditvi izberi en odgovor.</w:t>
      </w:r>
    </w:p>
    <w:p w14:paraId="52146B67" w14:textId="77777777" w:rsidR="00482D30" w:rsidRDefault="00482D30" w:rsidP="00990E7F">
      <w:pPr>
        <w:rPr>
          <w:rFonts w:eastAsia="Times New Roman" w:cstheme="minorHAnsi"/>
          <w:color w:val="000000" w:themeColor="text1"/>
          <w:lang w:val="sl-SI"/>
        </w:rPr>
      </w:pPr>
    </w:p>
    <w:tbl>
      <w:tblPr>
        <w:tblStyle w:val="Tabelamrea"/>
        <w:tblW w:w="875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126"/>
        <w:gridCol w:w="992"/>
        <w:gridCol w:w="993"/>
        <w:gridCol w:w="1417"/>
        <w:gridCol w:w="992"/>
        <w:gridCol w:w="1134"/>
        <w:gridCol w:w="1096"/>
      </w:tblGrid>
      <w:tr w:rsidR="00482D30" w:rsidRPr="0010624B" w14:paraId="435D0839" w14:textId="77777777" w:rsidTr="006B49F9">
        <w:trPr>
          <w:tblHeader/>
        </w:trPr>
        <w:tc>
          <w:tcPr>
            <w:tcW w:w="2126" w:type="dxa"/>
          </w:tcPr>
          <w:p w14:paraId="75D4FEEA" w14:textId="77777777" w:rsidR="00482D30" w:rsidRDefault="00482D30" w:rsidP="00E8307F">
            <w:pPr>
              <w:jc w:val="center"/>
              <w:rPr>
                <w:lang w:val="es-ES"/>
              </w:rPr>
            </w:pPr>
          </w:p>
        </w:tc>
        <w:tc>
          <w:tcPr>
            <w:tcW w:w="992" w:type="dxa"/>
          </w:tcPr>
          <w:p w14:paraId="0744459B" w14:textId="77777777" w:rsidR="00482D30" w:rsidRDefault="00482D30" w:rsidP="00E8307F">
            <w:pPr>
              <w:jc w:val="center"/>
              <w:rPr>
                <w:lang w:val="es-ES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Sploh se ne strinjam</w:t>
            </w:r>
          </w:p>
        </w:tc>
        <w:tc>
          <w:tcPr>
            <w:tcW w:w="993" w:type="dxa"/>
          </w:tcPr>
          <w:p w14:paraId="612F02AE" w14:textId="77777777" w:rsidR="00482D30" w:rsidRPr="0027393F" w:rsidRDefault="00482D30" w:rsidP="00E8307F">
            <w:pPr>
              <w:jc w:val="center"/>
              <w:rPr>
                <w:lang w:val="en-GB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Ne strinjam se</w:t>
            </w:r>
          </w:p>
        </w:tc>
        <w:tc>
          <w:tcPr>
            <w:tcW w:w="1417" w:type="dxa"/>
          </w:tcPr>
          <w:p w14:paraId="6386AFF7" w14:textId="68389BDD" w:rsidR="00482D30" w:rsidRDefault="00482D30" w:rsidP="00E8307F">
            <w:pPr>
              <w:jc w:val="center"/>
              <w:rPr>
                <w:lang w:val="es-ES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Niti se ne strinjam</w:t>
            </w:r>
            <w:r w:rsidR="00E914DC">
              <w:rPr>
                <w:rFonts w:eastAsia="Times New Roman" w:cstheme="minorHAnsi"/>
                <w:color w:val="000000" w:themeColor="text1"/>
                <w:lang w:val="sl-SI"/>
              </w:rPr>
              <w:t>,</w:t>
            </w: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 xml:space="preserve"> niti se strinjam</w:t>
            </w:r>
            <w:r w:rsidRPr="00C82AFB">
              <w:rPr>
                <w:lang w:val="es-ES"/>
              </w:rPr>
              <w:t xml:space="preserve"> </w:t>
            </w:r>
          </w:p>
        </w:tc>
        <w:tc>
          <w:tcPr>
            <w:tcW w:w="992" w:type="dxa"/>
          </w:tcPr>
          <w:p w14:paraId="41198001" w14:textId="77777777" w:rsidR="00482D30" w:rsidRDefault="00482D30" w:rsidP="00E8307F">
            <w:pPr>
              <w:jc w:val="center"/>
              <w:rPr>
                <w:lang w:val="es-ES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Strinjam se</w:t>
            </w:r>
            <w:r w:rsidRPr="00C82AFB">
              <w:rPr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0A508813" w14:textId="77777777" w:rsidR="00482D30" w:rsidRPr="0010624B" w:rsidRDefault="00482D30" w:rsidP="00E8307F">
            <w:pPr>
              <w:jc w:val="center"/>
              <w:rPr>
                <w:lang w:val="en-GB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Popolnoma se strinjam</w:t>
            </w:r>
            <w:r w:rsidRPr="0010624B">
              <w:rPr>
                <w:lang w:val="en-GB"/>
              </w:rPr>
              <w:t xml:space="preserve"> </w:t>
            </w:r>
          </w:p>
        </w:tc>
        <w:tc>
          <w:tcPr>
            <w:tcW w:w="1096" w:type="dxa"/>
          </w:tcPr>
          <w:p w14:paraId="4E80EEFC" w14:textId="12B8675E" w:rsidR="00482D30" w:rsidRPr="0010624B" w:rsidRDefault="00482D30" w:rsidP="00E8307F">
            <w:pPr>
              <w:jc w:val="center"/>
              <w:rPr>
                <w:lang w:val="en-GB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 xml:space="preserve">Ne </w:t>
            </w:r>
            <w:r>
              <w:rPr>
                <w:rFonts w:eastAsia="Times New Roman" w:cstheme="minorHAnsi"/>
                <w:color w:val="000000" w:themeColor="text1"/>
                <w:lang w:val="sl-SI"/>
              </w:rPr>
              <w:t>razumem trditve</w:t>
            </w:r>
          </w:p>
        </w:tc>
      </w:tr>
      <w:tr w:rsidR="00482D30" w:rsidRPr="0010624B" w14:paraId="6048BDCF" w14:textId="77777777" w:rsidTr="006B49F9">
        <w:tc>
          <w:tcPr>
            <w:tcW w:w="2126" w:type="dxa"/>
          </w:tcPr>
          <w:p w14:paraId="631141E8" w14:textId="2D5408E1" w:rsidR="00482D30" w:rsidRPr="0010624B" w:rsidRDefault="00482D30" w:rsidP="00E8307F">
            <w:pPr>
              <w:jc w:val="left"/>
              <w:rPr>
                <w:lang w:val="en-GB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Vem, kako na spletu poiščem, kar potrebujem</w:t>
            </w:r>
            <w:bookmarkStart w:id="0" w:name="_GoBack"/>
            <w:bookmarkEnd w:id="0"/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.</w:t>
            </w:r>
          </w:p>
        </w:tc>
        <w:tc>
          <w:tcPr>
            <w:tcW w:w="992" w:type="dxa"/>
          </w:tcPr>
          <w:p w14:paraId="281A3AE6" w14:textId="77777777" w:rsidR="00482D30" w:rsidRPr="0010624B" w:rsidRDefault="00482D30" w:rsidP="00E8307F">
            <w:pPr>
              <w:rPr>
                <w:lang w:val="en-GB"/>
              </w:rPr>
            </w:pPr>
          </w:p>
        </w:tc>
        <w:tc>
          <w:tcPr>
            <w:tcW w:w="993" w:type="dxa"/>
          </w:tcPr>
          <w:p w14:paraId="11524653" w14:textId="77777777" w:rsidR="00482D30" w:rsidRPr="0010624B" w:rsidRDefault="00482D30" w:rsidP="00E8307F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1C609D8B" w14:textId="77777777" w:rsidR="00482D30" w:rsidRPr="0010624B" w:rsidRDefault="00482D30" w:rsidP="00E8307F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188AA99" w14:textId="77777777" w:rsidR="00482D30" w:rsidRPr="0010624B" w:rsidRDefault="00482D30" w:rsidP="00E8307F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30585E7" w14:textId="77777777" w:rsidR="00482D30" w:rsidRPr="0010624B" w:rsidRDefault="00482D30" w:rsidP="00E8307F">
            <w:pPr>
              <w:rPr>
                <w:lang w:val="en-GB"/>
              </w:rPr>
            </w:pPr>
          </w:p>
        </w:tc>
        <w:tc>
          <w:tcPr>
            <w:tcW w:w="1096" w:type="dxa"/>
          </w:tcPr>
          <w:p w14:paraId="75EEABFB" w14:textId="77777777" w:rsidR="00482D30" w:rsidRPr="0010624B" w:rsidRDefault="00482D30" w:rsidP="00E8307F">
            <w:pPr>
              <w:rPr>
                <w:lang w:val="en-GB"/>
              </w:rPr>
            </w:pPr>
          </w:p>
        </w:tc>
      </w:tr>
      <w:tr w:rsidR="00482D30" w:rsidRPr="00482D30" w14:paraId="3B2C2EB1" w14:textId="77777777" w:rsidTr="006B49F9">
        <w:tc>
          <w:tcPr>
            <w:tcW w:w="2126" w:type="dxa"/>
          </w:tcPr>
          <w:p w14:paraId="61A69154" w14:textId="2706F2D6" w:rsidR="00482D30" w:rsidRPr="00482D30" w:rsidRDefault="00482D30" w:rsidP="00E8307F">
            <w:pPr>
              <w:jc w:val="left"/>
              <w:rPr>
                <w:lang w:val="en-GB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Znam preveriti, kako zanesljivi so podatki in informacije, ki jih najdem na spletu</w:t>
            </w:r>
            <w:r>
              <w:rPr>
                <w:rFonts w:eastAsia="Times New Roman" w:cstheme="minorHAnsi"/>
                <w:color w:val="000000" w:themeColor="text1"/>
                <w:lang w:val="sl-SI"/>
              </w:rPr>
              <w:t>.</w:t>
            </w:r>
          </w:p>
        </w:tc>
        <w:tc>
          <w:tcPr>
            <w:tcW w:w="992" w:type="dxa"/>
          </w:tcPr>
          <w:p w14:paraId="4E222945" w14:textId="77777777" w:rsidR="00482D30" w:rsidRPr="00482D30" w:rsidRDefault="00482D30" w:rsidP="00E8307F">
            <w:pPr>
              <w:rPr>
                <w:lang w:val="en-GB"/>
              </w:rPr>
            </w:pPr>
          </w:p>
        </w:tc>
        <w:tc>
          <w:tcPr>
            <w:tcW w:w="993" w:type="dxa"/>
          </w:tcPr>
          <w:p w14:paraId="0F96092C" w14:textId="77777777" w:rsidR="00482D30" w:rsidRPr="00482D30" w:rsidRDefault="00482D30" w:rsidP="00E8307F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09EA8CF1" w14:textId="77777777" w:rsidR="00482D30" w:rsidRPr="00482D30" w:rsidRDefault="00482D30" w:rsidP="00E8307F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062DB69F" w14:textId="77777777" w:rsidR="00482D30" w:rsidRPr="00482D30" w:rsidRDefault="00482D30" w:rsidP="00E8307F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2C3A6AA" w14:textId="77777777" w:rsidR="00482D30" w:rsidRPr="00482D30" w:rsidRDefault="00482D30" w:rsidP="00E8307F">
            <w:pPr>
              <w:rPr>
                <w:lang w:val="en-GB"/>
              </w:rPr>
            </w:pPr>
          </w:p>
        </w:tc>
        <w:tc>
          <w:tcPr>
            <w:tcW w:w="1096" w:type="dxa"/>
          </w:tcPr>
          <w:p w14:paraId="46DD8460" w14:textId="77777777" w:rsidR="00482D30" w:rsidRPr="00482D30" w:rsidRDefault="00482D30" w:rsidP="00E8307F">
            <w:pPr>
              <w:rPr>
                <w:lang w:val="en-GB"/>
              </w:rPr>
            </w:pPr>
          </w:p>
        </w:tc>
      </w:tr>
      <w:tr w:rsidR="00482D30" w:rsidRPr="00482D30" w14:paraId="74C292F9" w14:textId="77777777" w:rsidTr="006B49F9">
        <w:tc>
          <w:tcPr>
            <w:tcW w:w="2126" w:type="dxa"/>
          </w:tcPr>
          <w:p w14:paraId="290811A5" w14:textId="0ACF140D" w:rsidR="00482D30" w:rsidRPr="00482D30" w:rsidRDefault="00482D30" w:rsidP="00E8307F">
            <w:pPr>
              <w:jc w:val="left"/>
              <w:rPr>
                <w:lang w:val="en-GB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 xml:space="preserve">Znam urediti, deliti in shraniti podatke, informacije in </w:t>
            </w:r>
            <w:r w:rsidR="00D41665">
              <w:rPr>
                <w:rFonts w:eastAsia="Times New Roman" w:cstheme="minorHAnsi"/>
                <w:color w:val="000000" w:themeColor="text1"/>
                <w:lang w:val="sl-SI"/>
              </w:rPr>
              <w:t xml:space="preserve">druge </w:t>
            </w: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digitalne vsebine</w:t>
            </w:r>
            <w:r>
              <w:rPr>
                <w:rFonts w:eastAsia="Times New Roman" w:cstheme="minorHAnsi"/>
                <w:color w:val="000000" w:themeColor="text1"/>
                <w:lang w:val="sl-SI"/>
              </w:rPr>
              <w:t>.</w:t>
            </w:r>
          </w:p>
        </w:tc>
        <w:tc>
          <w:tcPr>
            <w:tcW w:w="992" w:type="dxa"/>
          </w:tcPr>
          <w:p w14:paraId="3599BC83" w14:textId="77777777" w:rsidR="00482D30" w:rsidRPr="00482D30" w:rsidRDefault="00482D30" w:rsidP="00E8307F">
            <w:pPr>
              <w:rPr>
                <w:lang w:val="en-GB"/>
              </w:rPr>
            </w:pPr>
          </w:p>
        </w:tc>
        <w:tc>
          <w:tcPr>
            <w:tcW w:w="993" w:type="dxa"/>
          </w:tcPr>
          <w:p w14:paraId="65E1B1B3" w14:textId="77777777" w:rsidR="00482D30" w:rsidRPr="00482D30" w:rsidRDefault="00482D30" w:rsidP="00E8307F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1E6AFE24" w14:textId="77777777" w:rsidR="00482D30" w:rsidRPr="00482D30" w:rsidRDefault="00482D30" w:rsidP="00E8307F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09A463F4" w14:textId="77777777" w:rsidR="00482D30" w:rsidRPr="00482D30" w:rsidRDefault="00482D30" w:rsidP="00E8307F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29B35F3" w14:textId="77777777" w:rsidR="00482D30" w:rsidRPr="00482D30" w:rsidRDefault="00482D30" w:rsidP="00E8307F">
            <w:pPr>
              <w:rPr>
                <w:lang w:val="en-GB"/>
              </w:rPr>
            </w:pPr>
          </w:p>
        </w:tc>
        <w:tc>
          <w:tcPr>
            <w:tcW w:w="1096" w:type="dxa"/>
          </w:tcPr>
          <w:p w14:paraId="1771687F" w14:textId="77777777" w:rsidR="00482D30" w:rsidRPr="00482D30" w:rsidRDefault="00482D30" w:rsidP="00E8307F">
            <w:pPr>
              <w:rPr>
                <w:lang w:val="en-GB"/>
              </w:rPr>
            </w:pPr>
          </w:p>
        </w:tc>
      </w:tr>
      <w:tr w:rsidR="00482D30" w:rsidRPr="00AE0C02" w14:paraId="3C5AE66B" w14:textId="77777777" w:rsidTr="006B49F9">
        <w:trPr>
          <w:cantSplit/>
        </w:trPr>
        <w:tc>
          <w:tcPr>
            <w:tcW w:w="2126" w:type="dxa"/>
          </w:tcPr>
          <w:p w14:paraId="678D4C32" w14:textId="5EE447DB" w:rsidR="00482D30" w:rsidRPr="00482D30" w:rsidRDefault="00482D30" w:rsidP="00E8307F">
            <w:pPr>
              <w:jc w:val="left"/>
              <w:rPr>
                <w:lang w:val="es-ES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Moje vedenje na spletu je vljudno, profesionalno in odgovorno.</w:t>
            </w:r>
          </w:p>
        </w:tc>
        <w:tc>
          <w:tcPr>
            <w:tcW w:w="992" w:type="dxa"/>
          </w:tcPr>
          <w:p w14:paraId="32B1102D" w14:textId="77777777" w:rsidR="00482D30" w:rsidRPr="00482D30" w:rsidRDefault="00482D30" w:rsidP="00E8307F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4DC66B68" w14:textId="77777777" w:rsidR="00482D30" w:rsidRPr="00482D30" w:rsidRDefault="00482D30" w:rsidP="00E8307F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5013658C" w14:textId="77777777" w:rsidR="00482D30" w:rsidRPr="00482D30" w:rsidRDefault="00482D30" w:rsidP="00E8307F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132B93DD" w14:textId="77777777" w:rsidR="00482D30" w:rsidRPr="00482D30" w:rsidRDefault="00482D30" w:rsidP="00E8307F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09D43D43" w14:textId="77777777" w:rsidR="00482D30" w:rsidRPr="00482D30" w:rsidRDefault="00482D30" w:rsidP="00E8307F">
            <w:pPr>
              <w:rPr>
                <w:lang w:val="es-ES"/>
              </w:rPr>
            </w:pPr>
          </w:p>
        </w:tc>
        <w:tc>
          <w:tcPr>
            <w:tcW w:w="1096" w:type="dxa"/>
          </w:tcPr>
          <w:p w14:paraId="2E3EDAC1" w14:textId="77777777" w:rsidR="00482D30" w:rsidRPr="00482D30" w:rsidRDefault="00482D30" w:rsidP="00E8307F">
            <w:pPr>
              <w:rPr>
                <w:lang w:val="es-ES"/>
              </w:rPr>
            </w:pPr>
          </w:p>
        </w:tc>
      </w:tr>
      <w:tr w:rsidR="00482D30" w:rsidRPr="00AE0C02" w14:paraId="1F608830" w14:textId="77777777" w:rsidTr="006B49F9">
        <w:tc>
          <w:tcPr>
            <w:tcW w:w="2126" w:type="dxa"/>
          </w:tcPr>
          <w:p w14:paraId="06467B94" w14:textId="2035E827" w:rsidR="00482D30" w:rsidRPr="00482D30" w:rsidRDefault="00482D30" w:rsidP="00E8307F">
            <w:pPr>
              <w:jc w:val="left"/>
              <w:rPr>
                <w:lang w:val="es-ES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Znam varno upravljati s svojo digitalno identiteto.</w:t>
            </w:r>
          </w:p>
        </w:tc>
        <w:tc>
          <w:tcPr>
            <w:tcW w:w="992" w:type="dxa"/>
          </w:tcPr>
          <w:p w14:paraId="58FF9509" w14:textId="77777777" w:rsidR="00482D30" w:rsidRPr="00482D30" w:rsidRDefault="00482D30" w:rsidP="00E8307F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600563EB" w14:textId="77777777" w:rsidR="00482D30" w:rsidRPr="00482D30" w:rsidRDefault="00482D30" w:rsidP="00E8307F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49D70C8E" w14:textId="77777777" w:rsidR="00482D30" w:rsidRPr="00482D30" w:rsidRDefault="00482D30" w:rsidP="00E8307F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5A0989C9" w14:textId="77777777" w:rsidR="00482D30" w:rsidRPr="00482D30" w:rsidRDefault="00482D30" w:rsidP="00E8307F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3AF7DAEE" w14:textId="77777777" w:rsidR="00482D30" w:rsidRPr="00482D30" w:rsidRDefault="00482D30" w:rsidP="00E8307F">
            <w:pPr>
              <w:rPr>
                <w:lang w:val="es-ES"/>
              </w:rPr>
            </w:pPr>
          </w:p>
        </w:tc>
        <w:tc>
          <w:tcPr>
            <w:tcW w:w="1096" w:type="dxa"/>
          </w:tcPr>
          <w:p w14:paraId="5196C06A" w14:textId="77777777" w:rsidR="00482D30" w:rsidRPr="00482D30" w:rsidRDefault="00482D30" w:rsidP="00E8307F">
            <w:pPr>
              <w:rPr>
                <w:lang w:val="es-ES"/>
              </w:rPr>
            </w:pPr>
          </w:p>
        </w:tc>
      </w:tr>
      <w:tr w:rsidR="00482D30" w:rsidRPr="00AE0C02" w14:paraId="1DEAE475" w14:textId="77777777" w:rsidTr="006B49F9">
        <w:tc>
          <w:tcPr>
            <w:tcW w:w="2126" w:type="dxa"/>
          </w:tcPr>
          <w:p w14:paraId="55555F92" w14:textId="2773DF0C" w:rsidR="00482D30" w:rsidRPr="00482D30" w:rsidRDefault="00482D30" w:rsidP="00E8307F">
            <w:pPr>
              <w:jc w:val="left"/>
              <w:rPr>
                <w:lang w:val="es-ES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Z lahkoto ustvarjam preproste digitalne vsebine (npr. besedilo, fotografije).</w:t>
            </w:r>
          </w:p>
        </w:tc>
        <w:tc>
          <w:tcPr>
            <w:tcW w:w="992" w:type="dxa"/>
          </w:tcPr>
          <w:p w14:paraId="47403E7A" w14:textId="77777777" w:rsidR="00482D30" w:rsidRPr="00482D30" w:rsidRDefault="00482D30" w:rsidP="00E8307F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06A9B161" w14:textId="77777777" w:rsidR="00482D30" w:rsidRPr="00482D30" w:rsidRDefault="00482D30" w:rsidP="00E8307F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37068EA9" w14:textId="77777777" w:rsidR="00482D30" w:rsidRPr="00482D30" w:rsidRDefault="00482D30" w:rsidP="00E8307F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119BBA9F" w14:textId="77777777" w:rsidR="00482D30" w:rsidRPr="00482D30" w:rsidRDefault="00482D30" w:rsidP="00E8307F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1E531558" w14:textId="77777777" w:rsidR="00482D30" w:rsidRPr="00482D30" w:rsidRDefault="00482D30" w:rsidP="00E8307F">
            <w:pPr>
              <w:rPr>
                <w:lang w:val="es-ES"/>
              </w:rPr>
            </w:pPr>
          </w:p>
        </w:tc>
        <w:tc>
          <w:tcPr>
            <w:tcW w:w="1096" w:type="dxa"/>
          </w:tcPr>
          <w:p w14:paraId="7466918E" w14:textId="77777777" w:rsidR="00482D30" w:rsidRPr="00482D30" w:rsidRDefault="00482D30" w:rsidP="00E8307F">
            <w:pPr>
              <w:rPr>
                <w:lang w:val="es-ES"/>
              </w:rPr>
            </w:pPr>
          </w:p>
        </w:tc>
      </w:tr>
    </w:tbl>
    <w:p w14:paraId="0111FF77" w14:textId="77777777" w:rsidR="00482D30" w:rsidRDefault="00482D30" w:rsidP="00990E7F">
      <w:pPr>
        <w:rPr>
          <w:rFonts w:eastAsia="Times New Roman" w:cstheme="minorHAnsi"/>
          <w:color w:val="000000" w:themeColor="text1"/>
          <w:lang w:val="es-ES"/>
        </w:rPr>
      </w:pPr>
    </w:p>
    <w:p w14:paraId="3DC1A54B" w14:textId="77777777" w:rsidR="00B90ADE" w:rsidRPr="00B90ADE" w:rsidRDefault="007660D2" w:rsidP="00990E7F">
      <w:pPr>
        <w:pStyle w:val="Odstavekseznama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482D30">
        <w:rPr>
          <w:rFonts w:eastAsia="Times New Roman" w:cstheme="minorHAnsi"/>
          <w:b/>
          <w:bCs/>
          <w:color w:val="000000" w:themeColor="text1"/>
        </w:rPr>
        <w:t xml:space="preserve">V kolikšni meri se strinjaš z navedenimi trditvami. </w:t>
      </w:r>
    </w:p>
    <w:p w14:paraId="0225F9D6" w14:textId="5EC16EB9" w:rsidR="007660D2" w:rsidRPr="00B90ADE" w:rsidRDefault="007660D2" w:rsidP="00B90ADE">
      <w:pPr>
        <w:pStyle w:val="Odstavekseznama"/>
        <w:rPr>
          <w:rFonts w:eastAsia="Times New Roman" w:cstheme="minorHAnsi"/>
          <w:i/>
          <w:iCs/>
          <w:color w:val="000000" w:themeColor="text1"/>
        </w:rPr>
      </w:pPr>
      <w:r w:rsidRPr="00B90ADE">
        <w:rPr>
          <w:rFonts w:eastAsia="Times New Roman" w:cstheme="minorHAnsi"/>
          <w:i/>
          <w:iCs/>
          <w:color w:val="000000" w:themeColor="text1"/>
        </w:rPr>
        <w:t>Pri vsaki trditvi izberi en odgovor.</w:t>
      </w:r>
    </w:p>
    <w:p w14:paraId="5D41FDF0" w14:textId="77777777" w:rsidR="008C1FC6" w:rsidRDefault="008C1FC6" w:rsidP="00990E7F">
      <w:pPr>
        <w:rPr>
          <w:rFonts w:eastAsia="Times New Roman" w:cstheme="minorHAnsi"/>
          <w:color w:val="000000" w:themeColor="text1"/>
          <w:lang w:val="sl-SI"/>
        </w:rPr>
      </w:pPr>
    </w:p>
    <w:tbl>
      <w:tblPr>
        <w:tblStyle w:val="Tabelamrea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126"/>
        <w:gridCol w:w="992"/>
        <w:gridCol w:w="993"/>
        <w:gridCol w:w="1417"/>
        <w:gridCol w:w="992"/>
        <w:gridCol w:w="1134"/>
        <w:gridCol w:w="1134"/>
      </w:tblGrid>
      <w:tr w:rsidR="00B43444" w:rsidRPr="0010624B" w14:paraId="1B63F27F" w14:textId="5C905A57" w:rsidTr="006B49F9">
        <w:tc>
          <w:tcPr>
            <w:tcW w:w="2126" w:type="dxa"/>
          </w:tcPr>
          <w:p w14:paraId="7E44751E" w14:textId="77777777" w:rsidR="00B43444" w:rsidRDefault="00B43444" w:rsidP="00E8307F">
            <w:pPr>
              <w:jc w:val="center"/>
              <w:rPr>
                <w:lang w:val="es-ES"/>
              </w:rPr>
            </w:pPr>
          </w:p>
        </w:tc>
        <w:tc>
          <w:tcPr>
            <w:tcW w:w="992" w:type="dxa"/>
          </w:tcPr>
          <w:p w14:paraId="234E0593" w14:textId="77777777" w:rsidR="00B43444" w:rsidRDefault="00B43444" w:rsidP="00E8307F">
            <w:pPr>
              <w:jc w:val="center"/>
              <w:rPr>
                <w:lang w:val="es-ES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Sploh se ne strinjam</w:t>
            </w:r>
          </w:p>
        </w:tc>
        <w:tc>
          <w:tcPr>
            <w:tcW w:w="993" w:type="dxa"/>
          </w:tcPr>
          <w:p w14:paraId="03388DAE" w14:textId="77777777" w:rsidR="00B43444" w:rsidRPr="0027393F" w:rsidRDefault="00B43444" w:rsidP="00E8307F">
            <w:pPr>
              <w:jc w:val="center"/>
              <w:rPr>
                <w:lang w:val="en-GB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Ne strinjam se</w:t>
            </w:r>
          </w:p>
        </w:tc>
        <w:tc>
          <w:tcPr>
            <w:tcW w:w="1417" w:type="dxa"/>
          </w:tcPr>
          <w:p w14:paraId="2BA0054F" w14:textId="14BAFA58" w:rsidR="00B43444" w:rsidRDefault="00B43444" w:rsidP="00E8307F">
            <w:pPr>
              <w:jc w:val="center"/>
              <w:rPr>
                <w:lang w:val="es-ES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Niti se ne strinjam</w:t>
            </w:r>
            <w:r>
              <w:rPr>
                <w:rFonts w:eastAsia="Times New Roman" w:cstheme="minorHAnsi"/>
                <w:color w:val="000000" w:themeColor="text1"/>
                <w:lang w:val="sl-SI"/>
              </w:rPr>
              <w:t>,</w:t>
            </w: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 xml:space="preserve"> niti se strinjam</w:t>
            </w:r>
            <w:r w:rsidRPr="00C82AFB">
              <w:rPr>
                <w:lang w:val="es-ES"/>
              </w:rPr>
              <w:t xml:space="preserve"> </w:t>
            </w:r>
          </w:p>
        </w:tc>
        <w:tc>
          <w:tcPr>
            <w:tcW w:w="992" w:type="dxa"/>
          </w:tcPr>
          <w:p w14:paraId="34F86AEA" w14:textId="77777777" w:rsidR="00B43444" w:rsidRDefault="00B43444" w:rsidP="00E8307F">
            <w:pPr>
              <w:jc w:val="center"/>
              <w:rPr>
                <w:lang w:val="es-ES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Strinjam se</w:t>
            </w:r>
            <w:r w:rsidRPr="00C82AFB">
              <w:rPr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392A5ADD" w14:textId="77777777" w:rsidR="00B43444" w:rsidRPr="0010624B" w:rsidRDefault="00B43444" w:rsidP="00E8307F">
            <w:pPr>
              <w:jc w:val="center"/>
              <w:rPr>
                <w:lang w:val="en-GB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Popolnoma se strinjam</w:t>
            </w:r>
            <w:r w:rsidRPr="0010624B">
              <w:rPr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14:paraId="28E6B18B" w14:textId="0B7BFFA1" w:rsidR="00B43444" w:rsidRPr="000E6C3A" w:rsidRDefault="00B43444" w:rsidP="00E8307F">
            <w:pPr>
              <w:jc w:val="center"/>
              <w:rPr>
                <w:rFonts w:eastAsia="Times New Roman" w:cstheme="minorHAnsi"/>
                <w:color w:val="000000" w:themeColor="text1"/>
                <w:lang w:val="sl-SI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 xml:space="preserve">Ne </w:t>
            </w:r>
            <w:r>
              <w:rPr>
                <w:rFonts w:eastAsia="Times New Roman" w:cstheme="minorHAnsi"/>
                <w:color w:val="000000" w:themeColor="text1"/>
                <w:lang w:val="sl-SI"/>
              </w:rPr>
              <w:t>razumem trditve</w:t>
            </w:r>
          </w:p>
        </w:tc>
      </w:tr>
      <w:tr w:rsidR="00B43444" w:rsidRPr="0010624B" w14:paraId="14135951" w14:textId="212EB2DE" w:rsidTr="006B49F9">
        <w:tc>
          <w:tcPr>
            <w:tcW w:w="2126" w:type="dxa"/>
          </w:tcPr>
          <w:p w14:paraId="645AB32C" w14:textId="63DABC7D" w:rsidR="00B43444" w:rsidRPr="0010624B" w:rsidRDefault="00B43444" w:rsidP="00E8307F">
            <w:pPr>
              <w:jc w:val="left"/>
              <w:rPr>
                <w:lang w:val="en-GB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 xml:space="preserve">Zavedam se, kaj so avtorske pravice in </w:t>
            </w: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lastRenderedPageBreak/>
              <w:t>licence ter jih pri uporabi digitalne tehnologije upoštevam.</w:t>
            </w:r>
          </w:p>
        </w:tc>
        <w:tc>
          <w:tcPr>
            <w:tcW w:w="992" w:type="dxa"/>
          </w:tcPr>
          <w:p w14:paraId="0698924E" w14:textId="77777777" w:rsidR="00B43444" w:rsidRPr="0010624B" w:rsidRDefault="00B43444" w:rsidP="00E8307F">
            <w:pPr>
              <w:rPr>
                <w:lang w:val="en-GB"/>
              </w:rPr>
            </w:pPr>
          </w:p>
        </w:tc>
        <w:tc>
          <w:tcPr>
            <w:tcW w:w="993" w:type="dxa"/>
          </w:tcPr>
          <w:p w14:paraId="26315C5B" w14:textId="77777777" w:rsidR="00B43444" w:rsidRPr="0010624B" w:rsidRDefault="00B43444" w:rsidP="00E8307F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4EB0D45E" w14:textId="77777777" w:rsidR="00B43444" w:rsidRPr="0010624B" w:rsidRDefault="00B43444" w:rsidP="00E8307F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0CFF4A9" w14:textId="77777777" w:rsidR="00B43444" w:rsidRPr="0010624B" w:rsidRDefault="00B43444" w:rsidP="00E8307F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74E9E16A" w14:textId="77777777" w:rsidR="00B43444" w:rsidRPr="0010624B" w:rsidRDefault="00B43444" w:rsidP="00E8307F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790AA38" w14:textId="77777777" w:rsidR="00B43444" w:rsidRPr="0010624B" w:rsidRDefault="00B43444" w:rsidP="00E8307F">
            <w:pPr>
              <w:rPr>
                <w:lang w:val="en-GB"/>
              </w:rPr>
            </w:pPr>
          </w:p>
        </w:tc>
      </w:tr>
      <w:tr w:rsidR="00B43444" w:rsidRPr="00482D30" w14:paraId="3154BBEB" w14:textId="4F3B3C20" w:rsidTr="006B49F9">
        <w:tc>
          <w:tcPr>
            <w:tcW w:w="2126" w:type="dxa"/>
          </w:tcPr>
          <w:p w14:paraId="45562755" w14:textId="114AF45E" w:rsidR="00B43444" w:rsidRPr="00482D30" w:rsidRDefault="00B43444" w:rsidP="00E8307F">
            <w:pPr>
              <w:jc w:val="left"/>
              <w:rPr>
                <w:lang w:val="en-GB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Pri uporabi spletnih orodji znam varovati osebne podatke, svojo zasebnost in zasebnost drugih.</w:t>
            </w:r>
          </w:p>
        </w:tc>
        <w:tc>
          <w:tcPr>
            <w:tcW w:w="992" w:type="dxa"/>
          </w:tcPr>
          <w:p w14:paraId="152FB67B" w14:textId="77777777" w:rsidR="00B43444" w:rsidRPr="00482D30" w:rsidRDefault="00B43444" w:rsidP="00E8307F">
            <w:pPr>
              <w:rPr>
                <w:lang w:val="en-GB"/>
              </w:rPr>
            </w:pPr>
          </w:p>
        </w:tc>
        <w:tc>
          <w:tcPr>
            <w:tcW w:w="993" w:type="dxa"/>
          </w:tcPr>
          <w:p w14:paraId="627854EA" w14:textId="77777777" w:rsidR="00B43444" w:rsidRPr="00482D30" w:rsidRDefault="00B43444" w:rsidP="00E8307F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3D5E72BE" w14:textId="77777777" w:rsidR="00B43444" w:rsidRPr="00482D30" w:rsidRDefault="00B43444" w:rsidP="00E8307F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B64C5C7" w14:textId="77777777" w:rsidR="00B43444" w:rsidRPr="00482D30" w:rsidRDefault="00B43444" w:rsidP="00E8307F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4044C92" w14:textId="77777777" w:rsidR="00B43444" w:rsidRPr="00482D30" w:rsidRDefault="00B43444" w:rsidP="00E8307F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E7E66AD" w14:textId="77777777" w:rsidR="00B43444" w:rsidRPr="00482D30" w:rsidRDefault="00B43444" w:rsidP="00E8307F">
            <w:pPr>
              <w:rPr>
                <w:lang w:val="en-GB"/>
              </w:rPr>
            </w:pPr>
          </w:p>
        </w:tc>
      </w:tr>
      <w:tr w:rsidR="00B43444" w:rsidRPr="00482D30" w14:paraId="61C50F85" w14:textId="45724DBA" w:rsidTr="006B49F9">
        <w:tc>
          <w:tcPr>
            <w:tcW w:w="2126" w:type="dxa"/>
          </w:tcPr>
          <w:p w14:paraId="1AB9F0ED" w14:textId="1A898570" w:rsidR="00B43444" w:rsidRPr="00482D30" w:rsidRDefault="00B43444" w:rsidP="00E8307F">
            <w:pPr>
              <w:jc w:val="left"/>
              <w:rPr>
                <w:lang w:val="en-GB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Ob uporabi digitalne tehnologije znam varovati svoje zdravje in dobro počutje.</w:t>
            </w: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ab/>
            </w:r>
          </w:p>
        </w:tc>
        <w:tc>
          <w:tcPr>
            <w:tcW w:w="992" w:type="dxa"/>
          </w:tcPr>
          <w:p w14:paraId="6A5C83AB" w14:textId="77777777" w:rsidR="00B43444" w:rsidRPr="00482D30" w:rsidRDefault="00B43444" w:rsidP="00E8307F">
            <w:pPr>
              <w:rPr>
                <w:lang w:val="en-GB"/>
              </w:rPr>
            </w:pPr>
          </w:p>
        </w:tc>
        <w:tc>
          <w:tcPr>
            <w:tcW w:w="993" w:type="dxa"/>
          </w:tcPr>
          <w:p w14:paraId="7A343393" w14:textId="77777777" w:rsidR="00B43444" w:rsidRPr="00482D30" w:rsidRDefault="00B43444" w:rsidP="00E8307F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3FAB834A" w14:textId="77777777" w:rsidR="00B43444" w:rsidRPr="00482D30" w:rsidRDefault="00B43444" w:rsidP="00E8307F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31D89583" w14:textId="77777777" w:rsidR="00B43444" w:rsidRPr="00482D30" w:rsidRDefault="00B43444" w:rsidP="00E8307F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CEC7E15" w14:textId="77777777" w:rsidR="00B43444" w:rsidRPr="00482D30" w:rsidRDefault="00B43444" w:rsidP="00E8307F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D1CACB7" w14:textId="77777777" w:rsidR="00B43444" w:rsidRPr="00482D30" w:rsidRDefault="00B43444" w:rsidP="00E8307F">
            <w:pPr>
              <w:rPr>
                <w:lang w:val="en-GB"/>
              </w:rPr>
            </w:pPr>
          </w:p>
        </w:tc>
      </w:tr>
      <w:tr w:rsidR="00B43444" w:rsidRPr="008C1FC6" w14:paraId="11400E78" w14:textId="4101F03E" w:rsidTr="006B49F9">
        <w:tc>
          <w:tcPr>
            <w:tcW w:w="2126" w:type="dxa"/>
          </w:tcPr>
          <w:p w14:paraId="5FF157A0" w14:textId="4A45A4E7" w:rsidR="00B43444" w:rsidRPr="008C1FC6" w:rsidRDefault="00B43444" w:rsidP="00E8307F">
            <w:pPr>
              <w:jc w:val="left"/>
              <w:rPr>
                <w:lang w:val="en-GB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Svoje elektronske odpadke vedno odložim na za to določena mesta.</w:t>
            </w:r>
          </w:p>
        </w:tc>
        <w:tc>
          <w:tcPr>
            <w:tcW w:w="992" w:type="dxa"/>
          </w:tcPr>
          <w:p w14:paraId="48BB8E0F" w14:textId="77777777" w:rsidR="00B43444" w:rsidRPr="008C1FC6" w:rsidRDefault="00B43444" w:rsidP="00E8307F">
            <w:pPr>
              <w:rPr>
                <w:lang w:val="en-GB"/>
              </w:rPr>
            </w:pPr>
          </w:p>
        </w:tc>
        <w:tc>
          <w:tcPr>
            <w:tcW w:w="993" w:type="dxa"/>
          </w:tcPr>
          <w:p w14:paraId="5E45B5BB" w14:textId="77777777" w:rsidR="00B43444" w:rsidRPr="008C1FC6" w:rsidRDefault="00B43444" w:rsidP="00E8307F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3359B06F" w14:textId="77777777" w:rsidR="00B43444" w:rsidRPr="008C1FC6" w:rsidRDefault="00B43444" w:rsidP="00E8307F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2D26293" w14:textId="77777777" w:rsidR="00B43444" w:rsidRPr="008C1FC6" w:rsidRDefault="00B43444" w:rsidP="00E8307F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C1C697C" w14:textId="77777777" w:rsidR="00B43444" w:rsidRPr="008C1FC6" w:rsidRDefault="00B43444" w:rsidP="00E8307F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26A4562" w14:textId="77777777" w:rsidR="00B43444" w:rsidRPr="008C1FC6" w:rsidRDefault="00B43444" w:rsidP="00E8307F">
            <w:pPr>
              <w:rPr>
                <w:lang w:val="en-GB"/>
              </w:rPr>
            </w:pPr>
          </w:p>
        </w:tc>
      </w:tr>
      <w:tr w:rsidR="00B43444" w:rsidRPr="008C1FC6" w14:paraId="31944AD0" w14:textId="4531F7DE" w:rsidTr="006B49F9">
        <w:tc>
          <w:tcPr>
            <w:tcW w:w="2126" w:type="dxa"/>
          </w:tcPr>
          <w:p w14:paraId="6177D3C1" w14:textId="41188193" w:rsidR="00B43444" w:rsidRPr="008C1FC6" w:rsidRDefault="00B43444" w:rsidP="00E8307F">
            <w:pPr>
              <w:jc w:val="left"/>
              <w:rPr>
                <w:lang w:val="en-GB"/>
              </w:rPr>
            </w:pPr>
            <w:r w:rsidRPr="000E6C3A">
              <w:rPr>
                <w:rFonts w:eastAsia="Times New Roman" w:cstheme="minorHAnsi"/>
                <w:color w:val="000000" w:themeColor="text1"/>
                <w:lang w:val="sl-SI"/>
              </w:rPr>
              <w:t>Vem, kako popraviti ali rešiti manjše težave, ki se pojavijo na digitalnih napravah, ki jih uporabljam.</w:t>
            </w:r>
          </w:p>
        </w:tc>
        <w:tc>
          <w:tcPr>
            <w:tcW w:w="992" w:type="dxa"/>
          </w:tcPr>
          <w:p w14:paraId="4D037BDD" w14:textId="77777777" w:rsidR="00B43444" w:rsidRPr="008C1FC6" w:rsidRDefault="00B43444" w:rsidP="00E8307F">
            <w:pPr>
              <w:rPr>
                <w:lang w:val="en-GB"/>
              </w:rPr>
            </w:pPr>
          </w:p>
        </w:tc>
        <w:tc>
          <w:tcPr>
            <w:tcW w:w="993" w:type="dxa"/>
          </w:tcPr>
          <w:p w14:paraId="19B3A494" w14:textId="77777777" w:rsidR="00B43444" w:rsidRPr="008C1FC6" w:rsidRDefault="00B43444" w:rsidP="00E8307F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1BBD8CB2" w14:textId="77777777" w:rsidR="00B43444" w:rsidRPr="008C1FC6" w:rsidRDefault="00B43444" w:rsidP="00E8307F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51CB54B7" w14:textId="77777777" w:rsidR="00B43444" w:rsidRPr="008C1FC6" w:rsidRDefault="00B43444" w:rsidP="00E8307F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07DD856" w14:textId="77777777" w:rsidR="00B43444" w:rsidRPr="008C1FC6" w:rsidRDefault="00B43444" w:rsidP="00E8307F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8FED020" w14:textId="77777777" w:rsidR="00B43444" w:rsidRPr="008C1FC6" w:rsidRDefault="00B43444" w:rsidP="00E8307F">
            <w:pPr>
              <w:rPr>
                <w:lang w:val="en-GB"/>
              </w:rPr>
            </w:pPr>
          </w:p>
        </w:tc>
      </w:tr>
    </w:tbl>
    <w:p w14:paraId="71315024" w14:textId="77777777" w:rsidR="008C1FC6" w:rsidRPr="008C1FC6" w:rsidRDefault="008C1FC6" w:rsidP="00990E7F">
      <w:pPr>
        <w:rPr>
          <w:rFonts w:eastAsia="Times New Roman" w:cstheme="minorHAnsi"/>
          <w:color w:val="000000" w:themeColor="text1"/>
          <w:lang w:val="en-GB"/>
        </w:rPr>
      </w:pPr>
    </w:p>
    <w:p w14:paraId="3D0DD532" w14:textId="77777777" w:rsidR="007660D2" w:rsidRPr="000E6C3A" w:rsidRDefault="007660D2" w:rsidP="00990E7F">
      <w:pPr>
        <w:rPr>
          <w:rFonts w:eastAsia="Times New Roman" w:cstheme="minorHAnsi"/>
          <w:color w:val="000000" w:themeColor="text1"/>
          <w:lang w:val="sl-SI"/>
        </w:rPr>
      </w:pPr>
    </w:p>
    <w:p w14:paraId="075EEFE2" w14:textId="217C2B03" w:rsidR="007660D2" w:rsidRPr="008C1FC6" w:rsidRDefault="007660D2" w:rsidP="006B49F9">
      <w:pPr>
        <w:pStyle w:val="Odstavekseznama"/>
        <w:numPr>
          <w:ilvl w:val="0"/>
          <w:numId w:val="1"/>
        </w:numPr>
        <w:jc w:val="left"/>
        <w:rPr>
          <w:rFonts w:eastAsia="Times New Roman" w:cstheme="minorHAnsi"/>
          <w:color w:val="000000" w:themeColor="text1"/>
        </w:rPr>
      </w:pPr>
      <w:r w:rsidRPr="008C1FC6">
        <w:rPr>
          <w:rFonts w:eastAsia="Times New Roman" w:cstheme="minorHAnsi"/>
          <w:b/>
          <w:bCs/>
          <w:color w:val="000000" w:themeColor="text1"/>
        </w:rPr>
        <w:t>Bi želel/a še kaj dodati? Morda te nismo vprašali o čem, kar se ti zdi pomembno ali pa želiš kaj dodatno obrazložiti. Cenimo vsak tvoj prispevek. Najlepša hvala za sodelovanje!</w:t>
      </w:r>
      <w:r w:rsidRPr="008C1FC6">
        <w:rPr>
          <w:rFonts w:eastAsia="Times New Roman" w:cstheme="minorHAnsi"/>
          <w:color w:val="000000" w:themeColor="text1"/>
        </w:rPr>
        <w:t xml:space="preserve"> </w:t>
      </w:r>
      <w:r w:rsidR="008C1FC6" w:rsidRPr="008C1FC6">
        <w:rPr>
          <w:rFonts w:eastAsia="Times New Roman" w:cstheme="minorHAnsi"/>
          <w:color w:val="000000" w:themeColor="text1"/>
        </w:rPr>
        <w:t>_</w:t>
      </w:r>
      <w:r w:rsidRPr="008C1FC6">
        <w:rPr>
          <w:rFonts w:eastAsia="Times New Roman" w:cstheme="minorHAnsi"/>
          <w:color w:val="000000" w:themeColor="text1"/>
        </w:rPr>
        <w:t>_________________</w:t>
      </w:r>
      <w:r w:rsidR="008C1FC6">
        <w:rPr>
          <w:rFonts w:eastAsia="Times New Roman" w:cstheme="minorHAns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8C1FC6">
        <w:rPr>
          <w:rFonts w:eastAsia="Times New Roman" w:cstheme="minorHAnsi"/>
          <w:color w:val="000000" w:themeColor="text1"/>
        </w:rPr>
        <w:t xml:space="preserve">_ </w:t>
      </w:r>
    </w:p>
    <w:sectPr w:rsidR="007660D2" w:rsidRPr="008C1FC6" w:rsidSect="00B938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5A1BE3" w16cex:dateUtc="2023-06-01T14:32:17.78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E1829" w14:textId="77777777" w:rsidR="00987C64" w:rsidRDefault="00987C64">
      <w:r>
        <w:separator/>
      </w:r>
    </w:p>
  </w:endnote>
  <w:endnote w:type="continuationSeparator" w:id="0">
    <w:p w14:paraId="5C8A7D38" w14:textId="77777777" w:rsidR="00987C64" w:rsidRDefault="0098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B0513" w14:textId="77777777" w:rsidR="0041400B" w:rsidRDefault="0041400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00036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A1EB3F" w14:textId="4B452C50" w:rsidR="533D3947" w:rsidRDefault="008B620D" w:rsidP="008B620D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7AF13" w14:textId="49476ACA" w:rsidR="0041400B" w:rsidRDefault="0041400B" w:rsidP="008B620D">
    <w:pPr>
      <w:pStyle w:val="Noga"/>
      <w:jc w:val="center"/>
    </w:pPr>
    <w:r>
      <w:t xml:space="preserve">Stran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0B92C" w14:textId="77777777" w:rsidR="00987C64" w:rsidRDefault="00987C64">
      <w:r>
        <w:separator/>
      </w:r>
    </w:p>
  </w:footnote>
  <w:footnote w:type="continuationSeparator" w:id="0">
    <w:p w14:paraId="224B3CC6" w14:textId="77777777" w:rsidR="00987C64" w:rsidRDefault="00987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1F9B6" w14:textId="77777777" w:rsidR="0041400B" w:rsidRDefault="0041400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17BE" w14:textId="77777777" w:rsidR="0041400B" w:rsidRDefault="0041400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33BB2" w14:textId="4709AC07" w:rsidR="00B93816" w:rsidRDefault="2A7616B5">
    <w:pPr>
      <w:pStyle w:val="Glav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6023209" wp14:editId="28192A5B">
          <wp:simplePos x="0" y="0"/>
          <wp:positionH relativeFrom="column">
            <wp:posOffset>4815838</wp:posOffset>
          </wp:positionH>
          <wp:positionV relativeFrom="paragraph">
            <wp:posOffset>-133985</wp:posOffset>
          </wp:positionV>
          <wp:extent cx="755015" cy="528320"/>
          <wp:effectExtent l="0" t="0" r="6985" b="5080"/>
          <wp:wrapNone/>
          <wp:docPr id="1476241197" name="Slika 1039235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392353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CCCD633" wp14:editId="19ED74F2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847975" cy="257735"/>
          <wp:effectExtent l="0" t="0" r="0" b="0"/>
          <wp:wrapNone/>
          <wp:docPr id="425599689" name="Slika 425599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257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A0B"/>
    <w:multiLevelType w:val="hybridMultilevel"/>
    <w:tmpl w:val="44480DBC"/>
    <w:lvl w:ilvl="0" w:tplc="63F2C9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9C9E66"/>
    <w:rsid w:val="00060C34"/>
    <w:rsid w:val="000E6C3A"/>
    <w:rsid w:val="000F35A4"/>
    <w:rsid w:val="001A69B2"/>
    <w:rsid w:val="00213BC8"/>
    <w:rsid w:val="0027393F"/>
    <w:rsid w:val="002C75F7"/>
    <w:rsid w:val="002D6661"/>
    <w:rsid w:val="002D7D19"/>
    <w:rsid w:val="0035500D"/>
    <w:rsid w:val="003609BB"/>
    <w:rsid w:val="003C0FBD"/>
    <w:rsid w:val="00407748"/>
    <w:rsid w:val="0041400B"/>
    <w:rsid w:val="00443E3B"/>
    <w:rsid w:val="004622CA"/>
    <w:rsid w:val="00477BFA"/>
    <w:rsid w:val="004813F0"/>
    <w:rsid w:val="00482D30"/>
    <w:rsid w:val="004B6F24"/>
    <w:rsid w:val="004E3B79"/>
    <w:rsid w:val="004E733C"/>
    <w:rsid w:val="005727F6"/>
    <w:rsid w:val="00590039"/>
    <w:rsid w:val="00591905"/>
    <w:rsid w:val="005D051B"/>
    <w:rsid w:val="0062351E"/>
    <w:rsid w:val="00650FDB"/>
    <w:rsid w:val="00677975"/>
    <w:rsid w:val="006870B5"/>
    <w:rsid w:val="006A31C7"/>
    <w:rsid w:val="006B49F9"/>
    <w:rsid w:val="007660D2"/>
    <w:rsid w:val="007C3110"/>
    <w:rsid w:val="007F4690"/>
    <w:rsid w:val="00831D17"/>
    <w:rsid w:val="008510A4"/>
    <w:rsid w:val="008B620D"/>
    <w:rsid w:val="008C1FC6"/>
    <w:rsid w:val="009676BD"/>
    <w:rsid w:val="00987C64"/>
    <w:rsid w:val="00990E7F"/>
    <w:rsid w:val="009B50DA"/>
    <w:rsid w:val="009C58D8"/>
    <w:rsid w:val="009F098A"/>
    <w:rsid w:val="009F387E"/>
    <w:rsid w:val="00A83236"/>
    <w:rsid w:val="00AC3783"/>
    <w:rsid w:val="00AD5A37"/>
    <w:rsid w:val="00AE0C02"/>
    <w:rsid w:val="00B35055"/>
    <w:rsid w:val="00B43444"/>
    <w:rsid w:val="00B90ADE"/>
    <w:rsid w:val="00B93816"/>
    <w:rsid w:val="00C8355E"/>
    <w:rsid w:val="00CB3FD9"/>
    <w:rsid w:val="00D26FAA"/>
    <w:rsid w:val="00D41665"/>
    <w:rsid w:val="00DB373C"/>
    <w:rsid w:val="00DE09EF"/>
    <w:rsid w:val="00E34DBC"/>
    <w:rsid w:val="00E47BE1"/>
    <w:rsid w:val="00E914DC"/>
    <w:rsid w:val="00EF74F7"/>
    <w:rsid w:val="00F333E8"/>
    <w:rsid w:val="00F41A93"/>
    <w:rsid w:val="00F46522"/>
    <w:rsid w:val="00FC761D"/>
    <w:rsid w:val="014786DF"/>
    <w:rsid w:val="01D84E50"/>
    <w:rsid w:val="021C6149"/>
    <w:rsid w:val="023187B0"/>
    <w:rsid w:val="026D15AA"/>
    <w:rsid w:val="0374F068"/>
    <w:rsid w:val="03CC20C6"/>
    <w:rsid w:val="03F9F756"/>
    <w:rsid w:val="04FEA087"/>
    <w:rsid w:val="0577022A"/>
    <w:rsid w:val="060BF29C"/>
    <w:rsid w:val="0731708E"/>
    <w:rsid w:val="073FBBCF"/>
    <w:rsid w:val="07416628"/>
    <w:rsid w:val="0753ACA8"/>
    <w:rsid w:val="0778D4BC"/>
    <w:rsid w:val="07C27552"/>
    <w:rsid w:val="07F00C39"/>
    <w:rsid w:val="085E5665"/>
    <w:rsid w:val="097FD079"/>
    <w:rsid w:val="09A1788D"/>
    <w:rsid w:val="09D1F28D"/>
    <w:rsid w:val="09D27C64"/>
    <w:rsid w:val="0A6438BF"/>
    <w:rsid w:val="0AA90D1C"/>
    <w:rsid w:val="0AD27A52"/>
    <w:rsid w:val="0ADDC6C0"/>
    <w:rsid w:val="0B63EF05"/>
    <w:rsid w:val="0BC36A21"/>
    <w:rsid w:val="0C51F41E"/>
    <w:rsid w:val="0C66892B"/>
    <w:rsid w:val="0CCEB70E"/>
    <w:rsid w:val="0CD39D04"/>
    <w:rsid w:val="0D1CC74C"/>
    <w:rsid w:val="0D89E461"/>
    <w:rsid w:val="0F80CF34"/>
    <w:rsid w:val="0FC70C90"/>
    <w:rsid w:val="0FC8AF4E"/>
    <w:rsid w:val="108B715E"/>
    <w:rsid w:val="10A77A33"/>
    <w:rsid w:val="12F2B753"/>
    <w:rsid w:val="12F704B0"/>
    <w:rsid w:val="13ED67CE"/>
    <w:rsid w:val="143C21E9"/>
    <w:rsid w:val="149A7DB3"/>
    <w:rsid w:val="155C487F"/>
    <w:rsid w:val="15E4B927"/>
    <w:rsid w:val="15EF74C0"/>
    <w:rsid w:val="16E409DB"/>
    <w:rsid w:val="16E46984"/>
    <w:rsid w:val="16EDAD42"/>
    <w:rsid w:val="1703055B"/>
    <w:rsid w:val="1709E817"/>
    <w:rsid w:val="1772D134"/>
    <w:rsid w:val="18897DA3"/>
    <w:rsid w:val="18A71990"/>
    <w:rsid w:val="18BD8DBF"/>
    <w:rsid w:val="19BC0605"/>
    <w:rsid w:val="19CFA231"/>
    <w:rsid w:val="1AF134C5"/>
    <w:rsid w:val="1B856178"/>
    <w:rsid w:val="1C25687A"/>
    <w:rsid w:val="1C762F46"/>
    <w:rsid w:val="1C7E9147"/>
    <w:rsid w:val="1CE99894"/>
    <w:rsid w:val="1D313CF0"/>
    <w:rsid w:val="1D8AC5B6"/>
    <w:rsid w:val="1EA94901"/>
    <w:rsid w:val="1EE5B3E5"/>
    <w:rsid w:val="1F2A76A0"/>
    <w:rsid w:val="1F449D07"/>
    <w:rsid w:val="1F4B04FE"/>
    <w:rsid w:val="1F51C394"/>
    <w:rsid w:val="1FC4FBA8"/>
    <w:rsid w:val="1FF6350D"/>
    <w:rsid w:val="20A30D60"/>
    <w:rsid w:val="2192056E"/>
    <w:rsid w:val="21A5E6CF"/>
    <w:rsid w:val="232DD5CF"/>
    <w:rsid w:val="23E2B584"/>
    <w:rsid w:val="24227DCF"/>
    <w:rsid w:val="244ADFF9"/>
    <w:rsid w:val="2570D985"/>
    <w:rsid w:val="25730A98"/>
    <w:rsid w:val="2659BD9F"/>
    <w:rsid w:val="271E998C"/>
    <w:rsid w:val="286E1110"/>
    <w:rsid w:val="28CCB98A"/>
    <w:rsid w:val="28CD64A9"/>
    <w:rsid w:val="28DAA3FF"/>
    <w:rsid w:val="29BD4D18"/>
    <w:rsid w:val="2A68AC06"/>
    <w:rsid w:val="2A7616B5"/>
    <w:rsid w:val="2AA81EF8"/>
    <w:rsid w:val="2B48FC45"/>
    <w:rsid w:val="2B7AB404"/>
    <w:rsid w:val="2B7D6147"/>
    <w:rsid w:val="2BD68E05"/>
    <w:rsid w:val="2C3E97C3"/>
    <w:rsid w:val="2C68625B"/>
    <w:rsid w:val="2C8441D9"/>
    <w:rsid w:val="2CC25F26"/>
    <w:rsid w:val="2D867EAF"/>
    <w:rsid w:val="2D8CAF7E"/>
    <w:rsid w:val="2D8D610F"/>
    <w:rsid w:val="2DCAC2D1"/>
    <w:rsid w:val="2DD4C0A8"/>
    <w:rsid w:val="2DDD6FBA"/>
    <w:rsid w:val="2EF25E51"/>
    <w:rsid w:val="2F04386C"/>
    <w:rsid w:val="2F321E59"/>
    <w:rsid w:val="2F85D978"/>
    <w:rsid w:val="2F905159"/>
    <w:rsid w:val="2FE3BDE2"/>
    <w:rsid w:val="303F4AA6"/>
    <w:rsid w:val="30C7173D"/>
    <w:rsid w:val="311CC227"/>
    <w:rsid w:val="3169D42B"/>
    <w:rsid w:val="32C9B817"/>
    <w:rsid w:val="32F042E7"/>
    <w:rsid w:val="32F51ED8"/>
    <w:rsid w:val="32FBDCAC"/>
    <w:rsid w:val="33D417F6"/>
    <w:rsid w:val="33EA94A3"/>
    <w:rsid w:val="347FE9CE"/>
    <w:rsid w:val="3493DEFB"/>
    <w:rsid w:val="34B198F9"/>
    <w:rsid w:val="34E1EEC9"/>
    <w:rsid w:val="35DA1D3F"/>
    <w:rsid w:val="35DDCB6C"/>
    <w:rsid w:val="36336C3B"/>
    <w:rsid w:val="36DA9AC2"/>
    <w:rsid w:val="37FB57F9"/>
    <w:rsid w:val="38F6250B"/>
    <w:rsid w:val="3975CE14"/>
    <w:rsid w:val="3A60CEC6"/>
    <w:rsid w:val="3AAD0182"/>
    <w:rsid w:val="3B444F68"/>
    <w:rsid w:val="3BC71F3D"/>
    <w:rsid w:val="3BE9AB1D"/>
    <w:rsid w:val="3C32EEDF"/>
    <w:rsid w:val="3C9304FD"/>
    <w:rsid w:val="3DE4A244"/>
    <w:rsid w:val="3E2ED55E"/>
    <w:rsid w:val="3EC4A5E7"/>
    <w:rsid w:val="3EC9556F"/>
    <w:rsid w:val="3F00F728"/>
    <w:rsid w:val="3F234AC9"/>
    <w:rsid w:val="3F502FA9"/>
    <w:rsid w:val="3FEB4B7A"/>
    <w:rsid w:val="40DCF64D"/>
    <w:rsid w:val="40EC000A"/>
    <w:rsid w:val="40FE4627"/>
    <w:rsid w:val="41667620"/>
    <w:rsid w:val="41B28122"/>
    <w:rsid w:val="41B677FB"/>
    <w:rsid w:val="41F1423F"/>
    <w:rsid w:val="42155321"/>
    <w:rsid w:val="4218D5AC"/>
    <w:rsid w:val="42470CAE"/>
    <w:rsid w:val="426A6C22"/>
    <w:rsid w:val="42E75BE9"/>
    <w:rsid w:val="430C0198"/>
    <w:rsid w:val="439BBC1B"/>
    <w:rsid w:val="43E2A375"/>
    <w:rsid w:val="445BDC89"/>
    <w:rsid w:val="449042EB"/>
    <w:rsid w:val="449E16E2"/>
    <w:rsid w:val="44AA39D0"/>
    <w:rsid w:val="45273B94"/>
    <w:rsid w:val="4588D1E5"/>
    <w:rsid w:val="459137FD"/>
    <w:rsid w:val="462AAD98"/>
    <w:rsid w:val="466E25D2"/>
    <w:rsid w:val="46E8E492"/>
    <w:rsid w:val="47174460"/>
    <w:rsid w:val="47B6761A"/>
    <w:rsid w:val="47DBBD76"/>
    <w:rsid w:val="48EF00BF"/>
    <w:rsid w:val="4A825C90"/>
    <w:rsid w:val="4ADD84F7"/>
    <w:rsid w:val="4AF43009"/>
    <w:rsid w:val="4B037E35"/>
    <w:rsid w:val="4B068EB2"/>
    <w:rsid w:val="4B9C53A2"/>
    <w:rsid w:val="4C2B6C66"/>
    <w:rsid w:val="4D027A65"/>
    <w:rsid w:val="4D74F6F0"/>
    <w:rsid w:val="4DDDF390"/>
    <w:rsid w:val="4DDDFDC5"/>
    <w:rsid w:val="4E33BE51"/>
    <w:rsid w:val="4F10C751"/>
    <w:rsid w:val="4F178A74"/>
    <w:rsid w:val="501AB757"/>
    <w:rsid w:val="50592194"/>
    <w:rsid w:val="5064B318"/>
    <w:rsid w:val="5089EA23"/>
    <w:rsid w:val="50D5DC16"/>
    <w:rsid w:val="50EF29B5"/>
    <w:rsid w:val="50FCA79F"/>
    <w:rsid w:val="51349D06"/>
    <w:rsid w:val="51472E77"/>
    <w:rsid w:val="51A168E6"/>
    <w:rsid w:val="524F2B36"/>
    <w:rsid w:val="52C46D87"/>
    <w:rsid w:val="530C8C49"/>
    <w:rsid w:val="533D3947"/>
    <w:rsid w:val="5388667E"/>
    <w:rsid w:val="53C6F252"/>
    <w:rsid w:val="53DC9F0B"/>
    <w:rsid w:val="542FBF41"/>
    <w:rsid w:val="5457607B"/>
    <w:rsid w:val="54E447E4"/>
    <w:rsid w:val="55248C5C"/>
    <w:rsid w:val="5524C78D"/>
    <w:rsid w:val="562FCADD"/>
    <w:rsid w:val="566E9E91"/>
    <w:rsid w:val="56F8BF09"/>
    <w:rsid w:val="57564662"/>
    <w:rsid w:val="598BCE55"/>
    <w:rsid w:val="5A0470F7"/>
    <w:rsid w:val="5AC42E83"/>
    <w:rsid w:val="5AD7ED15"/>
    <w:rsid w:val="5BA04158"/>
    <w:rsid w:val="5C1937A3"/>
    <w:rsid w:val="5C5BFA6B"/>
    <w:rsid w:val="5CA60870"/>
    <w:rsid w:val="5D312EF4"/>
    <w:rsid w:val="5D4891CB"/>
    <w:rsid w:val="5D6372CB"/>
    <w:rsid w:val="5D731011"/>
    <w:rsid w:val="5DA1BF4C"/>
    <w:rsid w:val="5DA1D4AD"/>
    <w:rsid w:val="5DCEAC54"/>
    <w:rsid w:val="5EFCC5BA"/>
    <w:rsid w:val="5F07BDD2"/>
    <w:rsid w:val="5F201BE2"/>
    <w:rsid w:val="5FC7F16F"/>
    <w:rsid w:val="6031BD7E"/>
    <w:rsid w:val="6043F272"/>
    <w:rsid w:val="60C5E80D"/>
    <w:rsid w:val="60DF8032"/>
    <w:rsid w:val="612F815A"/>
    <w:rsid w:val="62735E1C"/>
    <w:rsid w:val="6274F73B"/>
    <w:rsid w:val="62975018"/>
    <w:rsid w:val="62AC6052"/>
    <w:rsid w:val="62BF32B9"/>
    <w:rsid w:val="63C1D6D2"/>
    <w:rsid w:val="63C7CDE8"/>
    <w:rsid w:val="6403DFFA"/>
    <w:rsid w:val="645554F1"/>
    <w:rsid w:val="64BAC0F4"/>
    <w:rsid w:val="64BDE9DE"/>
    <w:rsid w:val="64D0E522"/>
    <w:rsid w:val="64D4F6D4"/>
    <w:rsid w:val="65634058"/>
    <w:rsid w:val="65EB3018"/>
    <w:rsid w:val="6639815D"/>
    <w:rsid w:val="668BB5FA"/>
    <w:rsid w:val="6736EF3C"/>
    <w:rsid w:val="67A7AA0C"/>
    <w:rsid w:val="6879B45A"/>
    <w:rsid w:val="688ADCA3"/>
    <w:rsid w:val="688F45D6"/>
    <w:rsid w:val="68E700BB"/>
    <w:rsid w:val="68F02D1E"/>
    <w:rsid w:val="69105FCE"/>
    <w:rsid w:val="69327935"/>
    <w:rsid w:val="6953AD0D"/>
    <w:rsid w:val="6A07ECAF"/>
    <w:rsid w:val="6A36249B"/>
    <w:rsid w:val="6A613031"/>
    <w:rsid w:val="6A6547A4"/>
    <w:rsid w:val="6A8CCDE6"/>
    <w:rsid w:val="6AA6847C"/>
    <w:rsid w:val="6B00941C"/>
    <w:rsid w:val="6B34700E"/>
    <w:rsid w:val="6B7722B0"/>
    <w:rsid w:val="6C7A7179"/>
    <w:rsid w:val="6CE0499C"/>
    <w:rsid w:val="6D57A5F6"/>
    <w:rsid w:val="6D93F524"/>
    <w:rsid w:val="6E69D5A8"/>
    <w:rsid w:val="6E99F3B3"/>
    <w:rsid w:val="6ED341CC"/>
    <w:rsid w:val="6F3470CA"/>
    <w:rsid w:val="6F941FCF"/>
    <w:rsid w:val="6FCD3603"/>
    <w:rsid w:val="6FDFEB32"/>
    <w:rsid w:val="6FF0F37B"/>
    <w:rsid w:val="7067C6A6"/>
    <w:rsid w:val="70769A06"/>
    <w:rsid w:val="70CE6792"/>
    <w:rsid w:val="70E2035F"/>
    <w:rsid w:val="70E893C2"/>
    <w:rsid w:val="7119EA46"/>
    <w:rsid w:val="7141DA6A"/>
    <w:rsid w:val="722A0453"/>
    <w:rsid w:val="73AFBAD8"/>
    <w:rsid w:val="73CABB3C"/>
    <w:rsid w:val="73DF6A82"/>
    <w:rsid w:val="743075F7"/>
    <w:rsid w:val="7430CAFD"/>
    <w:rsid w:val="74781485"/>
    <w:rsid w:val="747EA4AA"/>
    <w:rsid w:val="74ADF71B"/>
    <w:rsid w:val="74C0F3E3"/>
    <w:rsid w:val="7515DD8D"/>
    <w:rsid w:val="751B2412"/>
    <w:rsid w:val="75E7F578"/>
    <w:rsid w:val="76A78877"/>
    <w:rsid w:val="775E432C"/>
    <w:rsid w:val="789C9E66"/>
    <w:rsid w:val="79AD5D09"/>
    <w:rsid w:val="79FEEB95"/>
    <w:rsid w:val="7B55E253"/>
    <w:rsid w:val="7B7B1961"/>
    <w:rsid w:val="7BA06E94"/>
    <w:rsid w:val="7BE2756C"/>
    <w:rsid w:val="7C192383"/>
    <w:rsid w:val="7C71E370"/>
    <w:rsid w:val="7C7BE251"/>
    <w:rsid w:val="7C849FF6"/>
    <w:rsid w:val="7CA5CF56"/>
    <w:rsid w:val="7CC6C50A"/>
    <w:rsid w:val="7D10C13B"/>
    <w:rsid w:val="7E066BC7"/>
    <w:rsid w:val="7E4148FD"/>
    <w:rsid w:val="7E419FB7"/>
    <w:rsid w:val="7E65CB08"/>
    <w:rsid w:val="7E89941A"/>
    <w:rsid w:val="7EE66A2E"/>
    <w:rsid w:val="7F033430"/>
    <w:rsid w:val="7F1E83B0"/>
    <w:rsid w:val="7F38018A"/>
    <w:rsid w:val="7F8D283E"/>
    <w:rsid w:val="7FFA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B1BF3"/>
  <w15:chartTrackingRefBased/>
  <w15:docId w15:val="{EAE6AAD8-7737-433E-80AE-E591CA0D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D6661"/>
    <w:pPr>
      <w:autoSpaceDE w:val="0"/>
      <w:autoSpaceDN w:val="0"/>
      <w:adjustRightInd w:val="0"/>
      <w:spacing w:after="0" w:line="240" w:lineRule="auto"/>
      <w:jc w:val="both"/>
    </w:pPr>
    <w:rPr>
      <w:rFonts w:eastAsiaTheme="minorEastAsia" w:cs="Montserrat"/>
      <w:noProof/>
      <w:sz w:val="20"/>
      <w:szCs w:val="20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33EA94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33EA9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33EA94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noProof w:val="0"/>
      <w:color w:val="1F3763"/>
      <w:sz w:val="24"/>
      <w:szCs w:val="24"/>
      <w:lang w:val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33EA94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33EA94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noProof w:val="0"/>
      <w:color w:val="2F5496" w:themeColor="accent1" w:themeShade="BF"/>
      <w:lang w:val="sl-SI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33EA94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noProof w:val="0"/>
      <w:color w:val="1F3763"/>
      <w:lang w:val="sl-SI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33EA94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noProof w:val="0"/>
      <w:color w:val="1F3763"/>
      <w:lang w:val="sl-SI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33EA94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noProof w:val="0"/>
      <w:color w:val="272727"/>
      <w:sz w:val="21"/>
      <w:szCs w:val="21"/>
      <w:lang w:val="sl-SI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33EA94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33EA94A3"/>
    <w:rPr>
      <w:noProof w:val="0"/>
      <w:lang w:val="sl-SI"/>
    </w:rPr>
  </w:style>
  <w:style w:type="paragraph" w:styleId="Glava">
    <w:name w:val="header"/>
    <w:basedOn w:val="Navaden"/>
    <w:link w:val="GlavaZnak"/>
    <w:uiPriority w:val="99"/>
    <w:unhideWhenUsed/>
    <w:rsid w:val="33EA94A3"/>
    <w:pPr>
      <w:tabs>
        <w:tab w:val="center" w:pos="4680"/>
        <w:tab w:val="right" w:pos="9360"/>
      </w:tabs>
    </w:pPr>
    <w:rPr>
      <w:noProof w:val="0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33EA94A3"/>
    <w:rPr>
      <w:noProof w:val="0"/>
      <w:lang w:val="sl-SI"/>
    </w:rPr>
  </w:style>
  <w:style w:type="paragraph" w:styleId="Noga">
    <w:name w:val="footer"/>
    <w:basedOn w:val="Navaden"/>
    <w:link w:val="NogaZnak"/>
    <w:uiPriority w:val="99"/>
    <w:unhideWhenUsed/>
    <w:rsid w:val="33EA94A3"/>
    <w:pPr>
      <w:tabs>
        <w:tab w:val="center" w:pos="4680"/>
        <w:tab w:val="right" w:pos="9360"/>
      </w:tabs>
    </w:pPr>
    <w:rPr>
      <w:noProof w:val="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33EA94A3"/>
    <w:rPr>
      <w:rFonts w:ascii="Segoe UI" w:hAnsi="Segoe UI" w:cs="Segoe UI"/>
      <w:noProof w:val="0"/>
      <w:sz w:val="18"/>
      <w:szCs w:val="18"/>
      <w:lang w:val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33EA94A3"/>
    <w:rPr>
      <w:rFonts w:ascii="Segoe UI" w:eastAsiaTheme="minorEastAsia" w:hAnsi="Segoe UI" w:cs="Segoe UI"/>
      <w:noProof w:val="0"/>
      <w:sz w:val="18"/>
      <w:szCs w:val="18"/>
      <w:lang w:val="sl-SI"/>
    </w:rPr>
  </w:style>
  <w:style w:type="paragraph" w:styleId="Naslov">
    <w:name w:val="Title"/>
    <w:basedOn w:val="Navaden"/>
    <w:next w:val="Navaden"/>
    <w:link w:val="NaslovZnak"/>
    <w:uiPriority w:val="99"/>
    <w:qFormat/>
    <w:rsid w:val="33EA94A3"/>
    <w:pPr>
      <w:contextualSpacing/>
    </w:pPr>
    <w:rPr>
      <w:rFonts w:asciiTheme="majorHAnsi" w:eastAsiaTheme="majorEastAsia" w:hAnsiTheme="majorHAnsi" w:cstheme="majorBidi"/>
      <w:noProof w:val="0"/>
      <w:sz w:val="56"/>
      <w:szCs w:val="56"/>
      <w:lang w:val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33EA94A3"/>
    <w:rPr>
      <w:noProof w:val="0"/>
      <w:color w:val="5A5A5A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33EA94A3"/>
    <w:pPr>
      <w:spacing w:before="200"/>
      <w:ind w:left="864" w:right="864"/>
      <w:jc w:val="center"/>
    </w:pPr>
    <w:rPr>
      <w:i/>
      <w:iCs/>
      <w:noProof w:val="0"/>
      <w:color w:val="404040" w:themeColor="text1" w:themeTint="BF"/>
      <w:lang w:val="sl-SI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33EA94A3"/>
    <w:pPr>
      <w:spacing w:before="360" w:after="360"/>
      <w:ind w:left="864" w:right="864"/>
      <w:jc w:val="center"/>
    </w:pPr>
    <w:rPr>
      <w:i/>
      <w:iCs/>
      <w:noProof w:val="0"/>
      <w:color w:val="4472C4" w:themeColor="accent1"/>
      <w:lang w:val="sl-SI"/>
    </w:rPr>
  </w:style>
  <w:style w:type="paragraph" w:styleId="Odstavekseznama">
    <w:name w:val="List Paragraph"/>
    <w:basedOn w:val="Navaden"/>
    <w:uiPriority w:val="34"/>
    <w:qFormat/>
    <w:rsid w:val="33EA94A3"/>
    <w:pPr>
      <w:ind w:left="720"/>
      <w:contextualSpacing/>
    </w:pPr>
    <w:rPr>
      <w:noProof w:val="0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33EA94A3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33EA94A3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33EA94A3"/>
    <w:rPr>
      <w:rFonts w:asciiTheme="majorHAnsi" w:eastAsiaTheme="majorEastAsia" w:hAnsiTheme="majorHAnsi" w:cstheme="majorBidi"/>
      <w:noProof w:val="0"/>
      <w:color w:val="1F3763"/>
      <w:sz w:val="24"/>
      <w:szCs w:val="24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rsid w:val="33EA94A3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sl-SI"/>
    </w:rPr>
  </w:style>
  <w:style w:type="character" w:customStyle="1" w:styleId="Naslov5Znak">
    <w:name w:val="Naslov 5 Znak"/>
    <w:basedOn w:val="Privzetapisavaodstavka"/>
    <w:link w:val="Naslov5"/>
    <w:uiPriority w:val="9"/>
    <w:rsid w:val="33EA94A3"/>
    <w:rPr>
      <w:rFonts w:asciiTheme="majorHAnsi" w:eastAsiaTheme="majorEastAsia" w:hAnsiTheme="majorHAnsi" w:cstheme="majorBidi"/>
      <w:noProof w:val="0"/>
      <w:color w:val="2F5496" w:themeColor="accent1" w:themeShade="BF"/>
      <w:lang w:val="sl-SI"/>
    </w:rPr>
  </w:style>
  <w:style w:type="character" w:customStyle="1" w:styleId="Naslov6Znak">
    <w:name w:val="Naslov 6 Znak"/>
    <w:basedOn w:val="Privzetapisavaodstavka"/>
    <w:link w:val="Naslov6"/>
    <w:uiPriority w:val="9"/>
    <w:rsid w:val="33EA94A3"/>
    <w:rPr>
      <w:rFonts w:asciiTheme="majorHAnsi" w:eastAsiaTheme="majorEastAsia" w:hAnsiTheme="majorHAnsi" w:cstheme="majorBidi"/>
      <w:noProof w:val="0"/>
      <w:color w:val="1F3763"/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rsid w:val="33EA94A3"/>
    <w:rPr>
      <w:rFonts w:asciiTheme="majorHAnsi" w:eastAsiaTheme="majorEastAsia" w:hAnsiTheme="majorHAnsi" w:cstheme="majorBidi"/>
      <w:i/>
      <w:iCs/>
      <w:noProof w:val="0"/>
      <w:color w:val="1F3763"/>
      <w:lang w:val="sl-SI"/>
    </w:rPr>
  </w:style>
  <w:style w:type="character" w:customStyle="1" w:styleId="Naslov8Znak">
    <w:name w:val="Naslov 8 Znak"/>
    <w:basedOn w:val="Privzetapisavaodstavka"/>
    <w:link w:val="Naslov8"/>
    <w:uiPriority w:val="9"/>
    <w:rsid w:val="33EA94A3"/>
    <w:rPr>
      <w:rFonts w:asciiTheme="majorHAnsi" w:eastAsiaTheme="majorEastAsia" w:hAnsiTheme="majorHAnsi" w:cstheme="majorBidi"/>
      <w:noProof w:val="0"/>
      <w:color w:val="272727"/>
      <w:sz w:val="21"/>
      <w:szCs w:val="21"/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rsid w:val="33EA94A3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sl-SI"/>
    </w:rPr>
  </w:style>
  <w:style w:type="character" w:customStyle="1" w:styleId="NaslovZnak">
    <w:name w:val="Naslov Znak"/>
    <w:basedOn w:val="Privzetapisavaodstavka"/>
    <w:link w:val="Naslov"/>
    <w:uiPriority w:val="10"/>
    <w:rsid w:val="33EA94A3"/>
    <w:rPr>
      <w:rFonts w:asciiTheme="majorHAnsi" w:eastAsiaTheme="majorEastAsia" w:hAnsiTheme="majorHAnsi" w:cstheme="majorBidi"/>
      <w:noProof w:val="0"/>
      <w:sz w:val="56"/>
      <w:szCs w:val="56"/>
      <w:lang w:val="sl-SI"/>
    </w:rPr>
  </w:style>
  <w:style w:type="character" w:customStyle="1" w:styleId="PodnaslovZnak">
    <w:name w:val="Podnaslov Znak"/>
    <w:basedOn w:val="Privzetapisavaodstavka"/>
    <w:link w:val="Podnaslov"/>
    <w:uiPriority w:val="11"/>
    <w:rsid w:val="33EA94A3"/>
    <w:rPr>
      <w:rFonts w:asciiTheme="minorHAnsi" w:eastAsiaTheme="minorEastAsia" w:hAnsiTheme="minorHAnsi" w:cstheme="minorBidi"/>
      <w:noProof w:val="0"/>
      <w:color w:val="5A5A5A"/>
      <w:lang w:val="sl-SI"/>
    </w:rPr>
  </w:style>
  <w:style w:type="character" w:customStyle="1" w:styleId="CitatZnak">
    <w:name w:val="Citat Znak"/>
    <w:basedOn w:val="Privzetapisavaodstavka"/>
    <w:link w:val="Citat"/>
    <w:uiPriority w:val="29"/>
    <w:rsid w:val="33EA94A3"/>
    <w:rPr>
      <w:i/>
      <w:iCs/>
      <w:noProof w:val="0"/>
      <w:color w:val="404040" w:themeColor="text1" w:themeTint="BF"/>
      <w:lang w:val="sl-SI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33EA94A3"/>
    <w:rPr>
      <w:i/>
      <w:iCs/>
      <w:noProof w:val="0"/>
      <w:color w:val="4472C4" w:themeColor="accent1"/>
      <w:lang w:val="sl-SI"/>
    </w:rPr>
  </w:style>
  <w:style w:type="paragraph" w:styleId="Kazalovsebine1">
    <w:name w:val="toc 1"/>
    <w:basedOn w:val="Navaden"/>
    <w:next w:val="Navaden"/>
    <w:uiPriority w:val="39"/>
    <w:unhideWhenUsed/>
    <w:rsid w:val="33EA94A3"/>
    <w:pPr>
      <w:spacing w:after="100"/>
    </w:pPr>
    <w:rPr>
      <w:noProof w:val="0"/>
      <w:lang w:val="sl-SI"/>
    </w:rPr>
  </w:style>
  <w:style w:type="paragraph" w:styleId="Kazalovsebine2">
    <w:name w:val="toc 2"/>
    <w:basedOn w:val="Navaden"/>
    <w:next w:val="Navaden"/>
    <w:uiPriority w:val="39"/>
    <w:unhideWhenUsed/>
    <w:rsid w:val="33EA94A3"/>
    <w:pPr>
      <w:spacing w:after="100"/>
      <w:ind w:left="220"/>
    </w:pPr>
    <w:rPr>
      <w:noProof w:val="0"/>
      <w:lang w:val="sl-SI"/>
    </w:rPr>
  </w:style>
  <w:style w:type="paragraph" w:styleId="Kazalovsebine3">
    <w:name w:val="toc 3"/>
    <w:basedOn w:val="Navaden"/>
    <w:next w:val="Navaden"/>
    <w:uiPriority w:val="39"/>
    <w:unhideWhenUsed/>
    <w:rsid w:val="33EA94A3"/>
    <w:pPr>
      <w:spacing w:after="100"/>
      <w:ind w:left="440"/>
    </w:pPr>
    <w:rPr>
      <w:noProof w:val="0"/>
      <w:lang w:val="sl-SI"/>
    </w:rPr>
  </w:style>
  <w:style w:type="paragraph" w:styleId="Kazalovsebine4">
    <w:name w:val="toc 4"/>
    <w:basedOn w:val="Navaden"/>
    <w:next w:val="Navaden"/>
    <w:uiPriority w:val="39"/>
    <w:unhideWhenUsed/>
    <w:rsid w:val="33EA94A3"/>
    <w:pPr>
      <w:spacing w:after="100"/>
      <w:ind w:left="660"/>
    </w:pPr>
    <w:rPr>
      <w:noProof w:val="0"/>
      <w:lang w:val="sl-SI"/>
    </w:rPr>
  </w:style>
  <w:style w:type="paragraph" w:styleId="Kazalovsebine5">
    <w:name w:val="toc 5"/>
    <w:basedOn w:val="Navaden"/>
    <w:next w:val="Navaden"/>
    <w:uiPriority w:val="39"/>
    <w:unhideWhenUsed/>
    <w:rsid w:val="33EA94A3"/>
    <w:pPr>
      <w:spacing w:after="100"/>
      <w:ind w:left="880"/>
    </w:pPr>
    <w:rPr>
      <w:noProof w:val="0"/>
      <w:lang w:val="sl-SI"/>
    </w:rPr>
  </w:style>
  <w:style w:type="paragraph" w:styleId="Kazalovsebine6">
    <w:name w:val="toc 6"/>
    <w:basedOn w:val="Navaden"/>
    <w:next w:val="Navaden"/>
    <w:uiPriority w:val="39"/>
    <w:unhideWhenUsed/>
    <w:rsid w:val="33EA94A3"/>
    <w:pPr>
      <w:spacing w:after="100"/>
      <w:ind w:left="1100"/>
    </w:pPr>
    <w:rPr>
      <w:noProof w:val="0"/>
      <w:lang w:val="sl-SI"/>
    </w:rPr>
  </w:style>
  <w:style w:type="paragraph" w:styleId="Kazalovsebine7">
    <w:name w:val="toc 7"/>
    <w:basedOn w:val="Navaden"/>
    <w:next w:val="Navaden"/>
    <w:uiPriority w:val="39"/>
    <w:unhideWhenUsed/>
    <w:rsid w:val="33EA94A3"/>
    <w:pPr>
      <w:spacing w:after="100"/>
      <w:ind w:left="1320"/>
    </w:pPr>
    <w:rPr>
      <w:noProof w:val="0"/>
      <w:lang w:val="sl-SI"/>
    </w:rPr>
  </w:style>
  <w:style w:type="paragraph" w:styleId="Kazalovsebine8">
    <w:name w:val="toc 8"/>
    <w:basedOn w:val="Navaden"/>
    <w:next w:val="Navaden"/>
    <w:uiPriority w:val="39"/>
    <w:unhideWhenUsed/>
    <w:rsid w:val="33EA94A3"/>
    <w:pPr>
      <w:spacing w:after="100"/>
      <w:ind w:left="1540"/>
    </w:pPr>
    <w:rPr>
      <w:noProof w:val="0"/>
      <w:lang w:val="sl-SI"/>
    </w:rPr>
  </w:style>
  <w:style w:type="paragraph" w:styleId="Kazalovsebine9">
    <w:name w:val="toc 9"/>
    <w:basedOn w:val="Navaden"/>
    <w:next w:val="Navaden"/>
    <w:uiPriority w:val="39"/>
    <w:unhideWhenUsed/>
    <w:rsid w:val="33EA94A3"/>
    <w:pPr>
      <w:spacing w:after="100"/>
      <w:ind w:left="1760"/>
    </w:pPr>
    <w:rPr>
      <w:noProof w:val="0"/>
      <w:lang w:val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33EA94A3"/>
    <w:rPr>
      <w:noProof w:val="0"/>
      <w:lang w:val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33EA94A3"/>
    <w:rPr>
      <w:noProof w:val="0"/>
      <w:sz w:val="20"/>
      <w:szCs w:val="20"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33EA94A3"/>
    <w:rPr>
      <w:noProof w:val="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33EA94A3"/>
    <w:rPr>
      <w:noProof w:val="0"/>
      <w:sz w:val="20"/>
      <w:szCs w:val="20"/>
      <w:lang w:val="sl-SI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rFonts w:ascii="Montserrat" w:eastAsiaTheme="minorEastAsia" w:hAnsi="Montserrat" w:cs="Montserrat"/>
      <w:noProof/>
      <w:sz w:val="20"/>
      <w:szCs w:val="20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be15ecb00dff46ec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8cc1e4-bbed-42f6-a647-59063af9f1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6" ma:contentTypeDescription="Ustvari nov dokument." ma:contentTypeScope="" ma:versionID="bcee90d133e793841f5bfa4cb661fb4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9705e362c884c26e2a56bc2e1912becc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437DF7-C963-405F-98C2-5147D185D060}">
  <ds:schemaRefs>
    <ds:schemaRef ds:uri="http://schemas.microsoft.com/office/infopath/2007/PartnerControls"/>
    <ds:schemaRef ds:uri="http://www.w3.org/XML/1998/namespace"/>
    <ds:schemaRef ds:uri="ed8cc1e4-bbed-42f6-a647-59063af9f13f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4318181-b2f5-4695-bb7d-4c11338cb31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274C9DA-9A07-4BC1-B653-B574F3EE0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84973-7211-4507-9865-552E178C5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Knavs</dc:creator>
  <cp:keywords/>
  <dc:description/>
  <cp:lastModifiedBy>Simona Knavs</cp:lastModifiedBy>
  <cp:revision>7</cp:revision>
  <cp:lastPrinted>2023-05-29T14:35:00Z</cp:lastPrinted>
  <dcterms:created xsi:type="dcterms:W3CDTF">2023-08-17T11:13:00Z</dcterms:created>
  <dcterms:modified xsi:type="dcterms:W3CDTF">2023-09-27T10:27:00Z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